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الشيخ أبو حفص  بن العربي الاثري شرح الأدب المفرد 3</w:t>
      </w:r>
    </w:p>
    <w:p>
      <w:pPr>
        <w:jc w:val="right"/>
        <w:spacing w:line="360" w:lineRule="auto"/>
      </w:pPr>
      <w:r>
        <w:rPr>
          <w:sz w:val="24"/>
          <w:szCs w:val="24"/>
          <w:rtl/>
        </w:rPr>
        <w:t xml:space="preserve">أتمنى أن أقوم about the renewal of the حمسه بأن تابع the انا الحمد لله نحمده ونستعينه ونستوفره ونعوذ بالله تعالى من شرور ام فصينا ومن سيئات عمالنا يهد الله فلا مضلة له ومن يبض الفلا هادية له اشهد الله الى الله وحده لا شريك له اشهد ان محمد ان عبده ورسوله يأيه الذين امن التق الله حقته قاته ولا تموت انتم مصلمون يأيه الناس تقور بكم الذي خلقكم من نفس واحدة وخلق منها زوجها وبث منهما رجال كثيرا ونساء والتق الله الذي تسألون به والقرحام ان الله كان عليكم رقيبا يأيه الذين امن التق الله وقول قولا سديدا يصلح لكم اعمالكم ويغفر لكم ذنوبكم ومن يطع الله ورسوله فقد فاز فوزا عظيما اما بعد في النصدق الحديث كتاب الله تعالى وانا خير الهديه هدي محمد عليه الصلاة والسلام وانا شر الامور محدثاتها وانا كل محدثة بداه وكل بداة ضلاله وكل ضلالة في النار ثم اما بعد فإخوانه في الله اخواته في الله اسأ الله باسماء الحسنة والصفات العلاة ان يرزق نوئياكم العلمنافع والعمل الصالح وان يحسين لنا ولاكم الخيطام وان مجلنيبا نوئياكم الفيطان معظاه منها بطن ثم اما بعد فاذا هو الدرس الثالث من دروس شرح كتاب الادب المفرد لإمام اهل الصمع ابعب لله البخاري رحمه الله تعالى ومع الباب الرابعي باب بر الوالديه وإن ظلمها مع قال إيمام البساري ورحمه الله تعالى باب بر الوالديه ويو الغلمة قال حدطة لحجاج وقال حدطة لحمة وفي السلامة عن سليمان التيمي عن سعيد القيسي عن سليمان التيمي عن سليمان التيمي عن سعيد القيسي عن ابن عباز رضل الله عن هم قال مام المسلم انتهو والدان المسلمان يوصفه إليهما محتاسبا إليهما محتاسبا إليهما محتاسبا إليهما محتاسبا إليهما محتاسبا إليهما محتاسبا إليهما محتاسبا إليهما محتاسبا إليهما محتاسبا إليهما محتاسبا إليهما محتاسبا إليهما محتاسبا إليهما محتاسبا إليهما محتاسبا إليهما محتاسبا إليهما محتاسبا إليهما محتاسبا لا فعلت وإن كانوا لا فعلناهم وعلى אז our على يستطيع أن يحدث الحافظ الإمام القدوة العابد الحدة ابو محمد البصري الانمااطي رحمه الله تعالى اخو حام محمد بن منها الانمااطي نسبة الى بيع الانمااط وهي الفرش التي تبصد يعني كان رجل تاجر رحمة الله تعالى انظر الصوت انظر الصوتها قال الإمام روا له الجماعة حدث عنه البخاري رحمه الله تعالى انظر الصوت من داخل حدث عنه البخاري رحمه الله تعالى والباقون مصلي مؤسحاب السنان بواصطة اي انه من شيوخ البخاري رحمة الله تعالى علي ما اترحمة الله تعالى سنة 17 ومئتين قال الإمام احمد رحمه الله سيقاتم ارى به بأسى وقال ابو حاتم سيقاتم فاضل وقال خلف ابن محمد كردوس كان صاحب سنة يظهرها وأحمد ابن عبد الله العجلي يقول فيقه رجل صالح كان سمسارا يأخذ من كل دينار حبه يعني على كل دينار يأخذ حبه يعني شيء أن يسير من الدينار الدينار الدينار الدينار تقريبا يعدله نعم الدينار يعدله تقريبا الفجنين الآن فكان يأخذ حبه يعني شيء أن يسير من الدينار على الدينار فجاء خرساني موسر ودل تاجر من أصحاب الحديث فشترى له أن ماطن فعطاه التاجر ثلاثين الدينار يعني تقريبا في حدد سلاثين ألفن فقال ما هذه قال سمسارةك قال دينار كأهو ونعلي من هذا الطراب يعني خشى أن يعطي هذا المال من أجلي أن يشتري حديثة والسمسارة ما كانت تصل إلى هذا الحد فقال دينار كأهذه أهو وعدنا نيرك أهونا على أهو ونعلي من هذا الطراب هات من كل دينار حبه فأخذ دينارا وكسرن يعني أعطاه ثلاثين دينارا كسمسرة فأبى أن يأخذها رحمة الله تعالى عليه وطرفة عنها ولم يأخذ إلا دينارا وكسرني عن شيء أن يسير عدة حبات واذا وحقه الحجاج قال حدثنا حماد وحماد الذي ومن شيوخ الحجاج بنهال وحماد ابن سلمة البخاري الآن عماذا عندكم قال حدثنا حماد هو ابن سلمة من القائل هو ابن سلمة القائل هو ابن سلمة البخاري رحمة الله تعالى عليه وهذا يسمى عند آهل الحديثة بس سنعة الحديثية وكما قلت من قبل في بعض المجالس إن البخارية أصل وإن مسلمة حصل البخاري أصلى للسنعة الحديثية ومسلمون فصل فيها رحمة الله تعالى عليه إذا كلمة وابن سلمة بزء من الصناعة الحديثية أما ابن سلمة فهو الإمام القدوة شيخ الإسلام حماد ابن سلمة تبن دينار أبو سلمة البصريو أن نحوي البزاز البزاز نسبة إلى بي البز وهو القماش البطائني مولى أال ربيعة بنمالك وابن أختي فميدن الطويل فميد ابن أبي فميدن الطويل ثلميذ أنا سبن مالك وأحد الطابعي رحمة الله تعالى عليه وخال حماد ابن سلمة رحمة الله تعالى عليه أكبر شيخ اللي حماد ابن سلمة هو ابن أبي مليكة وقد روا الحروف القرآن عن عاصم وابن كثير يعني روا القرآن عن عاصم الذي يروا عنه حافس وشعدة وابن كثير عبد الله ابن كثير المككي قالوا هايب ابن خالد حماد ابن سلمة سيدنا وأعلمنا وقال أحمد محمل أعلم الناس بثابة للبناني حماد ابن سلمة وهو أسباتهم في حميدنا الطويل وهو عندنا من الثقاط وما نزداد فيه كل يوم كل يوم إلا بصيرة وقال بنمعين سقه وقال علي يبن المديني هو عند حجة فرجال وهو أعلم الناس بثابة للبناني وأمار ابن أبي أمار ومن تكلم في حماد حماد ابن سلمة فتهمه في الدين لماذا لأنه كان إمام سنة وكان شديدا على المبتدعة رحمة الله تعالى علي ابن منها يقول حدثنا حجاج بن سلمة وكان من أئمة الدين عبد رحمان بن مهدي رحمة الله تعالى علي يقول لو قيل لحماد بن سلمة إنك تموت غدا ما قدر أن يزيد في العمي وهذا من جلالته وورعه وتقوى وهذا الذي ينبغي على طلبة العلم يعني لو قيل لحماد بن سلمة إنك ستموت غدا مستطاع أن يزيد في عمله شيئا أي أنه كان كامل في عمله ولا كمالة البشر إذ الكامال المطلق في البشر بمحمد صلى الله عليه وسلم والكامال المطلق لله عز وجل لكن يعني ابن مهدي وهو من هو الإمام الكبير شيخ الإمام أحمد و شيخ الأئمة أقصد بن المديني وأبنمعين وأبكر بن أبي شيبة ومسددا وأمسلها أولاء الفطاح الألكباح يقول لو قيل لحماد بن سلمة إنك تموت غدا ما قدر أن يزيد في العمل شيئا ما استطاع أن يزيد في صيامه ولا في قيامه ولا في تلاواته ولا ولا فنسأل الله أن يستورنا بستره الجميل وقال ابنمعين الرحيمه الله إذا رأيت إنسان يقع في عكلمة وحماد بن سلمة فتهمه على الإسلام وقال أحمد بن حمبل إذا رأيت الرجل لا يغمز حماد بن سلمة فتهمه على الإسلام فإنه كان شديدا على المبتدع أي لا يبغضه إلا مبتدع وإعني أن هذا الكلام العظيم في هذا الإمام العظيم الذهاب يرحمه الله على قل كان بحرم من بخور العلم وإنه كان يزيد على المبتدع على قل كان بحرم من بخور العلم وله أوهام في سعة ماروة يعني الذي يكون متباحرًا يهم في إذا روا كثيرًا وهو صبوق حجة إن شاء الله وليسه في الإطقانك حماد بن زيت يعني حماد بن سلمة كان أشد على المبتدع وكان أسن يعني كان أشد تمسك وصلابة في السنة أما حماد بن زيت فكان أعظمة إطقاناً لحديثة وتحاياً البخاري إخراج حديثة هذه مشكلة وقعت أن البخاري رحمه الله تعالى لم يروي له إلا يقليلاً في إطمع اللقات لم يروي له في الأسون إلا حديثاً خراجه في الرقاق ولم ينحط حديثه عنوتبة الحسن ومسلم الرواع له في الأسون عن سابة وحمين لكون خبيرًا بهما ستعت هذه المسألة في كلام ابن حبان لأن بن سلمة يعني آذ مشكلة كبيرة أن البخاري رحمه الله تعالى لم يروي لحماد بن سلمة ولا وروا لمن دونه حتى أن بن حبان تكلم في هذه القضية بما سنسمعه الآن و دافع أهل العلم عن البخاري بأنه يعني لم يروي له كمأن له لم يروي لغيره ليس لطضعي فيه ولا لطعن إنما روا له أيضاً في المعلقات أو في الشواهد يعني روا له في المعلقات ليصبت أن رجل حبدة عنده ولكنه استغنى بحديث غيره عن حديثه يقول أبو سلمة التبوذكي أبو أمو سبن اسمعين سمعت حماد بن سلمة يقول إذا دعاك الأمير لتقرأ عليه يقوله هو الله أحد ثلاثة مسألة الدخول على الأمراء اختلف السلف فيها فمنهم مرأة عادم الدخول عليهم ولو تقرأ عليهم تلهوا الله أحد لماذا لأنهم ما تدخلوا عليهم إلا ويأخذون شيء من دينك أو يطرونك لمجاملاتهم في شيء وقد تجامل على حساب الدين وذها بفريق من أهل العلم إلى جواز الدخول بشر إذا دخل الداخل أن ينصحى وأن يودها وأن يذكر بالله وأن يأخذ بأيديهم لما فيه صلاح البلادي والعباد أما أن يدخل ليزينا لهم الباطل فلا شكعنا أن الذي يشيء لا شكع أن الذي يزينا الباطل للأمراء شيطان من شياطين الإنس الذي يزينا الباطل للأمراء هو شيطان من شياطين الإنس والعياذ بالله وضال مضل من حرف عن الصرات المستقيد طوفيا رحمة الله تعالى عليه سنت سبع وستين ومئة وله سبعون سنة في الصلاة في المسجد يعني طوفيا وهو يصلي في المسجد لأنه كان من العباد أزهاد المتهدين رحمة الله تعالى عليه لكثرة صلواته وعبادته وفقه الله سبحانه وتعالى بخاطمة الحسنة بإذن بأن ماته وهو في الصلاة في المسجد إبن أبوحات إبن حبان في ماذا يقول يقول ولا علينا قد كتبنا عن أكثر من الفيشيخ يعني كتب وتلقى العلم عن أكثر من الفين من الشيخ من إسبيجاب إلى الإسكندري يعني هذا بمجمهريت كاذا خيستان يحدى كبرجمهريات للتحدس في التي سابقن كاذا خيستان يعني كان يوجد علماء في هذه البلاد و يعني وهي إلى الشمال من تشقن طيب تشقن مزالة موجودة يقول و لم نروف كتابنا هذا إلا عن مئة وخمسين شيخ أقلا أكثر ولا علم أول كتابنا هذا يكون على نحمن من عشرين شيخ من أدرنا السنة عليهم يعني كتبت عن أكثر من عشر من الفين من الشيخ والذين روايت عنهم في صائف والأنواء في حدد مئة وخمسين والذين عتمت عليهم عتماد كبير في حدود العشرين وقتنعنا بريوايتهم عن روايت غيرهم على الشرائط التي وصفناها وربما أروا في هذا الكتاب وأحتج بمشيخ قد حفيهم بعض أئمة مثل سماك بنحر وداود ابن أبي ومحمد بن إسحاف بن يسار وحماد بن سلمة هذا الذي يعني سيضر حوله الكلام وأبي بكر إبن عياش وأضرابهم من تنكب يعني طركة عن روايتهم بعض أئمة وحتجبهم البعض فمن صحع عندي منهم بالبراهين الواضحة ويحة لعتبار على سبيل الدين أنه سقه احتررت به ولم أعرج على قول من قد حفيهم ومن صحع اندي بالدلاء للنيرة ولعتبار الواضحة على سبيل الدين ليس على شبيل شهوة ولا أنه على الدين أنه غير عد لم أحتجبه وإن والسقه بعض أئمة وإن سأمثل واحد منهم وأتكلم عليه ليستدرك به المرء منه مثل كأن إنه إلى حماد بنسلامة فمثلنا وكل هذا ينتقد على إمام أهل الصماع أنه لم يروع حماد بنسلامة في صحيح في الأسول وإلا هو قد روا عنه في الأدب المفرد وروا له في التعليقات وقلنا له لمن ذب عمل ترك حديث أفن وقلنا لمن ذب عمل بسيطة يعني نسأ من يداف عن البخارث يما استحق حماد بنسلامة ترك حديث وكان رحمة الله تعالى وكان رحمة الله عليهم من رحلة وكتب وجمع صنف وحفظ وذاكر ولزم الدين والورع الخفي والعبادت الدائمة والصلابة في السنة والتبطة على أهل البيداع يعني كان شديد على أهل البيداع لماذا ترك شيخك أو الإمام الذي أنت دافع عنه لماذا ترك حديث حماد بن سلمة وقد فعل كل هذا ولم يشك عوام البصرة أنه كان مستجابة الدعوة ولم يكن بالبصرة في زمن احد من من نسبة إلى العلم عدد من البدلاء غير البدلاء يعني انه إذا ما تقدر الله غيره والصفية استخدمون هذا لكن اهل السنة يقصدون أنه يعني قائم لله بحجة في الارض فمن يجتمع فيه هذه الخصال لم استحق مجانبة رويته لماذا لم يروع عنه لم يكسر؟ فإن قال لمخال فته الأقران في مراء في الأحيين يقال له وهل في الدنيا محد سنسقة لم يخال في الأقران في بعض مراء؟ يعني ان قال مخالفة لبعض قرانائه نقول هل وردة إمام في الدنيا إلا ووقت خالف قرانائه فهذا السوري قد خالف شعبة وشعبة قد خالف السورية طيب؟ فإن استحق انسان المجانبة تجميع مراء بمخالفة الأقران في بعض في بعض ما لا يروي لستحق كل محدث من الأئمة المرضيين أن يطرك حديثه مخالفتهم أقرانهم في بعض مراء إن قال لأنه قد خالف بعض قرانائه فأفيل له وهل هناك إمام أو حافظم أو سقة إلا وقد خالف قرانائه فإذا كنا سنترك من أل هذه العلاة فالتطرك أحاديث جميع الأئمة لأنهم قد خالف بعض قرانائه فإن قال كان حماد يختق وقال له وفي الدنيا أحد بعد رسول صاصلة يعر عن الخطق قال إنه قد أخطاء في بعض الأحاديث يقال هل وجد بعد النبي صاصلة مأحد لم يختق ولو جازة ترك حديث من أخطق لجازة ترك حديث الصحابة والتابعين ومن بعدهم من المحدثين لأنهم لم يكون من المعصومين يعني الأول إن قال إنه يخالف فما من علم إلا ويخالف إن قال لأنه يختق فما من أحد عصمه الله من الخطق بعد النبي صلى الله عليه وعلى وسلم ولو أخذ بهذا المذهب أنه من أخطاء تركنا حديثة لتركنا حديث الناس جملة فإن قال حماد قد كثور خطأه مقال إن الكثرة اسم يشتمل على معان شدتة ولا يستحق الإنسان تركر ويتي حتى يكون منه من الخطائمة يغلب صلابة يعني لا يستحق وذقائدة إنه لا يستحق ترك حديثه إلا إذا غلب خطأه على صواب فإن فحش ذلك منه فإذا فحش ذلك منه وغلب على صواب استحق مجانبت رويته وأنما من كثرة خطأه يعني كان خطأه كثيرا ولم يغلب على صواب فمقبل رويت فيما لم يختلفه وستحق مجانبت ما أخطأ فيه فقط يعني نحن عندنا الرويت إما إما تنسقات وإما يقعوا الخطأه منهم فإن كان الخطأه والثقات يقعوا منهم الخطأ لكنه قليل لكن الذين يكسروا منهم الخطأ إذا لم يغلب إذا لم يغلب على صوابهم فيقبلوا منهم حديثهم إلا ما أخطأ في فيقرك أما إذا غلب صوابه خطأهم على صوابهم فيقركوا حديثهم إلا ما تبين لنا أنه أخطأ صواب فيه فأما إذا كانت الخطأه كثيرا ولكن ولكن الصواب أكثر فيقركوا الخطأ ويعملوا بالصواب نفل شريك وهو شايم وأبي بكلب نعياش وأضرابهم كانوا يختون فيكسرون فروا عنهم أي البخاري روا عن أمثالها أولاء وحتجبهم في كتاب وحماد وحد منها أولاء فإن قال كان حماد يدلس إن قال كان حماد يدلس يعني إن قال إنه كان يخالف فغيروا خالف إن قال كان يختفغيروا إن قال كان يوئي يكسر منه خطأ فكثرة الخطأمتة تضر إذا غلبت على الصواب أما إذا لم تغلب على الصواب فحديثوا مقبل في مأصابة فيه ولا يرد منه إلا مأخطأ فيه فإن قال كان حماد يدلس يقال له فإن قتادة وأبقى إسحاقة السبع عمر ابن عبد الله وعبد الملك إبن عمير وابن جراج والأعمش والثوري وهو شو والثورية وهو شايما كانوا يدلسون وحتجج التبريواياتهم فإذا أوجبت لسوحماد في روايات ترك حديث أو أوجبت لسوح أولاء الأئمة ترك حديثهم وهذا دفاع المشكور من ابن حبان رحمة الله تعالى عليها عن الإمام حماد ابن سلمة فإن قال يعني هو يسرد ناقيل وما يقال في قضعي في الرواي وادفعه بما ذب أن البخارية رحمة الله تعالى لي روايات علي روا عن كل من وجد فيه شيء من الطعن في مثل هذا فلماذا ترك حديث حماد ابن سلمة فإن قال يروا عن جماعة حديث واحدا بالافظن واحد من غير ايوميز بين الفاضي يقال له كان أصحاب رسول الله صلى الله عليه وسلم والتابعون يؤدون الأخبار على المعاني بالفاض المتبعين وحديث الإفكي حد الزوري قل حدثني يعني عالقما وبعد الله وبعد الله وبعد الله كلهم حدثني وساقة الحديث مجموعة والبخاري قدواء وكذلك كان حمد يفعل كان يسمع الحديثة عن أيوبة وهي شامن وبنعاون ويونسة وخالد وقتادة عن ابن سرين فتحر المعنة ويجمع في اللغ فإن أوجب ذلك منه ترك حديثة أوجب ذلك ترك حديثة سعيد بن المسيب والحسن وعطاء وأمثالهم من التابعين لأنهم كان يفعلون ذلك بل إنصاف في النقل في الأخباري استعمال لأتباري فيما روه استعمال لأتبار بمعنى الطواصل إلى الشاهد أو المتابع وإن أمثل لالأتباري مثال يستضرق بهما وراء يعني أن النصل إلى لأن الشاهد والتابع الشاهد يعني إصحمة قيلة في أن الشاهد يكونوا عن صاحبين آخر والمتابعي يكون عن نفس الصحابي أو إذا كان بالمعنى فوشاهد وإذا كان بالنظيف هو متابع لكن الذي استقرر عليها أن الشاهدة ما كان عن صاحبين آخر إنتبار إنتبار هو إنتساء اختبار الطريق اختبار طرق الحديث وإن أدل أن نصل لشاهد أو التامح حلوك أن نجينا إلى حماد بنسلم فرأينا هو روا خبر عن أيوب عن بنسيرين عن أبيه راير عن النبي صلى الله عليه وسلم لم نجد ذلك الخبارة إنت غير من أصحاب أيوب فلذي لزمنا فيه التوقف عن جرحة والأتبار بما روا غيره من أقرانة فيجب أن نبدأ فنظر هل هذا الخبر فيجب أن نبدأ فنظر هذا الخبر فنظر هذا الخبر فنظر هذا الخبر فنظر هذا الخبر هروا هو أصحاب حماد عنه أو رجل واحد منهم واحدة فإنوجد أصحاب قد رواه عني ما أن هذا قد حدث بحمات وإنوجد ذلك من رواية ضعيف عنه ألزق ذلك بذلك روايدون يعني نظر كذرة وحمات عائب نسلم عن أيوب وإنوجد ذلك من رواية ضعيف عنه ألزق ذلك بذلك روايدون فما تصحى أنه روا عن أيوب مالم يتابع عليه ينظر ينظر ينظر ينظر ينظر ينظر ينظر ينظر ينظر ينظر ينظر ينظر ينظر ينظر ينظر ينظر ينظر أن zero ينظر ينظر ينظر ينظر ينظر ينظر ينظر ينظر ينظر ينظر ينظر أ Hug یہ غير ايه سينوج دذلك غلما أن الخبر له اسم يرجع إليه وإن لم يوجد ما وصفنا نظر حين اذن هروا أحد هذا الخبر عن أبيه رايرا تغير بنسيرين من الثقات فينوج دذلك غلما أن الخبر له اسد وإن لم يوجد ما قلنا نغر هروا أحد هذا الخبر عن النبي صاصل مغير أمه رايرا فينوج دذلك صح أن الخبر له اسم ومتع أوليما ذلك والخبر نفسه يخالف الوسول الثلاثة أوليما أن الخبر موضوع لشك فيه وأننا قله الذي تفرض به هو الذي وضع هذا حق ملغعتبار بين النقلات فره ويحت هذا يعني خلاصة ما قيلة في الإمام حماد ابن السلام رحمة الله تعالى عليه وطيب صراح أما شيخه عن سليمانة التيميش سليمان التيمي عندنا ثنان سليمان ابن بلال وسليمان ابن طرخان فمن هو هنا لا شكع أنه سليمان ابن طرخان فو أرفع يعني طبقه يعني أرفع طبقتا وهو الذي يروع عنه حماد ابن السلام سليمان التيميش سليمان ابن طرخان أبل المعتمر ابن السليمان البصري ليس تيمين ولكنه نزل في بيني تيم فنسب إليهم الإمام شيخ الإسلام وأرواع عن أنا سبنمالك تذن هو تابعي رواع عن أنا سبنمالك إذن هو تابعي صغير وكان مقدم في العلم والعمل قال شعبته نار ايت أحد أصدق من سليمان التيمي رحمه الله كان إذا حدث عن النبيص واصليم تغير لو نه عليهم رحمة الله وطيب الله الثراه من شدة خشياته وهيباته نحديث رسولة صاصليم كان إذا حدث عن النبيص واصليم يتغير لو نه وقال أيضا شعبة شكب نعون وسليمان التيميق يعني عبد اللبن عون إبن أرطبان إذا شكك في حديث وكذا سليمان التيميق مطرخان إذا شكك في حديث في النه يقيد يعني شكهم يستوماعيقين غيرهم هذا دليل على أنهم في قمة الأمانة والسطة والتوثير وقد والسقه أحمد وبنمعين وغيرهم طالة حماد بنسلمة مائتينة سليمان التيمي في ساعة يطاع الله فيها إلا وجدناه مطيعا وكننا نرى أنه لا يحسنه لا يحسنه أنه لا يحسنه يعصل لأز وجل طقض نحن لا نقرأ ولا ندرس من أدلي أن نقص قصصًا ولا قصصًا إنما القصص من أدل العظاط والأعتبار والفائدة سليمان التيميق حماد بنسلمة ذلك من الإمام الكبير يقول ما أتين سليمان التيميق في ساعة يطاع الله فيها إلا وجدناه مطيعا وكننا نرى نرى نعا بأعين النراء يغلب على ظننا أنه لا يحسنه يعصل لها عز وجل ما يعرف كيف يعصل لها حتى صارة الطاعة له السجية وجبلة وشي أن يجر في دمه حتى أنه لا يحسن أن يعصل لها عز وجل قوضر الكلام العظيم طراجل يمشع للأرض لا يحسن معصية الله عز وجل كأنه لو أراد أن يعصي ما يحسن معصية كما يقع كثير والعياذ بالله من أهل عصلي لأنهم لا يحسننا الطاعة يعني تديد عند المسكد والأذن يقول الله أجبر وهو لا يحسن عيد خلاء أن يدخن يدخل للصلاة هذا كان لا يحسن المعصية لا يستطيع عنده من الملكتي التي التقوى والسجية والجبلة التي استمرت عنده إلى أن صارت أنه لا يحسن أن يعصل لها عز وجل من خلقه رحمة الله تعالى علي ما قاله بن المديني علي بن المديني قال سمعت يحيا يحبنا من نسعيد القطان يقول كان التيمي حدث الشريفة والوضيع خمسة خمسة خلافا لبعض أهل عصرنا الذين لا يحسنون إلا إكرام الأثرياء والأغنياء أنه إذا أتاه فقير إذا أتاه مؤوز فهذا لا ينبغ إلا أن يخد له الأخدود أن يحفر له أن يرد معلي كحال الظلامة ولا أدري كيف هؤلاء يوجهون الله عز وجل وهو يحسنون الكلام في الدين وعن الدين وعن التقوى وعن الكرم وعن التباع النبي صلى الله عليه وسلم كيف يحسن من أخلاء قيات التيمي ومن أخلاء قيات كثير جدا من علماءنا أنه كان يستوء أنته مغني والفقير الشريف والوضيع وما كان أهل الأموال وأهل الثراع وأهل الغناء أذل ما يكونون إلا عند الأعمش إلا أعمش كان يعجبه إلا الأغنياء والأثرياء اليوم نجد من بعض إخواننا رفر الله لنا ولهم وهذا الله إيهم لا يستطيعون أن يكرم إلا الأغنياء والأثرياء أن الفقراء فلا يبالون لهم ولا محلة لهم من الأعراب عندهم فإلى الله وحدة المشتكة فإذا نزلت نزلة بالمسلمين فبذنوبنا والله يعفو عن كثير فيجب أن تأدب بأدب السلف وأن تخلق بأخلاق السلف إن كل سلفين حقد لأن السلفية ليس تدعاء و ليس تكلامًا باله يواقع عملين يجب أن يعيشه المسلمون كافة وطلاب العلم خاصة من كلام رحمة الله تعالى أنه قال لو أخذت برخصة كل العالم يجتمع فيك الشرخ كله لو أخذت برخصة كل العالم يجتمع فيك الشرخ و هذا حق كل العالم إنه زل ولاه خطأ فإذا يجتمع ذلك في إنسان فإنه يجتمع فيه الشرخ كله لأن الزلة مخالفة سنة رسول الله صلى الله عليه وسلم ورعها ونتظه بعضي خلاص أما سعيد القيسي فقد قال فيه الحافظ مقبول قال فيه الحافظ مقبول مقبول يعني أنه يقبل الحديث يحسن حديث إذا توبع وإلا فإذا مفردا فهولي قال الحديث ما ذا قال الشيخ عندكم ما ذا قال الشيخ مجهور وضع فاج عنبن هو تابعي تابعي رحمة الله تعالى عنبن عباس رضي الله تعالى عنهما وقع خطأ في مطبوع تهذيب الكمال الكبير التي في سبعة في سبعة وثلاثين مجلد وقع فيها خطأ أنه قال سعيد العيشي الخيسي يروع عبد الله بنعيش ورعوا عنه السليمان الطيم لا يروع عبد الله ابن عباس في صح ما في تهذيب الكمال عنبن عباس رضي الله عنهما قال ما من ابن عباس الامام الحبر البح الصحابي الجليل ابن عم رسول الله صلى الله عليه وسلم ما تنبي صعسلم وهو دون الخامسة عشرة من عمره رضي قل دون الخامسة عشرة ثسنة رضي الله عنه أرضى وتوفي سنثمان وستين بالطائف قال ما من مسلم الله عليداً مسلمان مصبح إليهما محتسبًا يعني يحتسب أجره على الله في الإحسان إليهما إلا فتح الله له بابينمي يعني من الجنة وإنكان واحد يعني إنكان واحد يعني إذا كان الولد واحدًا يعني الأب أو الأم فواحد وإن أغبوا بأحدهما لم يرضى الله عنه حتى يرضى عنه كيل وإن ظلماه قال وإن ظلماه يشهد لهذا الكلام يعني بواب البخاري رحمه الله تعالى بعف الشيخ هذا الحديث بسبب وعيد القيسي لكن يشهد لهذا الكلام قبل الله جل وعلى وإن جاه داك على أن تشلك بي ما ليس لك به علم فلا تقعهما وصاحبهما في الدنيا معروفة فحت لو وقع الأب في الظلم أو وقعة الأم في الظلم فالفرض على الإبني أن يؤد يماء عليه وان يستغفرى لوالديه ليس العكس يعني ليس العكس لأن الوالد لا يعاقب ولا يحاسب الوالد لا يحاسب أقصد من الولد يعني لو أن الولد فبلا أحد أولاده على الآخر فولده لا يحاسبه إن كان ولا بطفى لذكر بالله سبحانه وتعالى وليذكر بأن النبي صلى الله عليه وسلم قال اتقل الله وعدله بين أبنائكم لكن الولد الولد لا يحاسب أباه ولا يعامله بالمقابل فإن أحسن أحسن وإن أساء أساء إنما الولد يجب عليه إحسان بالكلية وإن أساء الولد له فليحتسب أجره على الله وليصبر وليقدم لهما الطاعة في المعروف وليقدم لهما الأحسان وإن جاهداك على أن تشرك بي ما ليس لك بي علم فلا تطوعهما أي لا يطاعني في المعصية ولا في الشرك ولا في غير وما ذلك وصاحبهما في الدنيا معروفة ولا شكى أن الشرك أعظم من الظل ولا شكى أن الشركة أعظمه من الظل نعم شكرا شكرا شكرا ما ذا الشيخ فلا تعاليك على يوصبح محتاسب أين فاكر فاكر فا느كم 孫 المتقidedي يدخل أمي ما واراء يعني يعني روائه عندما نقنوع عندكم محتاسب أم محتاسب أمophobia الجهاز في نصخة انه انا ما شخصها في البلد الفرن شخص نصخ هذه لنحسنًا. اذا قنا اذا هذا كان يعني اي تراجع في المختوب هل هي محسنًا ام محتاسبا. يصبح محسنًا من الاحسان. ويصبح محتاسبا يعني فعل كل خير محتاسبا للاجر على الله عز وجل. طيب تراجع لفظت محسنًا او محتاسبا. لكن يعني تأول قيلة في رواية محسنًا. ويجوز لتراجع محسنًا فالجوز في محسنًا فالجوز في محسنًا فالجوز في محسنًا فالجوز في محسنًا فالجوز في محسنًا فالجوز في محسنًا فالجوز في محسنًا فالجوز في محسنًا. فإنهوجد في مختوطة الصيلة المحسنًا فتكر ويته. نعم. والحديث في شعب اليمان حديث في شعب اليمان. فهل ما في شعب اليمان محسنًا ام محتاسبا. وعيضا في المختوبات. ف يعني نحاول ان راجع في هذا. اموما ان كل محتاسبا اي محتاسبا للاجل إلا الله عز وجل في احسانه إليهما وفي وجوده صواف الصباحة وفي المساء. وان كلنا محسنًا اي انه يحسن إليهما في الوقت هذا. نعم. فقط. قال بغلين الكرامل والديه. قال حدثنا مستدد وقال حدثنا اسمعينه اللغرهم. قال حدثنا زياده اللغر مصرابه. قال حدثنا اقال حدثنا طيساته ضمياس. قال كنتم عن نشدان. فعصط الظنوبا لا اعروها إلا في الكداخل. فقد فذلك لفنغمر ولمهي بلتكذا وكده. قال ليست هذه البيبقاء الكباحة. لنا تسح لشروعكم الله وقطوا ناسمه والفرار من الزه وقطوا المرصنة وقطوا الرباء وقلوا ذالي يتيم ويلحادوا في المسجد والذي يسنسر وبقاء وبقاء والديهما عبوه. قال لي في عمر. اتفرقوا من النار وتحبوا ارتدوا كل الجنة كل توئي والله. قال حين ورداد. كل توعين دي أمي. قال بو الله لو قال انت لها الكلام. وقطوا عمتها الطعام. لتدقوا لنا الجنة. ما جدا لبنا الكباحة. نظي بعضه. ولا حدثنا عبوه عين. ولا حدثنا السفيان. عن مشانه بالعروة. عن أبيه ببوديه تعالى وقفوا انت لهم جناح الضلبي للرحمة. من الرحمة قال راتا متنع من شيء احباء. نعم بقية ان نبها انها حجاربنا منها. روا عنه البخاريو في الادب المفرد 20 موضعا. روا عنه 20 موضعا. عشينا حديثا سوى كان مرفوعا او موقف. طيب. بابوا لين الكلام الوالديه هنا بابوا بروا لديه ان ظلمة. ثم اتبع ذلك بلين الكلام انه يجب على الانسان انيالين فيكلامه واني تعدب فيكلامه معوا لديه. فلا يتكلام بكلام ان شديد ولا يتكلام بكلام قبيح ولا يرفع صوتا ولا يؤذيهما بأي نوعا من انواء الكلام حضلا عن الفعل. اتبع ذلك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بابوا باب ما يكنج kind or not كيف نقلب سكير هناى قد من القرم لا أريد الشمر aksi حما Elle is so good حلاق لا أتخل своей كJacob لا أتخل المطو測 ولكن بالصdaleع أنا أشtiتك إلاfont senا وكالم لقد مسأك لم أستعدها لقد كان أسمي لقد جانبت أر EM Five سملاه الرحمن الرحيم يعني يقلباب لن الكلام اي ان الولادة يجب ان يلينا في كلامه لوالديه ولا يجوز ان يجرحهم بكلمة ولا ان يذكر لهم كلمة تعتبر شرعا او عرفا من الكلام اش شديد الذي لا يقبلانه او الكلام القبيح فان فعلا يعني اذا وقع في كلام شديد فقد وقع في كبيرت من الكبيرت اما ان امام مصدد فقد روا له البخاري في هذا الكتاب اثنتين وخمسين موضعا روا له اثنتين روا له فيثنين وخمسين موضعا مصدد ابن مصر هد ابن مصربا الناسيط ان انا بحلى خطع وقعا في سير اعلى من بلاء في ترجمة حمام ماذبن سلمة ان المحاقة للأسف جعل خاء ميم اربعة اصاب خات ميم اربعة خاء البخاري اما خات يعني تعليقا ميم مسلم والاربعة يعني السؤسحاب السنان فرامزه في التهذيب وفروع خات ميم واربعة خات وميم واربعة في سير اعلى من بلاء وقاح خطع انه رمزة بخاء وميم واربعة اما مصدد ابن مصر هد ابن مصربا الشيخ البخاري راح ما الله تعالى ولم يروا له مسلم والابن ماجه الامام الحافظ الحدى ابل حسن الاسدين البصري احد اعلى من الحديث صاحب المصند مولدا في حدود سنة خمسين وميا وطوفيا سنة ثمان وعشرين ومئةين لم نظكر وفاتى الامام سليمان التيمي طوفيا سنة ثلاث واربعين وميا عن سبعين واتسعين سنة سليمان ابن طرخان طوفيا سنة ثلاث واربعين وميا عن سبعين واتسعين سنة اما مصدد فولت في حدود سنة خمسين وميا وطوفيا رحمة الله تعالى عليه سنة ثمان وعشرين ومئةين وكان من الأئمة الاسدات روا يحب نمعين عن يحب نسعيد ان الطبطان قالى لو اتيت مصددا فحد استه في بيته لكان يستأهل يستأهل اي انه اه لذال وهي الكلمة ادارجة التي سوهي لتأهل في الله جاتنا نحن المصريين يستأهل يستأهل اي انه اه يستأهل نقول يستأهل اصوح يستأهل فسوهلة الهمزة وكسر اليا فقال يستأهل اي انه اهل لها ذلك الشيء مثلا فلا كسرات يده قالوا يستأهل فلا يعني اعطاه الله ما قالوا الله يستأهل رجل طيب يستأهل يعني اصوحها يستأهل اي انه اهل لما قد جاءه فيحب نسعيدنا القطان يقول انا وهو منه احد ايما تأصره بالإمام وعصره شاء يعني امام الجحي والتعديل في عصره عليه رحمة الله يقول انا لو اتيت مصددا الى بيته فحدته بأحداثي لكان يستأهل الاسمو خاصة في هذا الزمن المبارك ان الطالب كان يرحل وكان يذهب الى الشيخ والشيخ يغلق بابه ولا يخرج إلا يعني يعني بعد انها تأدب الطالب وبعدى ان ينا لقستهم الراحات ووى لكن يحب نسعيد القطان هو من هو يقول انا لو ذهبك بنفسي الى مسيح سدد لأحدثه فانه اهل لهذا ويستحق ان ذهب الى بيته لتحديثه وهذا هذه منزلة معظيمة جدا لمسدد عند يحيا ابنسعيد القطان وقال جعفر ابن أبي عثمان قلت لبن معينا عاما اكتبه البصرة قال اكتب عن مسدد فانه ثقة فيقه اعلى درجات التوثيق عند ابن معين والسق احمد وابوحات والنسعيد وقال فيه الامام احم ويكفي ان اباحات من من والسقو والامام احمد رحمه الله تعالى يقول فيه هو مسدد كسمي كما سمعتم توفي رحمة الله تعالى عليس نثمان وعشرين فمي عشيخه اسمعيل ابن ابراهيم فا ابن ابراهيم ابن مقسم اسمعيل ابن ابراهيم ابن مقسم فبو بش الاسهدي مولاهم او بصري اليمام العلامة الحافظ سبت المشروب ابن عليا عليا تبنت حسان امه ولد سنة عشر ومئة ومئة سنة ثلاث ودسرين ومئة ثلاث وثمانين سنة كان فقيها اماما مفتيا من ايمة الحديث وكان يقول من قال ابن عليا فقد اغتابانش الزهبي في سير اعلى من بلائي قول هذا سؤخل رحمة الله في المزان يقول هذه زعارة من شيء قد قد غلب عليه فما الحيلة قد ان بيصر الله عليه والبسلمة غير واحد من الصحابة باسماءهم مضافن الى الام فزباير ابن صفية وعمار ابن سمياه وهنا اذا شكهر الانسان باسم اولا قبب ولا يعرف إلا به وكان يقضب وكان يقضب من ذكر الزالي فهل يعد من الغيبة بما ذل يعد من الغيبة لا يعد من الغيبة إلا اذا قصد الطعن اما اذا كان من باب التعريف فلا حرج امر اشته ربي فما الحيلة قال شعبته اقبر شيوخه محمد تبن المنكدر سمع منه اربعة احديث الصحابي الجليل المدنيت قال شعب اسمعيل ابن اولية سيد المحدثين شعب ادراك ما شعبه وقال ايضا ابن اولية ريحانة الفقها وقال ابن معين سقه تقكان كان سقة تقيا وريعا كان سقة تقيا وريعا قال وقال امر ابن زرارة النيسة بوريو سحبت ابن اولية اربعة عشرة سنة فما رأيت تبس مفيها اذا شيخ الاسلام الذهاب يرحن الله تعالى يعلق يقنى فيها ذمت لما ذى لان النبي صاصل قتبس مضحك ولكنه مؤذن بخشة وحزن يعني مؤذن هذا يوئي يعني يوحي بان رجل كان يخشل عز وجل وانه كان يعيش في حزن على اهل الاسلام ثم بالك لو عاشة في زمان ننا رحمة الله تعالى عليش وله اولات محمد شيخ الناس ايش وحمد شيخ مستين وإبراهم جهمي شيطان اثنان سنيان وثالث شيطان جهميون اما زياد بن مخراق المزاني مولاهم قبل حارث البصري قدم الشام وشاهد خضبة عمر ابن عبد العزيس قال ابن عليه قال لي شعبة اكتب عن زياد بن مخراق فإن له رجل موسر لا يكذب في الحديث يعني رجل لا يكذب وثقه ابن معين والنساء و ابن حبان وعيرهم ما تتقريبا سنة ثلاثين ومئة اما طيسلة بن مياس السلم ويقال الهوذلي ابن المزيور رحمه الله تعالى جعل طلح طيسلة ابن عليه الهوذلي واحدا وطيسلة ابن مياس السلمي آخر بينما جمع بينهم ويروا احد من العلماء منهم البخار والبناء بيحاتم وهو الذي رجحه ابن حجر ومع ذلك قال ابن حجر في لسنين مقبون لكن الصحيح انه فيقه فقد روا ابن منصور عن ابن معين انه قال فيقه فمثل هذا يوسق وقد روا عنه جماعة من العلماء هذا رحمه الله كنتم عن نجدات اسحب نجده الالخارجيش يعني كان من الخوارج ثم تاب الله عليه وراجع الى السنة وحغيرة السنة فأصبت ذنوبا لا راها إلا من الكبائر يعني لا راها إلا من الكبائر أظنه من الكبائر فذكرت ذلك لبن عمر ماذا قال الشيخ عندكم عن هذا السنة صحيح ولكن ما لا إلا توسيقي طيسلة والذي ملنا إليه والحمد لله الذي بنعمته قتم الصالحات وإن كان من حجر قد قال عن هذا مقبل وقال عن هذا مقبل لكن إذا كان واحد فوسيقى لتوسيقه نمعين لا لا أهو رجح في التهذيب أنه أنه مواحد وأيضا في التقريب يعني قال فرق بينهم المزيف فوهم فذكرت ذلك لبن عمر الامام الصحابي الجليل عبد الله بن عمر أبو عبد رحمان المتوفس نتأربع وسبعين قال مهي فلت كذا وكذا قال ليست هذه من الكبائر يعني الأشياء التي ظنها زياده بن مخراق ادناه من الكبائر ابن عمر رضي الله عنه ما يقول ليست من الكبائر هم نتس يعني ما ذهب بن عمر أن الكبائر تس وبن عباس قال سبع وكتاب الزهبي أنه او صلى إلى أكثر من سبعين أكبر الكبائر هي هذا وإلا فيوجت كبائر أخرى الأشراك بالله الأشراك بالله أن يتخذ شريك مع الله الزوجل وقتل نسمه أن يقل نفسه محرامه لم يأذن الله الزوجل كيف لم يأذن بقد والأذن الله الزوجل بقد لأحد نعم لا يحل دم مرئ مسلمين يشهد إلا أن الله أن رسول الله إلا بأحد ثلاث أثيب الزاني والنفس بالنفس والتاري كل دين المفاري كل جماع المرتد والفرار من الزحف المسلمون يزحفون في الجهات وهذا يفر يفر من الجهات في سبيل الله وما أكثر الفارين في عصرنا وما أكثر الذين فروا في عصرنا ما أكثر للتعدد وأكثر للأخبار الذين فروا عن مصر تدين الله سبحانه وتعالى وقدف المحصنة المحصنة الأحصان يأتي على ثلاثة معان على الإسلام على العفة على الزواج يعني المحصنة تأتي بمعن المسلمة وتأتي بمعن المتزواجة فإذا أحسن فإن أتين بفاحش والمحصنات من المؤمنات إيلا في فاء المحصنات من الذين أوتوا في فات طيب وإن لا إله الله تحسن النفس فالأحصان يأتي على ثلاثة معان على الإسلام على الزواج على العفة والمراض هنا قدف المحصنة قدف المسلمة العفيفة فإذا قوذفت مليسة بعفيفة يعني إنسانة ظهر منها من الفسقي والفجور ومن الخلوة بالرجال ومن الكلام الفاحش فإذا قدف والقذف هو رمي الإنسان بالزينة هذا القذف أو الطعن في العر هذا القذف إذاً قذف إذاً قذف المحصنة لو أنّ إنسانة قدف عفيفة فهذا من الكبائر أنّ إذا لم تكن عفيفة كتبقى الخبيفة الملعونة الذين أفسد البلاد والعباد فمثلها أولى إذا قوعنا فيها فليس آة بكبيرة ولكن الأولى أن يصون الإنسان لسانه إلا إذا ظهرى ما يدفع إلى ذلك وأكل الربة الربة أمره حرام بيجماع الأمة ولم تأكل الأمة الربة في عصر كما أكرته في عصرنا وما أحلت الربة في عصر كما أبيحة قبل العلماء السوق وأصبح كثير من الناس يستبيحون الربة المحرم وعلامة الربة أنتعط يمالن للغيش سواع كان الغير إنسانن أو دكانن أو مبنن أي أي أي غيش تعتيه مالن وهذا المال يضمنوا فيه الربحو ولا يوجد فيه الخصارة فكل قرض نجرنا فعن بيجماع العلماء كل قرض نجرنا فعن فهوى الربة وأحل الله البيعا وحرام الربة يوحل الذين عمنا التقلله وذروا ما بقية من الربة إن تن تمؤمنين فإلا تفعلوا فأذنوا بحرب من الله ورسوله طب فوق ان تبتم فلكم رؤوس أموالكم لا تفلمون ولا تغلمون وضعت خمسة عشر ألفا أصبحت سبيعي يجب أن تخرج الخمسة والخمسين وأن تعتيها لفقراء المسلمين أو في مسالح المسلمين خمسة وخمسون ألفا اخرجها نعم وإلا فلا توبتلك وضعت مئة ألف أصبحت مليونة يجب أن تتخلص من التسعمئة ألف جنن تم لاو الله ماجنن الذين جنوا الذين حاربوا الله ورسوله صلى الله عليه وسلم والذين أباحوا للناس محرم الله جل وعلى مهم دلغ الربة فقرن وإلا خسارة وإلا خزين وإلا ندامة وإلا عار في الدنيا والآخرة لأنه حرب on على الله ورسوله صلى الله عليه وسلم مهم أكبر الكبائه وأكل ما لليتيم تصدق يا أخواننا لليتامة وإذا به يذهب به ليجعلها في تجارته أو أن يجعلها في بنك من البنك ليأكلها سحتاً وليأكلها ناراً أما قال الله أزوجل إن الذين قلون أموال ليتامة الضلمة إنما يأكلون في بطونهم نارة وسيصلون سعيرة أكل ما لليتيم أنتر ديتيم من مثلاً وأنت عمون أو أنت أخوان أكبر فأنتحرمه من جزء من مراته أو أنتشتري الآرضة التي تركها أبوكمة بثمن بخس دراهما معدودات فيه من الزاهدين هذا أيضاً من جملة أكلمة لليتيم أكلمة لليتيم أنتدعي التجارة فيه وأنتاتاً هبو وأنت تأكله وتأكل وربحه ولا تأطيه منه إلا شيء ليسير فأكلمة لليتيم بكافة تصورها أنوائع من الكبائر وألحاد في المسجد الحاد في المسجد الذين وفسدون في بيوت الله ويريدون أن يدعوها خراباً ولا إكما كان لهم أن يدخلوها إلا خائفين سواء الذي ابتدع في المسجد في بيوت الله سواء الذي يحارب بيوت الله سواء الذي يفسد في بيوت الله سواء الذي يحارب المؤمنين في بيوت الله سواء الذين يخاربون بيوت الله كلها ولا يمرتكبون لكبيرة الحاد في المسجد والذي يستسخر سخرية لستهزاء بالمؤمنين المواحدين أن يسخر يائي الذين آمنوا لا يسخر قوم من قوم عساء يكون خير منهم ولا نساء من نساء عساء يكون خير منهم ولا تلمزوا أنفسكم ولا تنابزوا بالألقاب سلس من الفسوق بعض الإيمان ومن لم يتب فأولئك هم الظالمون يستيزاء بالمؤمنين المواحدين والسخرية بهم رأى من تقبة في الطريق قال عفري عفري وقل هذه θياب إنعنا ما ندري ما ذهكيف من الذي تخبئه وتخفي تحتها وأنهنا عندهنا أقد نفسي عندهنا عقد نفسي وأنهنا مشوهات الخلقة وأنهنا مشوهات الخلقة وأنهنا مشوهات الخلقة إلى آخر ما يقوله أعداء الله سبحانه وتعان أو إنسان يقول على صاحب لحيا هذه المكناسة المرسعة سلامك نصاحب لح والصحب كل الأنبي أصحاب لحيا فلس تهزاء بأهل الدين أو بشيء من دين الله من الكبائر بل من أكبر الكبائر وابقاء الوالدين من الأقو أن يبك يا ولدك من أقوخ هذا من أعظم الكبائر أن تبك يا ولدك أو أن تبك يا ولدك أو أن تبك يا أمك بسبب الأقوخ وإهانتك لهم هذا من أكبر الكبائر ألوالدين أوسع أبواب الجنة بعد التوحيد والفرائد خمس وأوسع أبواب النار أنت أهنتما أو أهنتهما أنت أهنتهما أو أققتهما أو آذيتهما بقول أو فعل وبكاء الوالدين من العقو قال لي ابن عمر يقول لي زياد ابن مخرا أتفرق من النار تخف من النار تحب أن تهرب من النار أتحب الهروب من النار أتفرق يعني تخاف من النار وتحب أن تتخل الجنة تلتو إيه الله إيه الله أنا أخاف من النار وأحب الجنة وأتمنى أن أتخل الجنة وهل يوجد مؤمن على وجه الأرض يحب النار أو يبغد الجنة وهل يوجد مؤمن على وجه الأرض إلا ويحب الجنة ويكره النار ويتمنى الجنة ويخاف من النار إيه الله قال أحي والدك والدك أحيها والدك والدك والدتك ثلت عند أم إني أمي أمي هي التي ما زالت موجودة هي الحياة التي ترزع قال فو الله لو أنت لها الكلام وأطعمتها الطعم لا تدخل لنا الجنة مدتنبت الكبائر إذا أنت ذهبت عند أمي وتكلمت معها بكلام سهل هين اللي بكلام طيب وأحسنت إليها وأطعمتها الطعم قدمت لها طعمها وأكرمتها وأحسنت إليها إذا تنبت الكبائر فأنا لك بامن للجنة تحب الجنة وتكره نار نعم إذا عليك بأن تلين الكلام لأمي وأن تطعمها الطعم وأن تحسنا إليها فإنك من أهل الجنة بشرت أنتجتنيب الكبائر تفرق لا تفرق من النار تفرق إتخاف من النار ولذلك قالوة أن تتخل الجنة أن الحديث التاسع وهونا قال في حدثنا أبو نوعي الإمام أبو نوعي والإمام الفضل ابن دكين أولا روا عنه هنا سبعة وخمسين موضع روا سبعة وخمسين موضع عنه في هذا الكتاب وهو أمر جال الجماعة وأكثر عنه في الصحيح الحافظ الكبير شيخ الإسلام الفضل بن دكين دكين لا قبل وسمو عمر بن حماد ابن زهير بن درام التيمي الطلحي والقرشي مولاه الكوفي الملاعي الأحول مولى آل طلحة ابن عبيد الله صحاب الجليل كان مولى اللهم وغير ذلك مولى المولى وغير ذلك أيما يشبه هذا يقول الذهاب يوم عقب على هذه النسبة وكذلك كان غالب السلف قال بعلماء السلف إنما ينفقون من كسبهم روا عنه أحمد والبخاري وهو من كبار مشيخ البخاري وروا هو الجماعة بواصقة هذا الإمام الفح الكبير يقول فيه الإمام أحمد ابو نوعي أصدت من وكيع ابو نوعي أصدت من وكيع وقصة رفساته ليحي بنمعين النظكورها قال أحمد بن منصور أرمادي خرجتما أحمد ويحيا أحمد بنمعين إلا عبد رزاق خادم لهم فلما عدنا إلى الكوفة قال يحب نمعين أريد أن أختب رأبان وعين فقال أحمد لا تريد فرجل سقه يعني لا تفعل قال يحل لبدني فأخذ ورقة فكتب فيها ثلاثين حديثل وجعل على كل رأس عشر معشرة من حديثل ليس من حديث ثم إنهم جاء لأبن عايمن خرجة وجالس علاد كان يطيين مثل ما نقول مصطبة مثل ما نقول المصطبة من الطيين وأخذ أحمد بن حمل فجلسه عن يمين ويحيا عن يساره وجلست أسفل الدكان لأن أحمد بن منصور في هذا الوقت كان صغير رجال يحيا الطبق الورقة فقرأ عليها عشرة أحاديث فلما قرأ الحادي عشر قلأ أبن عي من حديث أضرب عليها ثم قرأ الشركة عشرة الساني وأقبن عاي من ساكد فقرأ الحديثة الساني فقرأ أبن عاي من حديثة فضرب عليها ثم قرأ了 إلا أيا الأodus عشرة السالف ثم قرأ الحديثة السالف فتغير أبن عاي faktiskt و45ació فقرأ إنها وcoloredراء أحمد بيده فأورأ من أن يعمل مثل هذا وأما هذا يريدني فأقلوا من أن يفعل هذا هذا لا يتجرق وأحمد أورا ولكن هذا من فعلك يا فاعل وأخر جريد له فراف سيحيا فرمى به من الدكان وقام فدخل داره فقال أحمد بنحمبل يحيا ألم أن أمنعك وأقل لك إنه سبط قال إيه الله إنه سبط قال والله لرفسته لي أحب من سفرة يعني رفس هذه أحب إليه من سفرة إلى اليمن دخل أبو نعيم معلوال الكوفل يمتحنا في القول بخلق القرآن ويوجد أحمد بن عبد الله بنيونس وغيره من علماء المسلين في القوفة فأولوا من يمتحنا فلا فلا هذا لنريد أن نظر كرسمة فأجاب قال إنه مخلو ثم عطف الوال على أبن عي فقال قد أجاب هذا فما تقول فقال والله مازلت أتهم جده بزندقه ولقد أخبرا نيون سبن بكية إنه سمع جده يقول لا بأس أن يرمي الجورة الجمرت بالقارير أس الله نيجع لنا ولكم حجة مبرورة بمنه وكرمه ورحمته يعني رمي الجمار بالحصة فجده اذا رجل قلدي جزء أن ترمب القوارد بالزجاد أدراك تلقوف توبيها أكف ومن سبع مئة شيق الأعمش فمن دونه يقلون القرآن كلام الله وعنقي أهوان منزر هذا وأخذ زره وألقبه فقام إليها أحمد بنيونس فقد بل رأسا وكان بينهم شحناء وقال جزاك الله من خي من شيخ خيرا المأمون أمراء وكان رحمة الله تعالى عليه في بيته ثلاث عشرة نفسا لا يجد لهم رغيفا فالمأمون أمراء بمن إنه فقطعا فالله راتب مرتب من الدولة تواطيه إياه فمنعه المأمون أيموت جوعا لا والله يأتيه رجل تاجر زيت وسم وأعتاه الفدرهم وقال لك في كل شهر هذا ما دمت تقوم بأمر الله رحمة الله تعالى على ابن عايمن تو في سنة سمان عشرة ومئتين أحد كبارش يوخ البخير أما شيخه سوفيان فوسوفيان ابن سعيد ابن مسوف أفث أبو عبد الله الثوريو رحمة الله تعالى عليه شيخ الإسلام وإمام الحفاظ وسيد العلماء العاملين في زمانه المجتهد مصنفه كتاب الجامعة مولدا سنة سبعين وتسعين سنة سبعين وتسعين وتوفي رحمة الله تعالى عليه سنة أحدى وستكين ومئة إمام عبد رحمان ابن مهديه رحمة الله تعالى عليه يقول ما رأت عيني أفضل من أربعة أو مثل أربعة ما رأيت أحفظ للحديث من الثوري ولا أشبت تقشف من شعبة ولا أعقل من مالك ولا أنصح للأمة من ابن المبارك وقال ابن مهدي رأى أبو إسحاق السبعي سوفيان الثورية مقبلاً فقال وأاتيناه الحكم صبية وقال شعبة ساد سوفيان الناسب الورع والعلم وقال ابن المبارك ما نوعي تلي أحد موصف لأحد فرأيته إلا وجدته دون نعته إلا سوفيان السوري رحمة الله تعالى رحمة الله تعالى عليه طيب الله ثراهم فوالله لو تكلمة الكبور لا أخبرتنا عنها ولا القمم الذين يدع فيها فرحمة الله تعالى عليه ولا ولا ضيق الوقت لا تحدث عن سوفيان الثورية بأكثر من هذا ولكن أترك جزء من ترجمة إلا حين آخر عنه شامب نقروة شامب نقروة تبن الزبير الإمام الثقة شيخ الإسلام أبل منذر ألقر شيء الأسادية الزبيري المديني ولدى سنة أحدة وستين وما تسنة ستة وربعينة ومئة كان يمكنه السماع من جابر بن عبد الله وسهل بنساعد وانس بن مالي وسعيد بن سيب فما تهيئ له عنه عنهم رويا وقد رأى بن عمر حدث عنه شعبه ومالك والسوري وخالك كثير وقد والسقه بنمعين وبن المديني وأبوحات أرازي وبنساعد وغيرهم ولدى سنة أحدة وستين وما تسنة ستة وربعينة ومئة أما أبو فالإمام الكبير أحد الفقهاء السبع إمام المدينة وعالمها الفقي عروة بن الزبير أبن العوام أبو عبد الله أسدي المديني وندا سنة ثلاث وعشرين وتوفيا سنة أربع واتسعين قال الزهريو رأيت عروة بحرن لا تكدره الدلاة لا تكدره الدلاعي عن الدل والذي ينزي أنه لا يقدر علمه واسع جدا كالبح وهو القائل ما بروالده من شد الطرف إليه يعني ما بروالده من نظر إلا أبيه بمي الأعينيه يقرحمة الله تعالى علي وطيب أثراء إن شاء الله أذكر شيئًا في منطرجمته عيضًا بعد ذلك يقول في قول الله أزواجل وغفض له مجناح حذل لمن الرحمن طيب في قول الله أزواجل قال وغفض أنا أزيطه من في قول في قول الله أليسة وغفض له مجناح حذل لمن الرحمن قال لا تمتنع من شيئًا أحبّ يعني يعني إذا أحبّ ولداك شيئًا وليس فيه معصية لللاه أزواجل فلا تمتنع منه ولا تمتنع أن تأطيه إياهما فهذا ما وردى من عند الإمام البخاري رحمه الله تعالى في بابي لين الكلام والدين فالكل الكلام والتحسن في العمل والكلام وعليك لهم بأطعام أطعام والله المستعان وعليه التكلان ولا حول ولا قوة إلا بالله العلي العظيم أما بالنسبة لكسب الحجام فوخبيف إذا طلبة وليس الخبيف بمعن المحرم إنما بمعن الخبث لأن هذه هذا العمل عمل المهين وهو من خوار من المروئة عند العرب وأن النبي صاصل إحتاجم وأاطل حدام دينار إذا لم يطلب في يمدغي على إخوان أن الذين يقومون بالحجام ألا يقوم مالن إنه يمدغي أيضا على من إحتاجم أن يساعدهم بشيء من المال إذا كان هذا العمل عمل الأعمل لهم أسأل الله باسماء الحسنة وصفات للمنو منكم صالح الأعمال وان يتجاوز عن سيئها وان يجعل هذه الأيام آيام خير وبركة علينا وعليكم وعلى جميع المسلمين وان يعيننا وإياكم على سيام يوم عرفة وعلى الطاعة في هذه الأيام المباركة وأن لا يحرمنا وإياكم من حد المبرور في هذه السنة أو في غيرها بمنه وكرمه إنه والبررحيم والله وسلم وبرك على سيد الأولين والآخرين وعلى آله وصحب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2026-09-02T09:03:04+00:00</dcterms:created>
  <dcterms:modified xsi:type="dcterms:W3CDTF">2026-09-02T09:03:04+00:00</dcterms:modified>
</cp:coreProperties>
</file>

<file path=docProps/custom.xml><?xml version="1.0" encoding="utf-8"?>
<Properties xmlns="http://schemas.openxmlformats.org/officeDocument/2006/custom-properties" xmlns:vt="http://schemas.openxmlformats.org/officeDocument/2006/docPropsVTypes"/>
</file>