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(34) لفضيلة الشيخ أبي حفص بن العربي الأثري.</w:t>
      </w:r>
    </w:p>
    <w:p>
      <w:pPr>
        <w:jc w:val="right"/>
        <w:spacing w:line="360" w:lineRule="auto"/>
      </w:pPr>
      <w:r>
        <w:rPr>
          <w:sz w:val="24"/>
          <w:szCs w:val="24"/>
          <w:rtl/>
        </w:rPr>
        <w:t xml:space="preserve">السلام عليكم وطباته ونسرعيه ونسرعيه ونعود بالله تعالى من شروع لكم يكوسنا ونسيئات عمالنا ما يهد الله فلا مجد لا وما يبقى الفلا هادية له وشهد أن لا إله إلا الله وحبه لا شريك له وشهر أن محمد النعاب لك ورسوله صلى الله عليه وعلى آله وعصحاب والمهتدين بهذه والمستلين بسنة اليوم دين أما بعد فإخوان فلا أسق الله بأسماء الحسن واسفات العلاة أن نرجقنا وإلاكم العلم الناثة والعمل الصالح ومن يحسل لنا ولاكم الخيطام وأن جميباً وإياكم من الفيطة نموظر من هواتن فما أما بعد فنحن في هذه الليلة القيبة المباركة بعد الصلاة نظري في يوم من أحد أراضع من شهر في القادة سنة 40 رأينا رأينا 1410 الموافق بالسابعة من شهي يولو من السنة 13 رأينا الفين ومع مدس الرابع والسلاثين إن مجالي سشاركة كتاب التشكام يقصور أحكام للعلمة إن حزق رقمه الله تعالى قال رحمه الله تعالى فصمن فيه بيان وسبب لاختلاف الواقع بيننا لأن أئمة في صبر هذه المهة يعني سيتكلم على الأسباب التي تسببت في وقوع لاختلاف بين العلماء وبيننا وقلنا ونقول ونكرر أعظم كتاب قليفة هذه المسألة هو كتاب شيخ الإسلامة نتيمية بحمة الله تعالى عليه الذي سماه برفع الملام عن الأئمة الأعلام طفع الملام عن الأئمة الأعلام بمهة ورجع التح طفع لا فيه بيان وسبب لاختلاف الواقع بيننا الأئمة في صبر هذه المهة فإن قيل فعلى أي وجه تركه طرقه ومن قبله كثير من الأحديث يعني على أي وجه طرق هذا الإمام هو أو غير طيب من قبله أو بعده كثير من الماذا ترك بعض الأحديث قيل له وبالله تعالى الطفع قد بيان هذا فيما خلال ولكن تأتي فصول تقطبي تكرار ما قد تكر فلا بد من تكرار يعني يقول لماذا طرق الإمام مالك رحمة الله هو قد له بعض الأحديث قل محمة كلمنا في هذا المطب ولكن مكرر إذا حتاج الأمه إلى التكرار وذلك أن مالك وغيره بشر ينسرك ما ينساء والمس كلم في غاية من بيقف رحمة الله تعالى عليه لو أقرل لو أن لبنحظه يعني سلك هذا المسلك في الأدر وفي التعامل مع الأئمة لكذا أن يكون محلة إجماء لكن سبحان الله يقول مالك وغيره بشر بشر من الضشر ينسى كم ينسى الناس وقد نكب الرزل يحفظ الحديث ولا يحبوه ذكره حتى يفتيا بخلافه وقد يعرب هذا في آئة القرآن أمكن العالم يسأل وينسى الآية التي قد تكون مصنف المسأل فما بانك بالحديث يعني من العالم بشر ينسى كم ينسى الناس فقد يكون يعني يحفظ الحديث لكن قد يحتي وقت الإجابة وقت الفتوة وهو قد نسى هذا الحديث بل يعرب هذا مع القرآن الكريم آيضا يعني سنحديث فقط بل قد يكون يحفظ الآية عن ظهر قلب لكن عند الفتوة ينسى أنها نسوا في هذه المسأل وقد أمر عمر رضي الله عنه على الهيبر بأنه يزاد في مهري في مهور المساء على عدد ذكر فذكرتهم رأتهم بقول الله عز وجن ويتيتم احد هنقن طار فترك أمر رضي الله فترك رضي الله عنه قوله وقال كل أحد أفكهم أمار رضي العملاء الحديث إثنابه وأمر برال لا هذا تقدم تخريض قال أمرأتهم أصابت وأخطأ أمر ممين أحد وأمر برال من رأة ولدى 36 أشوش فذكره عليه رضي الله عن بقول الله تعالى وحمله وفي الصاله ثلاثون شهرة مع قوله تعالى والواليدات قبل أن أولادهم حوليني كاملين فراجع أمر بيلاجمها يعمل إسناده بأي وهما أن يصطوى بعوينا تبنحص وهذا في البخاري هما أن يضربة لما قال له إنك لا تعطين الجزء ولا تحكم فينا بالعاد لآث المقال فذكره الحرب نقيس إبنحص إبنحص وعوينا تعمل الحرب بقول الله تعالى وعارض عن الجهديه وقال له يأمر ممين هذا من الجهري فأمسك أمر قبي الله يعني ذكر بالآية ففغتك ربي الله وقال يوم ما ترسل الله صلى الله عليه وسلم وقال يوم ما ترسل الله صلى الله عليه وسلم وقال يوم ما ترسل الله صلى الله عليه وسلم ولا يموت حتى يكون آخرنا أو كلمة هذا حتى قرأت عليه إنك ميت وإنهم ميتون فسقط السيف من يده وخرى إلى الأرض وقال كأنني والله لنأكو قرأتها قد فليس في البخاري فإذا أنك نهاب في الحديث تعافون فإذا أنك نهاب في القرآن فوق الحديث أنك وقال ينساه الزكرة وقال ينساه بليس كورم يعني إما أن ينساه وإما أن يتأول فيه تأول إذا السرب الأول أن نسيان واذف البشر وقد تنسى الآية من القرآن وقت الفترة الأمر الثاني من الأسباب أو من الأعضار التي أفع فيها أمالك وغير عند بنحاز أنه يتأول التأول وقال ينساه بليس كوروال لكن يتأول فيه تأول فيظن فيه كشوشا أو نسخا أو معنا ما وقل هذا لا يجوز إباعه إلا بنسل أو إجماع يعني إما هو لا يمس الحديث والحديث يحفظه ويتذكر لكن يقوله من سوف أو هذا بخشوش أو يعني تأول فيه تأول من ببلج تهاد أنه يجتهد في النص وليس مع النص ولكن هذا يعني لا يقبل منه إلا يعني يكون من طبع على النص الأول إجمع لأنه رأيه ما رأي ذلك ولا حل تقليل أحده ولا قبل رأيه يعني لا يجوز أنه قليل أحده ولا أنه قبل رأيه في مخالفة سنة رسول الله صلى الله عليه وسلم وقد علم كل أحد أن الصحابة رضي الله من كان حوالي رسول الله رسول الله صلى الله صلى الله عليه وسلم من المدينة متتمعين وكانوا ذوي معايا شقبونه وفي بنك من القوة شديد قد جاء ذلك مؤسوصًا وأن النبي صلى الله عليه وسلم وأنا باكلم وعمر وعمر وهم أخرجهم جوعهم بيوتهم أنت فاريه رطب العنف المسلم هو أنت فاريه رطب العنف المسلم فكانوا من متحرض فين فين أسباب نتحرض في عميش حرفة يعني متاجر يعنش متاجر يبية يسمعوا شيئًّّ ومن قائم على نخله يعني جعلها هذا هو ليس التهن على نخليه يسك على نخلة ان على نخله ومن قائم على نخليه ويحتر وصول الله صلى الله عليه وسلم في كل وأمنهم في كل وقتن الطائفة اذا وجدوا ان فراب منهم بس بيليه هذا ما نستطيع احرقين كراه يقول ان ان يعني ان كان كان قال لأبوه رائعا ان اخوانوا لو هجلون سكانوا يشغلون بالصفط بالأسواق وأخوانوا الانصار يشغلون قيام عليها امواله يعني هل افتدار وهنا افتزراء ويرعون ابنامهم ومواشيهم فان الذي يجب فرصح يعني هما كانوا طول اليوم عند رسول الله صلى الله عليه وسلم ان ما يذهبون وقد يقتنوا اغلبهم عند رسول الله صلى الله عليه وسلم نتن في النبر الى العشاء في الفاجر لكن في النهار يعملون وطبين ارزاقهم فكان النبو صلى الله عليه وسلم يتقليأته السائل فسألون الذي يحضر يسمع أو السائل يسمع وينطل وقد ذكر ذلك ابوه رائرة رضي الله عنه فقال ان اخواني من المهاجين كان يشغلوا مصفط بالأسواب وإن اخواني من الانصار كان يشغلوا مرقيا معنا نفليهم وكنتم رأاً مسكيناً أصحب رسول الله صلى الله عليه وسلم على ملك بقمه وان حق يعني يعني الآن لو ان من املك مالاً لفرة طلبة الكه وما جعلت انساناً يعمل لانت تفربه له أصوح الطحصي ولا اقنى الدروس بعض الفجي وبعض ظهي وبعض العصي وبعض المبرى وبعض العشاء بحيث نخطصر اعمرنا السنة بخمس سنوات السنة بخمس بالإذا كان يعني الدرس يقمرة ام واحدة فسنة قول الدرس الثلاثين سنة السنة تكون بثلاثين سنة إذا فرغة طلبة للماذا مهو خمس فرقات أو خمس الدرس في اليوم فسيطة بثلاثين الآن ندرس واحد في القصبوح واحد في الصبوح من ثلاثين يبقى اسبوح واحد الى ثلاثين واحد الى ثلاثين السنة ثلاثين يعني النذي التدرسون وعليكم الصحوة في سنة لو اننا تفرر بثلاثين سنة من نحنه فيهلا فاتفرغ له اصره وذلك اقل طالب العلمي وفرغ ولو ساعة اين او ثلاثين ساعة اليوم ينة لطلب معلمين هديه سيحصل اذن انه سبحانه وتعالي تدل الساعة اليوم مهماكن ويكون طبريه ما يدام فيك نفس وتستطاع ان تجلس وتقرى ادلس وعليكم الصحوة ادلس وتعالي هذا له اثر طيب جدا في تحصده فأي ابه رايره لماذا كان احل ماذا ابرايره وأحفظ القمة لان كان ينسى من النامي كان ينزى من نمية صحصة عالمي ابقى ندرج كنيوهم عليهم ويصراء من الجوة وقد لقنى ان به يجونا وابه يجونا عندما هو الجوة اتفره اتفره لأثر اعظيم جدا في التحصير فالنشخل الدنيا الصحاب رضي الله عنه منهم اتفره وعلى رأسيم اهنا الصفة اهنا الصفة ان اكثر رضي ان جئي ان جاء شيئ للرسعة ان جاء اتهديا للنبيس عزل اكلمينه اطاهم وان جاء صدق اعطام وهذا وان اصبو في تحريق طلبة انه وفي النفق اتعليه ايه ايه ايه وان ارى ام حقا في بيت من المقلمين عندما ننفقه ويعي لكن ان اسف نسأل الله السلامة والسيطر والصنر عاديه وكنتم رأى المسكين اصحب رسول الله سن الله عليه وسلم وعليكم اصحب اتعلي ملقب اطنوه وقد اقرى بذلك اونه ودي الله نفقال فاتني لتنو هذا من رسول الله صلى الله عليه وسلم الهالي الصفط بالاسواب ذكر ذلك في حديث استئذان ابموسه رضي الله عنه يعني ان امر رضي الله عنه يقر بأنه يعني ان شغله عن اتفره اتفره اتفره انه كان يطلبه الرسل يعني ليأقل ويوطر ام اهل بايده لكن الذين اتفرقوا لأمرين لبطلب ولل اداء ان تشرى عنه ملحديه يعني اوضر لأمر رضي الله عنه ويعني اسلنا بالنسبة لكثير من الاسحابة ومتأخر الاسلام ومع ذلك وحفظ الصحابة الحفظ امت على اطلاق خير ابن عمر وابن عباس وعيشه وجاب ربن عبد للمة لم تقال امره وحتيد الى ايهين وكانه قد حصله ايضا ابن عمر وكانه من اهل الصف انا اصبنا ذلك كان اخادم ان النبي صحصلنا ملازم ان النبي صحصلنا ومنذلك كثيرا عنه من اهدين قال امون فأبده عند اتفرقين كامل تفرقين ام المنع عشب دوار ان النبي صحصل في البايده ابه رار في المسجل خائق انا اصخاده ابن عمر من دولة اهل الصفة اتفرق نقصر عديم في مدى في البحثة اذا تار اطالى امره ان طالب العلم عصب حشيخا يوخد عن العلم وطالى امره ينتشرعين ينتشرعين وارح الناس إليه ويوخد عنه وابقا اخلاص لله سبحانه وتعالى فهنا امر رضوعا قل انها نصف بالأسواب فهنا يقول ايش ان ايضا من دولة الاسفات والان السرب الاول المسيان السبب الثاني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 في ابي اdistركي ايش ايش ايش ايش ايش ايش ايش ايش ايش ايش ايش ايش ايش ايش ايش ايش ايش ايش ايش ايش ايش ايش ايش ايش ايش ايش ايش ايش ايش ايش ايش ايش ايش ايش ايش اية ايش ايش ايش ايش ايش ايش ايش ايش ايش ايش ايش ايش ايش ايش ايش ايش ايش ايش ايش ايش ايش ايش ايش ايش ايش ايش ايش ايش ايش ايش معجاه ايش ايش ايش ايش اي الرسؤة سلم يسأل ما يقول لجمعون المهجين والانطر من عدد أن وجيب السواه أن وجيب على السواه لا بل أحديث الفتن الرسلع يسأل القامة فيه مقامة من بعد الفجين إلى إلى أفروا عليكم الصحة وردادة من بعد الفجين طب أخذي فقول حفو الله من حفوه ونسيه من نسيه يعني حذيفة رضي بعنى يقول حفو الله من حفوه وكان من أحفو الناس لحديث الفتن من حذيفة رضي الله عنه الرسؤة سلم قامة قامة طويلة وتكلم فكان ماذا إن حفو الله من حفوه وانه وان نسيه من نسيه من نشابه من نشابه قام يقدر حاجاته وانه صحبه ما كم يقدم حاجاته التافة لأمر عار كان يلسون على التراب وعلى الارضة لكانسي جد ولمكت ولمكت ولمكت ولمكت كان على الحصة اتاعب من تقصرة الحصة وبدأ يتمين من الماث ماثة لن يعني وبدأ يتملم معطون الماثة الماثة الماثة الممكن ماثة ربع لأي عني يدل السجل سنة بالتشاهد لأي يمدق قدمه مثل إلا ثم أغلم كانك يعني بعبهم كانك لرسل في السيطين أو تخطص مثل تتبر زمينية من حيات النبي صلى الله عليه وسلم فكله هذه عظار فنم أنات النبي صلى الله عليه وسلم والي أبو بكر رب الله عنه فمنحين إذن تفرق الصحابة في الجهاز إلا مسيني مه وإلا أهل الرده وإلا أأأشام وإلا الأئراض وبقى يبعبهم بالمدينة معاول بكر رب الله عنه فكان إذا جاءت القضينيته ليس إنته فيها عن النبي صلى الله عليه وسلم أمرا أن ليس فيها عن النبي صلى الله عليه وسلم أمر سألم بحضرت من الصحابة عن ذه فإن وجد عندهم رجع إليه وإلا جتاهد في القق من ليس عليه غير ذه من الذي هو عليكم الصحابة من الذي أو جبه الله عليه إلا أبكر رب الله عنه حوله مجموعة من الصحاب وضقيقة الصحابة في الجهاز لحرب المرتدين يعني إبن عباس مع كونه صبيا إنتنانات النبي صلى الله عليه وسلم أحب بمراحل من خالد بن الوليد رب الله عنه ووراجه لماذا هذا انشغل Nope إنه هذا انشغل للجهاز هذا طالع امره وهذا قد إمن طربي الله عمه هو فكرة فالطالع ابن عباس أكثر طالع وفي الهداة طالع امرو طالع امرو بن عباس رضع الرحم here بينما خالد رضع الله عمه عم purs to the moon رضع الله عمه لأن أمر هنا يأمن أمان أكثر نسألة فهنا الصدري معه مدوعة من الصحابة في المدين سوئي لعن أم يجمع أحد منكم يحفظوا حديثاً على النبي صاصلة في هذا الأم وليس من شرطين أن يحد بسنة النبي صاصة فيأتهد الصدري قربي الله عنه هذا الفرق بلدي على يسئل والسئل يحتاج إلى إجاب باذا لديه دفع معرفة سنة النبي صاصل فلم يبلغوا عائف لم يبلغوا شيئ إذا نسير تهد في هذا في تنزيل أممات القرآن أو أمات أحدث التي يحفظ على هذه النازل أو هذه المسألة التي سؤل فيه فلم ولي أمر رضي الله عنه فتحة الأمصار وزادة فرق الصحابة رضي الله عنه في الأقطار فكانت الفكومة تنزن بالمدينة يعني الفكومة عنه ليس الفكومة معنى التي الذناحكم لا إلا إلا إلا إيخضية والمسألة التي يحتاج إليها يأكما فيه أو في غير عمل بالفئن كان عند الصحابة الحاضرين لا في ذلك أصفر عن النبي صاصلة فكي مبي فكي ماذا فكي ماذا وإيل ما تكهد أن يوكلك المدينة في ذه إما أن يحتر بالحديث عن النبي صاصلة وإلا تتهد وقد يكون في تلك القضية حكم عن النبي صلى الله عليه وسلم موجود عند صاحب أخر في بلب أخر هو افتب بما كنته الله به بما ذه وإلا ماذا سيف عن شؤب ولا بدا أن يريد ما إنه نص على رسول الناس ون الله سلم في هذه النصة لكن عنده القرآن الكريم عنده بقيط أحديث النبي صاصلة فس يفتي بعوم من القرآن أو بعوم من أحديث صحاب أخر عنده نص من رسول الله صاصلة في هذه المسألة لكنه بقيد معنى فالذي عندهم صفتي بالنص والنذي ليس عنده سيفتي بعوم من أبلهم هنا نشاء لختلا والصادم عمل معمل إنه نص والنذي افتب اكتها بهذه ومأجوه والنذي عامل بتتهادي هذا الصحاب أيضاً ما أجوه لأنه بذل ما عنده هذا المستطاع ولا يكلف الله نفساً لو سأة لكن نحن بعد ذلك عندما علمنا معند الصحاب من سنة معنى النبي صاصلة وما إنه الصحاب من فتوى براج فرد علينا أن ناخذ بعيش بحديث رسول الله صلى الله عليه وسلم وقد حضرة المدنين ما لم يحدر المصري وحضرة المصري وما لم يحدر الشامي الإمام مالي سويل عن تخلين الأصافة وهو مالي كبن أنس أحد كرأ إمة أمة حما عندنا في ذلك سنة ما أعلم ما سنة تنشيده عروشي لصفة فهو حدثه عبق الله بوه بيسناذ المصري على الليث أن يزيد عن أبل خير عن عقوة بيسناذ المصري على الرصب على يسناذ في تخلين الأصافة ويحدث مالي كبن بعد ذلك ويُفتب يانا بعد ذلك وهو حدر المصري ما لم يحدر שمين والمالم يأبادئ إن حرمت الزم على حدث من من حدث من حدث أبي زابل وعنه أبو قد رسل خولاً اسنابه إلى النواوي شامش يعني حدث عظيم وعليكم السحر حدث عظيم من قصول السلاة ما يوجد إلا أن أهل الشم وإن أهل منا دين وإن أهل منا أهل منا أهل منا أهل مصرد أهل شم أعظم حديث عند أهل الشام وإفتحون بذي يعني مسألة إن أن أهل بالد يحبون شيئاً ما يحتر أنه بالد أعمل الصحاب حضر وستقرف في البالد أخرى أصبحت يفتده ووووة وأصبحت فيه وكل هذا موجود في الأسار وفي ضرورة العلمة مما قد دن من مغيب بعضهم عظيم عن منتس النبي صلى الله عليه وسلم في بعض الأوقات وحضور غير ثم مذيب اللذي حضى أمس وحضور اللذي غاب فايدر كل واحد منهم ما حضر ويفوتوا ما غاب عنه هذا ما علوموا بهذه في العقرة يعني ما كان كم السحابة يحبرون عند النبي صلى الله عليه وسلم في كل مسألة وفي كل خليضة وفي كل رحضة لا هذا شيء يخالف في الثطرح ويخالف العب ويخالف إسنة التوليش رصاصة لم كان ينم مثل خلول فهم يذهبون الذين أثنى إذا تماعى الإيض والجمع أثنى الأصحاب العوالي أن يكتف في المزلفي في أش في الإيض وأنه صلو ظهرهم في مسأجه وهو يجمع عليها الصلاة الصلاة بمن حضر من أهي المدينة الذينهم من حوله يصلي بهم الجمع عليها الصلاة الصلاة حتى لا يزينوا مرة تي نظر لأنهم ما كان ينكون مثلا خيلة ولا إبلا ولا بعضهم فقيروا بعضهم ميسوروا بعضهم بعضهم كحال الناس دائماً في بعضهم سينزد في ساعى ونصف ورجع في ساعى ونصف مشين فيها من المشاقطة فيها ونمشاقطة تتالب إتاسي وقد كان علمة التيامم عند أمار مغير وجهله أمر وبن مسأود رضل عمل جميعًا فقالة لا يتيام مجنب ولو لم يديد الماء أشهرين يعني جنب يظن جنبنت مهوة ولا يتم مولا يسوش حتى يدد الماء وكان أقكم المسفع إن دعلي مسحر القثين عند دعلي محذيفة رضي الله عنه وغيرهم وغيرهم لا أغيرهم إن كان الصوف غيرهم وجهلت وعهي شتوق وبن أمر أبغير رضي الله ومديني ومديني وكان توريس بن تليب مع البنت عند بن مسغود وجهله أبن مسغر رضي الله عنه إن البنت ستأخذ المسف وبحتد في الثلو الثان بنت البنت تأخذ عفن بنت العبن بنت العبن مع البنت طعصي طيب ومع ذلك مع علمه أبن مسغر رضي الله وكان أقكم استئذان عند أبن مسغر عند أبسعيد وأبقى رضي الله عنه وجهله أمر رضي الله عنه يعني يعني الصحاب يقلق في العبر طول لم يعلمه أفضل من كلمة جهيهم لكن أنا أقرأ مأمام ولكن في نفسي أبقى أبغض كلمة التهم الصحاب بالجهة ولا يقل لم يعلم وكان فقم لإدني للحائب في أن تنفر قبل أن تقوف عند بن عباس وكان سولي رضي الله عنه من رضي الله عنه وجهله أمر وزيد بناثان وكان تحليم وكان فكم تحليم المتع والفمر الأهلية عند عرينا غيره رضي الله عنه وجهله بن عباس رضي الله عنه ينطعت المساء وكان فكم الشطر في إنو عمر وقبل سعيد رضي الله عنه وغيره وجهله طلحة ورضنا عباس لنو عمر المروابة لا يوجد في جزيرة العرب لا يتمنع في جزيرة العرب دينان فيلاف اللي ما يفعله بعض المنافقين قال لا بارك الله في مالجزاه الله خيرا نسأ الله أن يرضه كيده إلى نقورهم ونجعلهم قاية من آياتي شبحانه تعالى ون يتليهم في أبدانهم وانيورين فيهم يوم من أشواته في الدنيا قبل الآخرى من ياسع لأعادة الكفري بيجزيرة العرب فجزيرة العرب لا خصياته أنه لا يتمنع فيها دينان فلا يوجد صنم لبودة وليجد فيها كانيسة لنصار وليجد فهم عبد اليهود كل هذا مخال في دين الله والنبي يفعل ذلك يحب الله فغرسوله أسأ الله أن يرضه كيده إلى نقورهم ونجعلهم آياتا وإضطا وإبرا فتركهم وفنسياه عمر رب الله عن سنين فتركهم حتى ذكر فجلاهم رجهم من جزيرة العرب وكان إيم الكلالة إندى بعضهم ولم يعلمه أمر رب الله عنه الكلالة إن رجل يموت وليجد له أصل ولا فرأوارس وكان النه عن بين الخمر إند عمر رب الله عنه وجهله وجهله سمرة سمرة بالنب رب الله عنه وكان حكم الجدة عند المغيرة ومحمد بن مسلمة وجهله حبوبات وعمر رضي الله عنه وكان حكم أخذ الجزية من المجوز وأنه يقدم على بلد في الطعون عند عبد رحماه لبنعوه وجهله أمر رب الله عنه ووجهله أمر رب أبيدة رضي الله عنه جمهور الصحابة الوضان الله عليه وحبه الوضان الله عنه لما جمع أمر المهجين والأنصار واجن شفت قرش ووه وكان حكم ميراث الجدة إندى مع قليب نسيدني واجهله أمر رب الله عنه ومثلو هذا كثير جدا فما بصحابة وعلى ما ذكرنا إذن الأول من الاسبئيش النسياء الثالث قليف الثالث عدموا العنو عدموا العنو مهو عدموا العنو هو السبب نون شاءنا هو قدًا بأنهم شغل في الأسوخال يؤمن يقول السبب في أنهم لم يعلموا بعض سنة النبي صاصر هنف الصحابة رضي الله عنه فهو ذلك ببعض إنهم بعضهم ثم خلف بعضهم التابعون الآخذون عنوهم وكل قبقة من التابعين في البلاب الذي ذكرنا فإنما تفقه عنا من كان إنهم من الصحابة وكانوا لا يتعددون فتواته Dame عنا في البحث أن يتولى بliedهم يترى بأنهم من الله في لادنا بنفس الآخذون هن Snyر به ببالغهم عن غير مندانه من الله من الصحابة تريده لقى تبعق إesser من المدينة فيencer فتاوي بن عمر في الطالع م Jenn من الصحابة رضل عنه في تابعونهم على سنة تبين صاصلة إلا في بعض امور انه كان يأخذون ان كل اهل بلد اتمه بفتاوى شيخه من الصحابة رضل عنه فهنا المدينة ابن امار اهل المكة ابن عباز اهل الكوفة ابن صحض رضل عنه دبا ثم اذا بعد تابعين في قهاء الانصان كابي حني فه واسوفيان وابني ابن ابن ابن لا يلا بل الكوفة من سوفيان الذي كان في الكوفة لا يسبب نعينا بنعينا نعينا نعينا نعينا ثمكة طيب حالتبه السن والمكان هذا مهم جدا في الطرد يعني طرد جمة العالم انتبه انتبه السن والده والوفاء والوفاء حالتبه وان البلد فهنا سوفيان كوفي اذا هو اثتوري وابني دوريج بماكة عبد المريكة معبد العزيز ومالي وابن الماجشون بالمدينة وعثمان البطي والسوارد عمبريس وربنا عبد الله بالبصرة والأوزائيه الشان والليث اللي ثم صعب بمص فجروا على تلك الطريقة من اخذ كل واحد منهم معان التابعين من اهي بلده فما كان انتهم ثم كان انتهم واجتها دون ثم لم يجد انتهم انهم كانوا قدون عنهم ويطلقون عنهم من ان اما اذا لم يوجد مثل وجائت مسئلة هي اشتهي دون فيها بقدر انه وهم انت موضو دل انت غير وليه يك幸ه الله نفساSTE الاوزائيه وكل من الذكرنا ما اعجور علىما اصاب في حكم النابيض لا لا cherish يقنب تحصب الله نفسا و Matthishi ف n أنا يق Raben فكل يektف الله نفسgangen س dileFO و كل من الذكرنا ما اعجور علىما اصاب في حكم الناب zigвиيött اصبطcedا صلى الله عليه والم瑉ر Committee وما اعجور من ما خفى عنهم منه علاين أجرًا واحدًا إن أصاب الحق فى يوجر سيوجر أجرين لماذا إل أول أولاً لأنه أهل لنجتهاد فتهاد وأهل لنجتهاد بذلك جهدًا إثاني لأنه أصاب الحق أما الذي يوجر أجرًا واحدًا مع قطئ لأنه أهل لنجتهاد وبذلك جهدًا في نشول إلى الحق وقد يبنغ الرد وقد لا يبنغ الرد لمنهم من ذكرنا حديثان ظاهرهم التعرض يعني الواع سبب آخر الآن خاص الجهة يعني بدأ إن قد يأتيهم الدليل فيعنًا هو صحيح لكن ظاهرهم التعرض فاميرو إلى أحديم دون الثاني ببرب من الطرق حات التي صححنا أو أبطلنا قبل هذا في هذا البات واميرو غير الحديث الذي طرق هذا ببرب من الطرق حات أيضا كما روياً أسمان رضي الله عنه في الجمع بين الأختيني حرمتكم آيه وحلتكم آيه الأختان آيش لما الجمع بين الأختين في آيش ملكليمين في ملكليمين ليس الأختين مطلقة لمن مراد في ملكليمين وكاننا ما لا ابن عمر رضي الله عنما إلا تحليم نساء إهلي الكتاب جملة بقولت على ولا تنكوح المشكات حتى ومن فا يشكل عظم أن تقول إن الله ثلاثة هكذا قال وبالله عنه وقل أعلم شركة أعظم من قول المرأة إن ربنا عيس ربها طيب فعطور هذا عيش شركة وأخذ لي هذا الأول طرق والمقصناته من الصراسة أخلق الطيب والمقصنات من المناط والمقصنات من الذين او في الكتاب من قبلكم والمقصنات من الذين او في الكتاب من قبل فهو أنا ملأخذ أخذ بعموم ايش ولا تنكوح المشكات حتى يؤمن وانه وانه احصن هنا بمعنى الإمان وليس لمعنى الايفة لانه الاحصن يرتعنا بمعنى الإمان بمعنى الايفة بمعنى الزواج وغل بذلك على الإباحة المنصوصة في الآية الأخرى وكانها جعل بنعب باس رب يلوح نمى عيدة الحامل آخر الأجلين من وضع الحم أو تمام 4 أشر معش الآن طلقها الآن قال لازولت أن تطاق وضع بعد الصلاة العشاء ابن عب باس قلت أخر الأجلين إن بلغت 4 أشر وعش رعشر وضق يلحن لك إذن بعد أن تنتهي من الحم وإن وضع تحملها وبقية 4 أشر لك إفاوك أن يحب باس بأخد أبعد الأجلين مع أن الصحح أنها لو وضع تحملت قد حلات وكما تأول بأبو الصحابة رب يلوح نم في الحمر الأهلي أنه إن مقرمت لأنه لم تخمس يعني لأن يقدم قصة يعني وخذ منها الخمس وتأول آخر منهم أنه أفرمت لأنه حمولة الناس حتى لأنهم لو زبحوها أكلوها فستفن ولا يدون شعن يرتبون وتأول آخر منهم أنه إنه مفرمت لأنه تأكل العظرة لكن لو علفة العلف برسينة وقال بعضهم بلحرمت العيني إذا إتحرم موجود ولكن إيش إتأوله في فهم الناس وكما تأول قدامة قدامة ممبقون رب يلوح أنه في شرب الخمر أول الله تعالى جوناقهم فيما طائمه إيس على الذين أنه على الصحابة نحن فيما طائم إذا ما تقوى أمنه طيال الحديث صحية فعلى هاقى مجوه ترك مالكم ومن قبله ما ترك من الحديث والآيات وعلى هذه الأدوخة لفهم نظراءهم فأخذها أولاء ما ترك أولاءك وأخذ أولاءك ما تركها أولاء فيأدوهم كما ذكرنا عشره يعني أسداب أو أعظار أعظار الأولامة في الخطر أو خطر حديث أو في عدم الأمل بحديث أعظار أسباب الكلاد أحدو ألا يبلغ العالمة الخبر فيفت فيه بمسل آخر بلغة كما قال أم رد الله عنه في خبر استئذان خفى عليها هذا من أمر رسول الله سراصلًا أنها نصفق بالأسواق وقد أول أول أسنادي من طريق البخاري في غير هذا المكان إذا الأول عدموا بعدم بلغة وثانيها أن يقع في نفسه أن راو يلخبر لم يحفظ وأنهوهم كفئ لأمر رد الله عنه في خبر فاطمة بنتقيس المهرب الصورة وكفئ لعائي إشى رد الله عنه في خبر الميت يؤذب بواكاء أهله يعني أن الراوين صادق وأمين لك إنه نميوتك حفظة الحل فواية على البيهاد إن هذا لم يعطي وهذا غلنا معنا لها إن أطلقى بطلت أخبار كلها وإن خصر به مكان دون مكاني كانت دحكوا من بالباطر يعني ما تقبى بل إن آهن المدينة وأهن مصلا هذا كلام لا يقبل ضم لا إذنة ولا تفصيلة كما قلوا بنحاس وثالث أن يقع في نفسه أنه من سوخ كما ظنب نهما رد الله عنه في آيات إباحة لنكاحة الكتابيات وردعها أن يغلب نصة على نصة بأنه أحوة وهذا لمعن لها إذا لم يوجبه قرآن ولا السلناة يعني ولا يأخذ بمسألة لحتياب أظرأ لك أقض به غير من أهل إلي وخامس وأن يلمني بمصن على نصة لكثرة العامينين به أولي جلالاته واذا لمعن لها لمقد أفسبناه قبل في ترجح الأخبار يعني إلي الحديث هذا كثرة من عامين بي واذا لم يعمل بيلا قل وبلغهم أولي جلالة الصحابة تبعيل لذي يعمل بهذا الحمث و سادسها أن يغلب نصة على أن يغلب نصة نمي صح على نصة صحيح ونعنه الفصاد الذي غلده يعني مفن مرسل و الحديث الآخر بلغه بسنة ضعيف في غلب المرسل على الحديث الذي بلغه أنه ضعيف وظنه ضعيف عنده وليس لضعيف فغلنا بلحديث ضعيف على حديث الصح و سادحة و سادحة أنه خصص عموما بظنه يعني خصص عموما بظنه بجتهاد ولكنه أخبع في ذلك و سامنه عن يأخذ بأموم الميادي من أخذ به و يطرق و يطرق الذي سبقى بقصيشه كما فعلبنا أمرة الله و لا تنكف المشكات حتى يؤمن و سامن و سامن و تاسعها أن يتأول في الخبر غير ظاهره بغير برحان لكن ظنهم ظنه أو تعدزات أو تعدزاته والليئلة ينظنها بغير برحان يعني إنه هو يتأول في الخبر بغير ظاهره لظنه يظمه و بغير برحان و ابن حزن في هذا ولكنهما تجرق أنه خطأ الصحابة من كان سامنه عن مطيعًا فليل صغير من عصرة إلا في دن قرائفة دمول علماء أو دعنا نقول أعساء يعني نستميلي بشئ أكوة إنه هو حديث لا صلتة للمنفريد من قلتص الآن أن تريد توى الصحابة مكتمية تماماً وبذلك تجوهدا و لم تجد فأديتنا عليك لو صليت خلف الصحاب صلتك صحاً لجمر لنا إنه حزنها قلبه ببقان وقول إن هذا تأول فن إن أين ظاهر أفار إنه صلتة بأطلاح تبقى بأطلاح تهي أنت تظن إنه إذا عدنا عليهم وإذا لم ياجد فرجة وإذا هذا غنظم تظم وأعشر أن يطرك نصن صحيح لقول صاحب إن بلغ فيضن أنه لم يطرك فالكماسئ من الإيمين كان عنده يعني بلغوا حديث عن النبي صعسنا وبلغوا فتو أن الصحابة فيأخل بطل الصحابة ويضن أن الصحابية إنه حد أحديث أو سنة لا إلمتصد لم نعلمها نح فهذه ضمو توجب لختلاف الذي سبق في إن إنه عز وجل أنه سيخو ونسق الله تعالى التثفيت على الحق بمنه آنين يعني هذه أمو أدت إلى لختلاف بين سواء الصحابة والتابعين أو الأئمة والأولاماء فين ولكن فرضو أعوى وهذا سرف في إن من العزول لكن فرضو علينا أنت تبعى سنة رسول الله صلى الله عليه وسلم شبت تصر تريحة لإلا أفاق وتداخل الناس والتقو يعني مثلا وعلي في صحابة كتابة المسعيد قبر جهة الثقفة الثقيت من الطق وهو بغلانش بغلان في أفغانستان إلى ومينها هات ويارو عن الليصب نسع يعني من أفغانستان وهذا نعنر رحلة الأفاق لكن يعني قلت بالنضرة الرحلة إلى بلاد المغرب وأن دلس لأن رحلة تكامت إلى بلاد المشرة فمن الذي يتفعنا أن نرحل وعندنا العلم هنا فنضرة الرحلة إلى بلاد المغرب و بلاد المشرة ولكن كم يرحلون هما كصرة الرحلة إلى الأفاق وقال الناس والتقوى ونتدي بأقوام لجمع حديث النبي صلى الله عليه وسلم وضمه وتقيب وصل من البلاد البعيدة إلى من لم يكن عند وقامة الحبجة على من بلغاه شيء منه وذوم عت الأحادي من بينات لصحة أحد التأولات المتأولة في الحديث وعويفة الصحيف من السقيم وزنه فليجتهاد المؤدي إلى فلا في كلام رسول الله صلى الله عليه وسلم وأن يقول هذا كانت أسبب لاختلاف الأعضر في السبق لأن لا عليمت سنة مليصة صلى الله عليه وسلم فرق عليك أن تتريع طيب هو إبنة حز الله ريون جمز رهي جمز رهي جمز خصوحة تفروح طيب انته يُبس طيب مهو بعض أعضر هذه مفراء مزلت طائمة وموضوح أولا مع قول إن السنة جميعته وقوى السوجلة وقوى تيبة واردت بدواء العالم قدينس العالم قديج هل ليس من شرف المفتي أن يحيط رأس بسونة رسولة صصلت أحطى الدلتان ممكن يدرس ولا تعلم وينس أماراء الخاصة لا يحفظون نقول كتب السنة عن ظهر قليل يعني وجدنا لنحافظ نحجر فتح الباري فشاء تدول على أنه ما تنعفظ صحيحة مصنع عن ظهر قليل وكسر من الففاب يعني بنطائمي أن لن يقيل في كل حديث نعرف بنثمي فليس في حديث وإن هذا يحب من السنة أو قد يخرجوا حديث تخرجهم خطأ وقد يحكم على حديث خطأ فليس من شبط العالم أن يحيط بدينا الله نعن خطأه لا يتبع عالج ما تقنعلم لأنه أخط لكن إذا لم نعلم ما نحن السنة الثابعة يعني السنة الثابعة وهو مع قوله بالفاهد وعتداده بسنة نميصة فلم له بلاي أو طوام في المحال وفتو عجيب ويستدلوا بالحديث أضعيف في بعض الأوقات وقد يربد الصحيح في بعض الأوقات وقد ضعيف الثقة في بعض الأوقات وضعيف في بعض الأوقات بلقد ينسهو نفسه ويستدلوا بالحديث الذي ضعفه في مكانه صحوح في مكانه وصيح فالفتهاد المأدده لا خلافي كلم رسول الله سلا検و Toyla وسقط عضل و عملangen خالف لا ينهو ولسوله بنق hyper وقيام الح灣جة بيعليmäßig إطلاء وإلا نلزمه ونفسه وبداً من أن نقرح مهما أخفى سنقول آثي مأبو محمد وهذا نقوله يعني شد هذه ما فندس نعم من بلغه الحق وعليم أنه الحق وخالف الحق الذي يعتقد وأنه حق فهم تدعون به يعني الآن أن تعتقد إن هذا ما قلت يحبه معكولي ما أن تضغه تعلم استغفر الله عظيم يعلم أنه خم لدائع مشراعلي يعلم أنه خم ويفتي بحلة فضضل النظيم يظن 30 سنة يقول الدمقراطية كوف ثم ينقوى أحزب ضلوراً أو ثم أصدقى أعظاماً فقاولاً واحداً هذا مبتادي أمضل المحارف ومننا من بدأ قضل القوم السنة إذا تباياً لنا هذا التلق إذا تباياً لتآني ليس للأول أما إذا لم يتباياً وإن كان الأغلب يعنيت ويوجد في ماذا يعني كيف أضلني عبد الله يبن أبن سنة التسكدري مفلم وهي يعني وهو بربي النفسة يكون ضل يعني أنه القاهرة المنصور أي مكان أي ضلني في أي مكان أنا أقول هذا ضلور ثم إذا هبت عدع الناس لها وأقول هذا حق الحق الضلورة يكون حقاً أفدر ثنان إذا كان يعني أنه قناة رسولة صلى الله عليه وسلم ونرحقكم هدع نفضل ضلورة أما إذا كان لا يعلم أولام يبلغه إلا هابه ونحكم كسلقين أي وعلى هذه الطريق كان الصحابة رضي الله أنهم كثير من التابعين يرحلون في قلب قديث الواقد في أيام الكثير وقد رحها لا أبو أيوبة أبو أي من أنصار إمن الملينة إلى مص إلى أقبة بنعامل الرضي الله أن أبو أيوبة نقطة في حديث الواقد لكن إسنال بعيد وكتب معاوية رضي الله عمل المغيرة رضي الله عمل أكتب إلينا سنعته من رسول الله صلى الله عليه وسلم يعني تتب معاوية رضي الله عنه إلى أرسل إلى المغيرة المشارضة رضي الله أن تتب إلينا سنعته من رسول الله صلى الله عليه وسلم ورحل على القمت والأسوز من الكوف إلى عائشة رضي الله عنها وأو عومة رضي الله أهم مذين ورحل على القمت إلى أبتردا رضي الله من الشم فقد بيام وجهة قرك من طرك بعض الحبيث وأزحنا إلا تفيذلك ورفعنا إشكال جملة ولا حول ولا قوة إلا بالله العيلا ألا لأن أنك عظار إن مجدت هذه عظار إن متأخفر فمعظور وإن لن توجد رراضة سنة النبي صلى الله عليه وسلم فهو مأزور بعض إخوانينا كنت كتابتك كتابا في مسئلة ملا دعي لذكري يعني أتبراها إن زكات الحليش أو صلات الغال اعتبر واحدة من الاثنج فكما بعض إخوان يفتي ما أدري عنها هل أرضاء أن عون الله أعب فقول هذه نصحة وكان أهدى نصحة قال قلت له هذه نصحة إما أن تقول هما هي وإما أن ترضى عليها كان نفتعنا فبائية من فبائة التي الحرفت عن الصرف نصحة وإما أن تفتي بهذا الكلاد وإلا فرد عليك أنا جمعت أحديث النبي صاصلنا وطالة العلماء إما أن ترضى عليك مثلا المسألة التي نحننا عني منها في كل سنة وإن كان الحمد لله يعني أنتو لنتوعننا عنينا نحننا وإما سألد ذاكات الفرق فكل سنة كلاً فيه إلا أن يفتي إنها كمسة عشر دنيه إنها عشر دنيه إنها عشر دنيه إنها آخرنا وطليوك بشيء واحد كلاً أورا ما مسأل ومكتوب ما قصد كلاً أمنا كلاً من يقول يعشر مسأل ومكتوب وأنه فترسائي فيها تحضل الرسالة واحد أمره إما أن ترضى علينا رضاً علمياً وإلا فأنت برل في هذه النسكة ماذا سألدنا؟ هولا أجهنا هولا ما أثنون هولا ما أنت عمشادة شرية يأخذ الصحابة ما كان عندهم شهدة ابتدادة ما كان عندهم شهدة؟ تريد ما استدني بشهدة المتحطي بدأت عزهرياً وخطن تضر عميشة يعني ما الأزر موشي يعني إن يوها خلاصي يعني ضمن الجنة اللي يوضع عماء خلاصدة نه وما أذلك نقول شهدت ما أقل أحد من نظم عو ضكتورا خلاصن هو أحضب الجنة إن من والذي ممع ضكتورا أروز وكان الصحابة عماء كانت عماء وكانت ألبانه بنرزدنا عشان مدنة مدنة عمش وان كان بعض يحقر مشئينهم سبا هذه شالاتنا صلى الله السكر صلى الله عليه الشاهد الشاهد العب إن العبرة بدأت فضد رد على هذا وهكلم رسولة صلى الله عليه وسلم وتلعن جمهر السلفة عام إما أن تأخذ به وأن تفتيبه وإلا أن ترد علي وإلا فأن تمكتك أو معامة جاهل أثن لردك لحديث النبي صلى الله عليه وسلم ونتهت نسك فإلا ذين يرد سنة رسول الله صلى الله عليه وسلم بهذه كيف هذا أو الذي يقل فيه ضلهم معانه وكاهه يوارد الذي قالهم فلم يبقى إلا العناد والجهن والتقليد والإثموارة الذي يقوله هذا هذا هي الكيفيات التي نحبه عالما سنة فالمريه صلى الله لكلمه لا يقل يعني ما جئني اللي واحد ضلهم مضل يعني يعني من أخبح الناس لا أسعيده الله تدني ولا في أخرى ولا أطلع على بادي ولا على هلا يأتي ما يحيب لنا أسعيد لكلم من خمر الذي يشكر من زينا ومن المرش يسعو فيه من الأصلاح وفرد ويلابس على الناس ويسعيد وهذا أصلا الحشر أفضل منه أكثر قال أبو محمد وقد بواه أبدوا أنه بن مسعود الرضي الله عنه كان يشعر عن الشيط حتى يأتي قال أبو محمد إنه ما هينا هذا في مسألة 2 فقط ويلاب مسعود لو فتا وكثيرة فاضي الله عنه أرضاء ويما مسألة لكحة الأملة لمتحة الببنتية فخلفة أمر رضي الله وقد صح عن زيت بنثاب في الرضي الله عنه مدني ميسب لقبل في مسعود الرضي الله العقدة بالنسبة العقدة بالنسبة فهل يجوز أن يضلق البينت وان يتزاوج بالأم وانه وانه أن العقدة بالنسبة يحرم الأم والدخول بالأم يحرم الأم كان من المسؤول يظن أن التحريم يكون بالدخول مطلاق سواق في الأم الأول حتى وضح لهم ذلك عمر مرحب طبرة العام وأخطأ بنحز من هنا عندما قلت إن زيدة بنثابت واطق ومن مصرد القاني يقاليخ قد يالله عنهم لأن زيد بنثابت كل قول بقبل قول الحق وصف المسألة أن العقد بالنسبة يحرم الأم والثانية بيؤن إفاية بيت المال ثم مرجع عن ذلك ثم مرجع عن ذلك ثم مرجع عن ذلك ثم مرجع عن ذلك ثم مرجع عن ذلك ثم مرجع عن ذلك ثم مرجع عن ذلك ثم مرجع عن ذلك ثم مرجع عن ذلك ثم مرجع عن ذلك ثم مرجع عن ذلك ثم مرجع عن ذلك ثم مرجع عن ذلك ثم مرجع عن ذلك ثم مرجع عن ذلك أجلنا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 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وحاولنا وح بيعوه بيعوه ويفايا تباية المال فما رجعاً جاء دا قايا دا قايا لا تتكون في بطهماً وكيف يكونوا هذا وصحيح ان ابن مسروزي يعني كيف يكون انه لا يبتي نهما هما سألتاني فقط التي رجع فيها لأمين انه ملنو مرض لعنه يقول كيف يكونوا هذا يعني كيف انه لا يقل في كل فتا ويكان يرجع المدينة لا هذا ما حاجة وصحيح ان ابن مسروزي رضي الله عنه كان مخبير عن نفسه ما من سورة في كتاب الله تعالى انه ادري فيما نزل ولا ان اعلم مما كان رجل اعلم من ملكتاب الله از وجان تبلغ ايه ايه ايه ايه ايه ايه ايه ايه ايه نزل وفيما نزل ولا يقل رجل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ايه ايه ايه ايه ايه ايه ايه ايه ايه ايه ايه ايه ايه ايه ايه ايه ايه ايه ايه ايه ايه ايه ايه ايه ايه ايه اديه ايه ايه ايه ايه ايه ايه ايه اوه ايه ايه ايه ان يؤكeres ايه ايه ايه ايه ايه ايه ايه ايه ايه ان يؤكeres ايه ايه ايه ايه ايه ايه ايه ايه ايه ايه ايه ايه ايه ايه ايه ايه ايه ايه ايه ايه ايه ايه ايه ا وقد مواهب عبوم بأن ذكر ما حدثنا وعب الله مربيع قال حدثنا عمر ادم عبد الملو فبلاني قال حدثنا محمد مبك قال حدثنا أبدو السجستاني قال حدثنا محمد من مصنة موسى العنزي قال حدثنا سهد يوشه قال حمي حميد القويل أخبرنا عن الحسن قال حمي دم اخبرنا عن الحسن أقان خطب مع باس الرضي الله عنومة في آخر رمبان على منبر البصرة فقال أفريد رسطقةت صدقك فكأن الناس لم يعلوم فقال منها هنا من أني المدينة كوم إلينا خوانيكم فعلمهم فإنها لا يعلمون فرض رسول الله يسواصل في هذا الصبقة ساعة مثم أو انشعيش أو شيير أو نصف صائقاً على كل حر أو مملوقٍ ذكر أو أمثاً صغيرٍ أو كبيرًا فلم قدم عليه الربي الله عنه رأى رخص الساعة قال قد أوسع الله عليكم فلوضع التموه صعاً كل شيء قال أبو محمد وهذا القديث الحديث إسنبوا بعيد قال أبو محمد وهذا القديث قبل كل شيء لا يسطل وجوه من ضحياء أوله أن الكذب والتوليد والوضع فيه ظاهرون تششمس معادر أينا الذهور هذا الذي يقوم بتششمسها يعني هذا من التخويلات بن عز نرق منه الله تعليلك الحلوب بعض عفع لأنه لا خلافة من أحد من أن الإلمي بأن بالأخباري أن يوم الجمال كان لعيعاش ينخلوم من الدماد الأخرى سنت سبت وثلاثين ثم أقام علي رضي الله عنه بالبصرة في باقي جماد الأخرى وخرى جراجعاً إلا الكوفة في صبد رجب وطارك في العباس رضي الله عنه بالبصرة أميراً عليها وأن يرجع علي رضي الله عن بعضاء البصرة هذا ما لا خلاف فيه بين أحد له أهم بالأخبار يقول لنعلموا روى الحسن وعني بن عباس رضي الله عنه مغيرهات وقول خطبنا بن عباس رضي الله عنه إنه وإنما خطب أهل البصرة وما كان وقتخبت بن عباس بن بصرة الحسنة ولم يكن شاهده ولا دخل البصرة تدعت لأن بن عباس رضي الله عنه ماء ولم يكن شاهده ولا دخل البصرة تدعت لأن بن عباس رضي الله عنه ماء خطب يوماً جميل ودخل الحسن ويام صفين ولم يسمع الحسن من بن عباس رضي الله عنه قال وفي الخبر المذكر تعليم بن عباس رضي الله هم أهل البصرة صبقة الفتش ثم قدوموا علي رضي الله عنه بعد ذلك والكذي والبحت قليلها خفائده واجونسن طبعاً ولا يسنب له له له هذه التهوية واجونسنن أن الحسنة لم يسمع بن عباس رضي الله ماء ينو الاتي البصرة تشيئة ولا كان الحسن محينة إذن بالبصرة إنما كان في المدين هذا مالة خلاف فيه بين أحد من قبل الحديث وأيضاً ولا ينسائلس في أنه حديث مفتعاً ما يصرح لأن البصرة فتحها وبنها سنة 14 من الهدر قطبة بن غزوان المازليوب بدلوا مدين وليه وليه بعدهم مغيرة بن شرخ وابموا صعب الله عامر ودلعنهم وكلهم مدينيون ونزلها من الصحابة مدين أزيادوا من ثلاث مائة رضيون منهم عمرانوا من خصير فانسوا من الماء والشاموه عامر و الحكوم عمروا يوح رضي الله عامر وفوت حتى أيام عمر بن خطاب رضي الله وتدى ولها ولا تولى أن مليه بن عباس رضي الله عامهم بعد صدر كثير من سنة 33 من دجل فلم يكن في هولاء كلهم من يفبرهم بزكات الفتق دلبيع وذلك أهملو استخفوا أو جهنه مدة أزيادا من أثنين وإشينا عاما مدة فيلافة عمر بن خطاب وإسمان رضي الله عامهمة إلا حتى وليهم بن عباس رضي الله عامنا بعد يوم الجمل يعني ولماذا و الحذن ضعفون تهينة يعني ونسنا في حاجة لفاوي لكن التقويل قاء أنه ذكروا قاما معاوية رضي الله عام في المدين وقال أينا فقائكم وطهاءكم لما وجد خصوة الشعر والناع توصوش وناس ينس في قصف بن بيقى وعيشة رضي الله عامنا أنهم صلعنيه نبيو صحسانة إنه في المسل وكان نسى وتماماً أنه صلاطة في المزيد وقاء صلاط الجناس وأنها في المسلطة نسى ما هدف رضو هدف ريد يعني أنت زرقائمه ورد إن صحلة المواه هذا يفهم ضعف لسنا بحاجة لتقويل أتورى عومرة وأشنان رضي الله عنه مضلع عائع لا مرعيتي مهذين فريضة لو الله مضلعهم ولا شيء فيهم نسى ودمع بس وذكر مثل أتورى أهم بصرة ما يحب جوء أيام عومرة وأشنى رضي الله عنه مهم ولدخل المدينة تفغابت عنهم كلهم زكات الفتر إلى بعد يوم جمن ألا إن هذا لا هو ضلاله مبه والكذب المفترة ونسبة البلاقي للصحابة رضي الله عنه لدع كل هذا التهوى والحديث ضعيفون ثات المسكة إن هذا الخبر ما يدخل تصرف عقل سليل وهنا العقل لنهدخلوا تصرف والطضعيف وناكن مع كل ما يقول هذا نحتة جميلة وعظيمة للأغبياء الحقر في أهل عصرنا الذين يكونون من محدثين عندهم جهود ونظرون لنوتونهم لا إعلالك في كثير في أوقات يكون خلال المتنة أيضا وما قبل العلماء حديثة بن عباس مع كون في الصحيحة حيني وقدم حديثة ميمونة أن النبي صاصلاً تزوّد بيمونة وهمه حرمان بالحققة محدثة نمون أنه أنه إنه تزوجة نمونة ووما حلالان نقض المتني أقولنا عقل لها هذا أن هذا نجولت إيش نجولت نقض المتنة عدة السلال أنا معقولنا أن هذا لكن نقول وهذا نجولت نقض المتنة عند السلال فأéchنونا يقولون يقرنا و kindنا كان يقولون إصنادي فقط وما حدث الحسن فالحسن والله أعنه بهذا الحديث إلا على وجد التكذيب له لا يدوز غيره طيح هنا قول لازم كلمي أنه صحفت إسناد إلينا عباسي كما قل وكيف الدعي ذلك والحسن يقل مقرر عن خطبنا بن عباس ولو أراد التكذيب فمن الدعب ومحمد جائب يسلوب أخر وطريقة ينفى في الكلم يفهم منها التكذيب وليس التكذيه والله نستع وعلي بحسن يعلذ يقول على الحسن لا يسمل منه أيته يقول من الحسن قال هذا التكذيب لا وقاله تقريب إذا قو خطبنا بن عباس يقول ثم نقول لهم لو صح وهو لا صح لكان حدجة على المال كدين لأنه خلاف مذهبين في صبقة الفت لأنهم يرون أنه لا يوجد فيه من البور إلا صاح وعادة حدجة عليهم ولا أبنه من من يحتده بما لا يصح نعوذ بالله منها في الثلاث ربو يحتده منها صح لكن صح عين ورم صح عين لا أبقى طريما تتهوي مكننا نتكلم كلا من طليب المباركة من طب وإنما يصح هذا الحديث بخلاقها ربض المدقو لكن كما حدثنا عمب الله مربيع قال حدثنا محق محمد ممعوية قال حدث الأخمر من شعب الناسة قال أخبرنا قتيبة دوسعيف قال حدثنا محمد ربض زي عن أيوب السختيان عن أدرداء الأطاردي قال سنعب عداس رب الله مهما يهطب على منبريكم يعني منبري الدسرعي يعني منبراً الدسرعي يقول صبقة السفر صاء ومن طعام وقد مواهب أعبهم بأن قال بأنهنا المدينة إن شهد أفر أمل رسول الله صلى الله عليه قال أبو محمد وهذا طول رد من جاهل أو مدلس لابدناه ضرورة من أحده والجهيم فإن كان جاهلًا وهذا مقدوهذا وكان هذا مقداره من الإن فما كان في سعة أن نفتيا في دين العسوة يعني الجاهل ليس له أن نفتيا في دين وإن كان هذا مستحيل لن لثلبيس في دين لا أزجل هذا أخبت وألتنه فهذا لو رأمل لما يسحيد غرب على منسبحانه هو غيره وأشتاله من الحقر الذين لو ذتلون شرع الله بتلمدين الله في أيامين هل أبو محمد وهذا كلام يبقر من وجهلًا ضرورة ضرورية أحدهم أننا قد بينا في هذا الثاب أنهم أترك الناس لأخل عقل عقل عقل عمل رسول لأصفل كلمع الملكية والسانئة النصحابة ربع أن كانوا كلهم مدليم طول مدت رسول الله صلى الله عليه ومدت عيبك الرضي الله عنه وإننا سكون الشامة والبسرة والقوفة في صبر في لافتي أمار رضي الله عنه فمن بعد ذلك لأن الشامة ومصر كانت دائد الروم والعراق حيحيحي سبولية القوفة والبسرة كانت دائد الفرس ولم يفتتح شيء من ذلك ولا ستناه مستمد إلا بعد صدر إمارة يأمار رضي الله عنه يعني بدات إمارة أماريع صدر يعني بداء العجيع من هنا العجيس هذا أم لا يجعله من له أقل نصيب من العلم فكلما كان في العراق والشامي ومصر من الصحارة فلا يفارب سبنا المدينة طوال حيات الرشيل الله صلى الله عليه وسلم ولم ينفرق قبط برسول الله صلى الله عليه وسلم من بقية بالمدينة دول من سكنا بعدها عليه الصلاة والسلام العراقة والشامع ومص ونحق يعني الصحاب كلهم كانوا في المدينة ثم عدى موت النديص عصال مدى ان تلقوم في الجهائد والفتوحات والعراق فباطل كاذب من موهل مذكرنا والحمد لله واجب بالطرورة أن من بقية بالمدينة من الصحابة رضي الله عليه ليس لأولى بحسن فنمي تتباسعنا نشهدهم من النديص عصال من سائل الصحابة الذين في الأمصار ولاهم أولى بالعلم منهم بل كلهم واجب الحق موصوص من العلم والدين والمصيحة الى مصيحة ونكونوا في المصيحة الصحابة صوأ ما تفين مدينة صوأنات في مصيحة الصوأنات في مكس ومكس في العراق الصحابة الصحابة صحابة الصحابة والعلم ويخضل بكثر تقيمه بكثر تقيمه في مدح النديص عصال نوء لبنجني عن من أن الجنة إيشعونا شاء الله تحتفنا كان قال أبو محمد وهذا الذي در عليه الناس وكما أقف برنا عبوا الله المربيع قال حدثا عمض الله الموهمدrip عاملاً لأمر أبن عبد العصالة أولى كمثب في كل كتب التسلام يقول كان عاملاً لأمر كان عاملاً لأفولكة هم أمام الفرقان إن كان نظمون أمثنه فذك لنبعط أو لغن فيه إنهم منظيم غير ضرمة الناس فوق لنبعط هم أمام يعتقدوا ذلك لليش شاشة وليس نعبيض نحن عبيض وهم عبيض لرب العالمين سبحانه وتعالي وكان عاملاً لأمر أبن عبد العزيز على إيلا علي رحمة الله أنه كتب إيلا أمر أبن عبد العزيز قبل الله عنهما في عبد عليهم رحمة الله في عبد الحبة ربوا شرد وصرد وذكر أن أهل الفجاز لقون العبد إذا صرد فكتب إليه كتبت إليه في عبد الحبقة لصرد وذكرت وذكرت أن أهل الفجاز لا يقعون الآدقة إذا صرد وأن الله تعالى يقول والسارف والسارقة فقط أوئي بيهما جزاء بناكسلة فإن كان قد صرقة مقدارنا يبلغوا بعض مرفة الطحو إذا هنا رمر ربوا رحمة الله تعالى علي لم نبالي بعمل أهل الفجاز أو بعضاً عملهم إنما نصب نصد آية وبنص حديث النبيض عصلك النوع إذا صرقة رب عدينا رخصائداً فإن نوت الطعويده كنا قال رب العالمين وبين ذلك رسوله وصلى الله عليه وسلم قال أبو محمد عمر ربنا عبد العزز رحمة الله لم يلتفك لعمل أهل الفجاز وأخذ بعوم القرآن وهو اللذي لا يبوذ خلافر يعني عاماً أهل الفجاز أو عاماً أهل مصلا إذا خالف الكتابة السنة أسشنة صحيحة لعبارة طيب نقف في فضح إكثار من الرواية للسنة أنتقفض وأنطوّة وأن يُعمل بها وأن يُفتلّها الله محسن لنا من خشرت كما تحول به بينا وبين معاصي ومن طعات كما تبلغنا بها جلنات ومن أن يقيم ما تهول مبي علينا مصائب التنية الله مبتع النبي اسماه نوء بصارن وقوة نماء في ثنة وجعله روار ثمين وجعل فقرنا على منظر لمنة ونصرنا على من عادانة الله منا تجعل مصيباتنا في دينة ولا تجعل الدينية أبارهم بنا ولا مبلغ مننا ولا إنا نار مصيرنا برحمة كارح مراقمين صلى الله عليه وسلم وضارك على سيد الأولين والآخلين وعلى آله وصحيح 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2026-05-25T01:14:14+00:00</dcterms:created>
  <dcterms:modified xsi:type="dcterms:W3CDTF">2026-05-25T01:14:14+00:00</dcterms:modified>
</cp:coreProperties>
</file>

<file path=docProps/custom.xml><?xml version="1.0" encoding="utf-8"?>
<Properties xmlns="http://schemas.openxmlformats.org/officeDocument/2006/custom-properties" xmlns:vt="http://schemas.openxmlformats.org/officeDocument/2006/docPropsVTypes"/>
</file>