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(15) لفضيلة الشيخ أبي حفص بن العربي الأثري.</w:t>
      </w:r>
    </w:p>
    <w:p>
      <w:pPr>
        <w:jc w:val="right"/>
        <w:spacing w:line="360" w:lineRule="auto"/>
      </w:pPr>
      <w:r>
        <w:rPr>
          <w:sz w:val="24"/>
          <w:szCs w:val="24"/>
          <w:rtl/>
        </w:rPr>
        <w:t xml:space="preserve">ومراحمة الله بركاته ان الحمد لله نحمده ونستعينه ونستوفره ونعوذ بالله تعالى من شرور ام فسنا ومن سيئات عمالنا ميهد الله فلا مضلة له وما يطل فلا هذه له واشهد الله إلا الله وحده لا شريك له واشهد أن محمداً عبده ورسوله يا يعل الذين آمنوا التقوا الله حقت وقاته ولا تموتنا إلا وأنتم مستمون يا يعل ناس تقربكم الذي خلقكم من نفس وحدة وخلق منها زوجاء وبس منه مارجالاً كثير رب ونساء والتقوا الله الذي تسألون به والأرحم إن الله كان عليكم رقيبة يا يعل الذين آمنوا التقوا الله وقول قول سديدة يصلح لكم أعمالكم ويغفق لكم ذنوبكم وما يطلق الله رسوله فقد فاز فهزم عظيمة أما بعد فإن أصدق الحديث كتاب الله تعالى وإن خير لهذه محمد عليه الصلاة والسلام وإن شر الأمور محدثاتها وإن كل محدثة بدعة وكل بدعة ضلالة وكل ضلالة في النار ثم أما بعد أيها الكرامئة والكرمات أسأل الله بأسماء الحسن وصفات العلاة أن يرزقنا وإياكم المنافع والعمل الصالح وأن يحسن لنا ولاكم الختام وأن يجنيبنا وإياكم الفتن ماذار منها بطن ثم أما بعد فمع المدلس الخامس عشر من مجالسي الجامع الصحيح للإمام أبي عبد الله البخاري رحمه الله تعالى قال طيب الله صراح باب وجوب القراءة الإيمان والمعموم في الصلاوات كلها في الحاضر والسفر وما يجهر فيها وما يخافت ماذه بالبخاري أنه يجب القراءة الفاتحة سواع في الجهرية أو في السرية في السفر أو في الحاضر ومن أد لذلك ألف جزء القراءة خلف الإمام ويقصد بالقراءة الفاتحة قال طيب الله صراح حدثنا موسي وعينا هذا الكلم أينا هو أيها قل أينا هو يعني أينا هو في كلام هو من أينا خلف أينا من أينا جاء وبحثت متحبت عبد الله من أينا جاء وبحث قال رحمه الله تعالى حدثنا موسى موسى بن اسمعين أبو سلامه التبوذك المنقري قال حدثنا أبو عوان الوضع ابن عبد الله الياشكري قال حدثنا أبو الملك ابن عمي عن جابر ابن سمرة أبو الملك ابن عمي من من عاشة من عاشة مئه و سبتة و سلاثين عامة مؤمر عن جابر ابن سمرة قرد ي الله عنه قال شكى أهل القوفة سعد إلى أمر رضي الله عن سعد ابن عبي وقاص فأزله وستعمل عليهم عم مارن فشكى و حتى ذكر أنه لا يؤسن يصلي إذاني أخوان يعني هكذا شاء نبعض الناس من الحاق دين والحسدين والمغرضين والمفسدين إذا خالفك يعني طعن فيه فنظر هذا سعب ابن عبي وقاص رضي الله عنه أول من رمى بسهن في سبيل الله و ساعد رؤكان رب عال إسلام رضي الله عنه أرضاه و مع ذلك أتها أولى ليقول إنه لا يحسن يصلي صور يعني إن ساعد الرضي الله عن ما يحسن يصلي ما أعرف يصلي يعني صور هذا فإذا أنت سببت أو شكيمت أو أوتهمت فقد التهم الصالح هنا من قبلك فلتبت عدبتني كلمة وهي جزء من المنهة لشيخ الإسلام إمام النقاد أبي عبد الله الزهبي نقل في ترجمت العلامة وعظل عص أبل فرج عبد رحمان ابن جوزي رحمه الله عن السيف دين مجد ابن المقدسي سيف ابن المقدسي هال يقول إن أهل عصري من العلماء والمحدثين والفقهة ما أحدهم منهم يرضع أنك ابن الجوزي سيف ابن المقدسي يقول ما من أحد إله غيراض عن ابن جوزي وعلي كنصان رضي الزهبي كلمة إمام يعي حقيقة هذتي قال إذا رضي الله عنه فلا عبرت بغيره إفن هذه الكلمة المنهجية العظيمة إذا رضي الله عنه فلا عبرت بغيره فأنت إسع دائماً لإرضاء لعز وجل أما أرضاء البشر فغائة لا تدرك خاصة في عصر عصر الفتن عصر الفتن وعصر قلق عصر قلة الأدب كان العلمو عزيز عندما كان في صدور الرجال يطعقاه النسن صدور الرلال فلا ما صارف الكتب دخل فيه من ليس من أهله فلا ما صارف النت دخل فيه رقل من حضة ودب فإذا يعني إذا الواحد من نمثن سب أو شوتهم فذا ساعد بنعب وقص الدعو أنه لا يتفن يصلي ما يعرف يصالش ساعد بنعب وقص رضي الله وعن وقص الذي أسلم قبل نزول الصلاوات حتى ذكر مستجاب الدعوة مستجاب الدعوة سيأتنا حتى ذكر أنه لا يحسن يصالش فارسل إليه فقال يا أبئ إسحار إنها أولئيز أمون أنك لا تحسن تصليش ينقل أمر ما أقل يعني هو ينقل له إن كان لا يصدق هذا لكن ليخبره بما أقل قال أبئ إسحار أما أنا والله فإني كنت أصلي بهم صلاط رسول الله صلى الله عليه وسلم أخر معنها يعني ما أغيرها ولا أنقص منها شيئ وصلي صلاة العشاء فارك دو يعني أطيل في الأولى يين وأخف في الأخرى يين يعني يقرأ الفاتحة وصورة أو آيات في الأولى والثانية وفي الثالثة وربعة يكتفي بالفاتح قال ذكر ظن بك يا أبئ إسحار يكتظن أننا صبقت ما قيل لكن أنا أنقل لك ما قيل وليس كل ما قيل يكون حقًا وصوابً فأرس لما أهرى رجل الأولجال إلى القوفة أهل القوفة أهل العراق فسأل عنه أهل القوفة ولم يدعمس إلا سأل عنه ويثنون معروفة أهما أنت قلتهم لا يحسنوا صلني رجعوا فيك لامهم لأنها موجهة لأنها موجهة وهكذا أهل الباطح لا يستطيعون أن يوجه أهل الحق أبدا ويثنون معروفاً حتى دخل مسكداً لبني عبس فقام رجل منهم يقول له أسامة بن قتادة يكنا أبى سعدة قال أما إذن شدتنا فإن سعداً كان لا يسير بالسرية نائم في قصرة ولمجهده قتلونه ناميرتاح ولا يقسم بالسويّة إنجاءة الغنائم يخص قومن دون أخريّ ولا يعدل في القضية رجل يظلم ما يعدل في حقم يعني حقم حقم جائش حمد لله قال سعد أما والله إذن شدتني أما والله إذن شدتني أفوّن أما والله الأدعونا بثلاث هو أن التهم في كم بثلاث فالجزاء ومن جنس العمل لا يسير بالسرية إذن هذا رجل ينام في بيته ويعرض المسلمين هله لا يقسم بالسويّة إذن يقول أموانا المسلمينة بالباطل ويحابه لا يعدل في القضية إذن هذا رجل غالم لا يعد في حقم قال وكان مستجاب الدعوة رضي الله أما حديث ياساعد أطلب مطعمة تكن مستجاب الدعوة فحليص ضعيف جداً الله ما إن كان عبدك هذا أنظر للأدب والقواب والذل بين هذا إلا هو أسام هذا ما قام إلا ريان وصم ورجل كفزة لكن ساعد رادعاً يفوض الأمر إلى من إلى صاحب الأمر سبحان فقال إلى الله الزوجل الله ما إن كان عبدك هذا كاذباً قام ريان وصمع فأطل عمره إذا كنت أنا أحافظ على حياتي في رب قول أمره مقابل أش ليسر بالسرية لأنه الذي لا يسر بالسرية ولا يقد الموجاهدين يكون جباناً يخش عليه على أمره ففي المقابل أطل أمره إذا دعاً بالمقابل ولم يظلم في دعواته رضي الله عنه أرضاء أطل أمره إستان لا يقسم بالسوية أي أنه أش يأكل المال وأطل فقرة طلماً يدعن أن أأكل المال الزلمة إذاً أبتلف بالفق طيب ولا يقدل في القضية إذاً يعني يغير حق م الله فما لذي يكون مقابل هذا وعرضه للفتن وعرضه للفتن إذاً دعاً بثلاثة إذاً دعاً بثلاثة تقابل نفس الثلاثة التي الدعا اللهم إن كان عبدك هذا كازباً قامرياً واسمع فأطل أمره وأطل فقرة أرضه بالفتن فروايوا أرضه للفتن وكان بعدو خطصر هنا يعني خطصر روايوة البخاري وكان بعد إذاسؤيل يقول شيخ كبير مفتون أصابت نداعود قال عبد الملك عبد الملك معمال اللخمك فأنا رأيته بعدو فضصقة حاجبة أنا عينيه من الكبار الحواجب نزلة وكلما كبر الإنسان الحواجب إيه تبدأ تنزل على العين والولح إيه يخفوا إبدأ الجنة فراجل طالع أمره يعني ساعد دعاً والله استجاب وطع وكس رفق وإنه لا يتعرض للجوار في الطوق يحمي زهن البنت مثل خمسة عشر عام 14 دعلاة تمشي يمسك يا رجل استحق يا رجل تعد فكان يقول هو لم يذكر هنا شيخ المفتون أصابت نداعود صعب نسأل الله العفير والتقي دعوط المظهور شيخ المفتون كان يقول على نفس شيخ المفتون أصابتني دعوط صعب عليه ربوان الله وانظر لأده معنه ظلم إلا أنه لم يظلم فدعا بثلاثة تقابل الثلاثة التي الدعاءها وسامة إبن قتر حدثنا عليه بن عبد الله المديني على حدث نشفيان معيينة على حدثنا الزهري أن محود بن الربيع صحاب صغير عن عبادة بن الصامة رضي الله عن إذا صحاب عن صحاب وانصار عن أنصار أن رسول الله صلى الله وعيور وسلم قلى صلاة لملم يقرى بفاتحة الكتاب حدثنا محمد الشرب دار حدثنا يعفاء مسعيد القطان عن وبعد اللاب نعمر العمر حدث نشعيد بن أب سعيد المقبر عن أب سعيد كثان عن أب هو ري راتط رضي الله عنه أن رسول الله صلى الله وعليه وسلم ذخر المسجد فدخل رجر فنسلة فصلم على النبي صاصل فرد وقالاً والخاصل فإنك لمطوصلي فرد عيو صليكم فسلّم على النبي صلى الله عليه وسلم فقل رجع فصلي فإنك لم تصلي ثلاثاً فقال والذي بعثك بالحقم أُخسن غيراً فعلمنيش أعن رجل لا يُخسن إلا هذا فالجاهي لا يوجاته الجاهي يطلب من يؤلم لا أن يوجاته يعني مصيب أن يكون الإنسان وجاهي لن يوجاته لا إذا جهي التشيء من الحق أطلب أن تتعلم أن تجاهد لبالباطل فهذا من الجدل الذي يُدّ ليُضح دبي الحق فعلمني فقال إذا قمت إلى الصلاة فكبّ ثم قرأ ما تيسرم عكامنا القرآن طيّم هنا ثم قرأ ما تيسرم عكامنا القرآن أيسر ما يوجد في القرآن وأول ما يفضل فاتح ثم قرأ حتى تطم إنا راكعا ثم قرأ حتى تعتذي لقائما ثم قرأ حتى تطم إنا ساجدة ثم قرأ حتى تطم إنا جاليسة وفعا ذلك في الصلاة ككلها باب القرآن تفضل حدث نأبو نوعي فضل قال حدث نشيء إشفى الطيّة لا حضّ أذف في الخاشيّة حدث نأبو نوعمان محمد بنخاز أفن محمد بنفضل السذوس عارم قال حدث أخونا نقرأ الذي في الصل بلاك فبعض روايات تكون موجودة في الحاشيّة وليسة في الصل قال حدث نأبو أوانع عن عبد الملكم عمير عن جابر بن سمرة قال قال سعدم كنت وصلي بن صلاة رسول لاصع صلاة صلاة إلى عشيّة لا أخرى معنها أركد في الأوليان وأحذف في الأخرى فقال أم روضي الله عنه ذاك ظن بكار باب القرأة في الزوح أش أين نصخ دون نصخ فهو يعني أن نصخ دون نصخ أين إنه يعني أنك في نصخ دون نصخ حدث نأبو نوعم فضل بن دكي قال حدث نشيبان شيبان بن عبد رحمان التميميّن نحويّو عن يحب نأبي كثير فبقائلي أماميّن عدلّه بن أبي قثادت عن أبيّن عبقتاد الحرث بن ريبيّ قال كان نبيّص الله وعليه русلة ما يقرأ فرركة اع أوليان من صلاة الغور بفاتحدى الكتابة والصورة ايني يطول في الأولى ويقصر في الثانية ويسمع勢יהة أحياناً وكان يقرأ في الأصر بفاتحدى الكتابة والصورة ايني وكان يطول في الأولى وكان يطول فرركة الأولى من صلاة الصبحة ويقصر في الثانية حدسا نأمر بمحفس ابن بياث ابن الطلق قال حدسا نأبي قال حدسا ن الأعمش سليمن ابن مران قال حدسا نأماره عن أبي مع مر من أبو مع مر مذكر ناخوة أبد الله بمسخبره قال سأنا خباباً أكان النبي صلى الله عليه وسلم يقروا في الزور والأصر قال نعم قلنا بأي شيء ان كنتم تعرفون قال بالطراب الهياتي باب القرأة في العصر حدثاً محمد من نوسف ابن واقد الواقد الفرياب قال حدثا نسفياً الثوري عن الأعمش عن أماره تدني أمير عن أبي مع مر قال قلتوا لخباباً من الأرطر رضي الله عن أكان النبي صلى الله عليه وسلم يقروا في الزور والأصر قال نعم قلتوا بأي شيء ان كنتم تعلمون قرأة قال بالطراب الهياتي فلا حدثاً المكيوب نؤبراهم عنه شام شام ابن أبي عبد الله الدستواء سمبر عن يحب نأبي كثير عن عبد الله نأبي قتادة عن أبي قال كان النبي صلى الله عليه وسلم يقروا في الرأكاتين من الغهر والأصر في فاتيحة الكتاب والصورة نصورة ويسمعنا الآية أحيانا أون المكيوب لم يأتي بالسولافي تفل ليس شرطاً أن يأتي بالسولافيات باب القراءة في المقرب حدثاً عبد الله ميوسف قلأ أخبرا نمالك عن ميشهاب عن عبيد اللايب نعبد اللايب نعطبه عن عبد باس رضي الله عنهما أنه قال إن أمى الفضلي يقصد من أمى الفضل أمى عبد الله أمى عبد الله لبابة وبنت الحارث سمعات ويقروا والمرسلات عرف فقالة يا بني والله لقد كرتني بقراءاتك هذه الصورة إنها لا آخر ما سمعاته من رسول الله صلى الله عليه وسلم يقروا به في النغرب حدثاً أبو عاصم أبو عاصم النبيل أبو حاكم نمخلد الشيبان عن ابن جرائج والذي لقبه بالنبيل ابن جرائج عن ابن أبي مليكة عن عور وتبنزبير عن مروان ابن الحكم عن مروان ابن الحكم قال قال لي زيد ابن ثابت ما لك تقرأوا في المغرب بقصار وقد سميعتوا في بعد روات بقصار المفاصل وقد سميعت النبيل صاصل ويقرأوا بطول الطوليني طول الطوليني إنها وقراء في الأعراف باب الجهر في المغرب حدثاً عبد الله بني وصف قال أخبر النمالك عن ابن يشاب عن محمد ابن يباير ابن متى من أبي قليل سميعت رسول الله صلى الله عليه وسلم قرأ في المغرب بي بالطوغ في بعد روات أخوان أنه آش فلما بلغة أم تخلق ومن غير شيئ أن أمهم الخلقون أم خلق السماوات والأرض بل لا يكنون قال قل بأن ينصطر ان تبيل العياذ هذه عيى القائدة أصولية من أتعبها نعتهدي أم خلقوا من غير شيئ أمهم الخلقون أم خلق السماوات والأرض بل لا يكنون مهي القائدة أصولية التي أخذك من هذه آش أه القسم الأول من أقسم آش لا أقل قائدة أصولية أصول فرق نعم أحسن السبر والتقسيم قائدة السبر والتقسيم في المنطق وأصول فرق أم خلقوا من هل خلقوا أمفسهم هل خلقوا من غير شيئ أم أنه نوجد خالب ومن الخالب سيو الله سبحانه وتعالى الأول باطل والثانباطل فلا يبقى فلا يبقى إلا ثالث وهو الحق الذي لباطل ورأه هذا هو السبر والتقسيم السبر يعني الاختبار تقسم وتقول هذا لا يسوح هذا لا يسوح هذا لا يسوح وهذا الذي يسوح باب كبير الأبواب القياس المنطق والقياس القصول السبر والتقسيم وهو الذي فعله محجر في نخبة الفكر الخبر إما بأتبار وصول إلينا إما متواتر وإما حادو المتواتر يما قسموا الأحديان قسموا وأضل هذا هو السبر والتقسيم باب الجهر في العشاء حدث نأبل النعمن عرم قال حدث نموعتمر ابن السليمان عن أبي السليمان ونطرخال التيمي عن بكر بكر بن عبد الله مزنان أبي رافع صلى الله عليه وسلم عبيه رائرة رضي الله عن العتم فقرى إذا السماء ونشاقت فسجت فكلت لو سجت فقلت له قال سجت خلف أبي القاسي مثل الله صلى الله عليه وسلم فلأزال وأسف يدو به حتى القاة حدث نأبل وليد طياليسي شمونا عبد الملي قال حدث نشوض عن عدي قال سماءة البراء برابنا عز برضي الله أنا نبي صلى الله عليه وسلم كان في سفر فقرى في العشاء في أحد ركعتين بالتين والزيطون باب القراء يأتي في العشاء بالسجد حدث نمسدت قال حدث نايزيد نظرية البصد قال حدث نتيمي سليمان ابن طرخان عن بكر عن أبي رافع قال صلى الله عليه وسلم عبيه رائرة رضي الله عنه العتم فقرى إذا السماء ونشاقت فسجت فقلت له فقلت له قال سجت بيخلف أبي القاسي مثل الله صلى الله عليه وسلم فلأزال وأسف يدو به حتى القاة باب القراء في العشاء حدث نخلاد ابن يحن قال حدث نمسع رمس عرب مقدم ابن كدام كان يلقب بالمصحف من اتقاني مسعب ابن كدام قال حدث نعديه ابن ثابت قال اسمع البراء رضي الله وقال اسمع النبي صلى الله عليه وسلم يقأ والتين والزيطون في العشاء ما اسمع أحد أحسن صوتا منه أو الطراء باب القبول في الأوليين وياخذف وياخذف في الأخرى ييني حدث نسليمان ومحر قال حدث نشرب عن ابعاون ابعاون محمد ابن عبيد الله الثقف قال اسمع تجاب رب نسام رضي الله وقال قال أمر لسعب لقد شكوك في كل شيء حتى الصلاة يعني ما ترك شيء إلا وذمو حتى الصلاة قال اما أنا فأمد في الأوليين وأحذف في الأخرى ولا أعن إنه من صلاة رسول الله صلى الله عليه وسلم قال صدق ذا كذن بك أو ذن بك باب القراء في الفجر وقالت إن مسلمة رضي الله عنها قرأ النبي صلى الله عليه وسلم بالقور حدث نعادم قال حدث نشوضة قال حدث نسيار بنسلامة أبو المنهال قال دخلت أنا وأبي على أبي برزة الأسلمي رضي الله فسألناه عن وقت الصلوات فقال كان النبي صلى الله عليه وسلم يصلى الظهرة حين تزول الشمس والعصرة ويارب يقول رجل إلى أقص المدينة والشمس حية ونسيت ما قال في المغرب ولا يبالي بتأخير العشاء إلى ثلاث اللي ولا يحب النوم قبلها ولا الحديث بعدها يعني إنه في مصالح المستميين أو في العن أو في أمر أهن البيت ويصل الصبح فيان صرف فيان صرف الرجل فيعرف دليس وكان يقرأ وحدهما ما بين السيطين إلى المئة قال حدث نمسدت قال حدث ناسمعي لبن أبراهيم النعلية قال أخبر نبن جريت عبد المنكو نعذل هزيز قال أخبرني عطاء ابن أبرباح أنه سمع أبه رئي رطر الله عنه يقول في كل صلاة يقرأ فما أسمع رسول الله صلى الله عليه وسلم أسمعناكم ومأخفعنا أخفين عنكم وإن لم تزد على أم القرآن أجزعت وإن زدت فوخي باب الجهري بقرأة بقرأة صلاة الفجر وقالت أم مسلمة تفتورة الناس والنبيوس عسلم يصل ويقرأ بطور أي في صلاة الفجر حدث نمسدت قال حدثنا أبو عوانة والضاح عن أبي بش أبو بشي جعفر ابن أياس جعفر بن أبي وحشية عن سيد بن جبير عن ابن عباس رضي الله عنهما قال قلق النبيوس وعليه وصلم في طائفة من أصحاب عمدين إلى سوق أوق إلى سوق أوقار سوق أقاض من أشهب أصوق الجهلي وقد حي لبينهم وبين الشياطين وبين خبر السما ورسلة عليهم شهب فرجعت الشياطين إلى قمهم فقال ما لكم فقال حي لبيننا وبين خبر السما ورسلة علينا شهب قال ما حال بينكم وبين خبر السما إلا شيء حدث فضرب مشارق الأرض مغاربها فنظر ماذا الذي حال بينكم وبين خبر السما فنصرف أولئك الذين توجه إلى نحوة هامة إلى النبيوس عصلم وهبنخلة نخل مكان عمدين إلى سوق عقاضي عن الطرب من سوق عقاضهم في الطرخ إليه ويصلي بأصحاب صلاة الفجب فلم سنعو القرآن استمعوا له فقال هذا والله الذي حال بينكم وبين خبر السما فهنا لك حين رجعوا إلى قومهم وقلوا يا قومنا إنا سمعنا قرآن عجبة يهد إلى رشتي فأمن نبيه ولن مشرك بربنا أحدة فأنزل الله على نبيه صلى الله عليه ورسلة بل أوحية إليه وإنما أوحية إليه قولوا جن حدثن مصددت قال حدثن اسمعين اسمع لبنعلي قال حدثن أيوب أيوب نبيتنيم عن أكريمة أكريمة مولبن عباس عن ابن عباس رضي الله وما قال قرآن نبيه صاصل في مؤمر وسكة في مؤمر وما كان ربك نسية لقد كان لكم في رسول الله أسوة الحسنة باب الجمع بين السورة تين في الراكعة والقراءة بالخواتيم وبسورة قبل سورة بأول سورة يعني أن كل جاء الزيخة يعني تقرى بسورة فراكعة تقرى بخواتي سورة تقرى بسورة قبل سورة طيب التنكيس إذا كان إذا بتدأت يعني إذا بتدأت من النهية سورة ورجعت لأولها فراكعة الثانية هذا خطة في السورة الله لكن لو قرأ في نفس الراكعة بالتنكيس هذا الذي ذكرنا أنه قرأ من النهية رجع الى البداية فاذا يعني أمر محر أنه نكتنكيس يقفر به ويخج من اللة الإسلام إذا تعمت أن يقرأ سورة الفاتحة أبضلين مغطوب غير صلى الله عليه وسلم تعبود الشيطان يعني في ترتيب السورة لا لا حرت لا حرت لا حرت يعني وهذا الذي وهذا الذي قال وهذا وهذا وبسورة قبل السورة حتى ولو كان في راكعة فالنبيوص عصل لمجمع بين السورة مقدمهم أخرى لكن لا يدوم على هذا يدوم على وثم يعني يدوم بعض الناس مثل يصلي فراكعة الأولى مثلا يقرأ بأج إذا جاء نصول الفاتح ورجع للبقرة يعني يعني يقرأ بأج وبأول سورة ويوذكر عن عبد الله من السعيد ذكرهنا بسغة التمريد قرأ أن نبيوص عصل المؤمنون في الصبح الذاجاء إذا جاء أذكر موسى وهارون إذا أخذت وسعلى فراكعة وقرأ عمر فراكعة قول بمئة وأشينا آيه من البقرة في الثانية بسورة من المثانيش وقرأ الأحنا في الأحنا في المقيس بالكه في الأولى في الثانية بيوذوف أويونوس وذكر أنه صلما عمر رضي الله عنه سبح بهما وقرأ ابن مسعود ب40 آية من الأنفال وفي الثانية بسورة من المفاصر وقال قتادة فيما يقرأ في الثانية أويونوسورة وحدة في الثانية كلهم كتاب الله وقال عوبيض الله عن خابط عن أنس رضي الله وكان رجل من الأنصار أمهم في مسديد قباء وكانك لما فتتح سورة يقرأ بها لهم في الصلاة ما تقرأ بها إفتتحة فروايا بها إفتتحة بقوله الله أحد حتى يفرغ منها ثم يقرأ معها وكان يصنع ذلك في كل ركعة فكل مؤسحاب فقال إنك تفتتح في هذه الصورة ثم لا ترأ أنها ترزيك حتى تقرأ بأخرى فإما تقرأ بها وإما أنت دعها وتقرأ بأخرى تذرد على سؤالك يقرأ لقل الله أحد وقت البحثورة فأي يعني لني دائم دائم على كل أوضب رب الفلق بعدها كل أوضب رب ناس من سيتي فقال ما أنا بتاركها إن أحبابت أن أوماكم بذلك حالكم وإن كريه تنتركتكم إذا أصر عليك أن تقمت في صلاة الصبح كل أقمت إن أعجمكم ولا يأمه غير وكان يرون أن أنهم إن أفضلهم وكانه أن يأمهم غير فلم أتهم فلم أتهم النبي صعصل فروهم خبر فقال فقال فقال يا فلا ما يمنعك أن تفعل ما يأمرك بها به أصحابتك وما يحملك على الأزوم هذه الصورة في كل ركع فقال إن أحبها فقال علي الصصلاة حبكئيها أدخلك الجنة فاذا إطرار من النبي صعصة حدث نائدم قال حدث نشعوبت عن عمرب ممرة قال سمعت عبا قد مسلمة الأسد خدرم قال عجاء رجل إلا بنمسعود فقال قرأق المفصل اللينا في ركع فقال هذا كهذي الشعر يعني ورواعد ورواعد لقد عرفت النظائر التي كان النبي صعصل ما يقل يقرون وبينهم فذكر عشرين صورة من المفصل صورة تيني في كل ركع نعم يتوقف أشتمي ación من الطنكيس هذا أذا من الطنكيس نعم لكن إنها دعوار لا يforce لطنكيس في ركع 另 الدخول في ركع لما الرواي هونه رواي عمامة تترك ما تحفظه أو تسمعه رواي عمامة قال رحمه الله تعال بابه يقرأ في الاخرين بفاتحة الكتاب حدثا مستبن اسمعي لقال حدثا همامه بنوايحه العوث عن عبد الله بنقاب قتادة عن عبيئة النبيس عسلام كان يقع في الظهر في الولايانه وولايانه بأمين الكتاب والسورة 2 وفرقات 2 وفرقات 2 وفرقانه بأمين الكتاب ويسمعنا الآية أحيانا ويطولوا فرقات الأولى ما لا يطولوا فرقات الثانية ويكذى في العصر ويكذى في الصبح بابه من خافة القراءة في الغور والعصر حدثا نقطيبة النساء تقال حدثا نجرير جريره بنعظ حميه عن اع ما شعن عمارة ابن عميه عن أبي معمر عبد الله بنسخبره قال قلت لخباب اكان رسول الله صلى الله عليه وسلم يقع في الظهر والعصر قال نعم كلنا من اين عالمت قلب الطراب الاحيات بابه إذا اسمع الإمام الآية في السريع عبد حدثا نمحمد بنوشف الفرياب قال حدثا نأوزع عبد رحمن بعمم قال حدثا نيحب نؤبي كثير قال حدثا نعبد الله بنؤبي قتادة عن أبيئة عبد الله بنؤبي قتادة عن أبيئة صلى الله عليه وسلم يقرأ في أمي الكتاب وصورة معها في الركعتين الأوليان من صلاة الظهر وصلاة العصر واسمعنا الآية أحيانة وكان يطلف ركعة الأولى بابه يطولف ركعة الأولى حدثا نأبن عيم فضل مذكين قال حدثا نيشام دستواء عن يحب نأبي كثير عن عبد الله بنؤبي قتادة عن أبيئة أن النبي صلى الله عليه وسلم كان يطولف ركعة الأولى من صلاة الظهر ويقصر في الثانية وافع لذلك في الثلاة السبح بابه جاهر الإمام بالتأمين وقال عقى من دعاء أما نبن الظبير ومن وراء حتى إن المسجد للدجة واذا خلاف للكفرة المرتدين أرعفضة الذين صلاةهم من أعجب ما يتخير البشر من أعجب ما يتخير البشر وهو على الى صلاة لهم صلى الله أو لم يسلوا فهم إن شاء الله إن ما تعلى كفرين فإلا نرجح إنهم أمي تعبنا أنفسهم باذ الصلاة وقال نافع كان ابن أمر وكان أبوه ريرة رضي الله عنه ناد الإمان لا تفتني بأمين قال وقال نافع كان ابن أمر لا يدع ويحضدهم وسمعتوا منه في ذلك خيرا يعني كثيرا قال حدسا عبد الله بميوسف قال أفضرة نمالك عن المشهاب عن سيب وأبي سلمة أبنع ضحمن أنهم أفضراء عن أبيه ريرة رضي الله عنه أن النبي صلى الله عليه وسلم قال إذا أمن الإمام فأمنوا فإنهم من وافق تأمنوا تأمن الملئكة وقفر عليهم ما تقدم من زمب وكان ابن وقال ابن شهب وكان رسول الله صلى الله يقول آمين هو تقولها كلا آمين أعضم قل آمين آمين هذا إس وعضم قل آمين وعضم قصضين وعضم قل آمين أشكه نهي آمين آه ثم الدحركتين ومن عرض للسكول باب فضل التأمن حدثا عبد الله نوسف قال أفضرة نمالك عن أبي سنادي عن الآار جان أبيه ريرة رضي الله عنه وأن رسول الله صلى الله وسلم قال إذا قال أحدكم آمين وقالة الملئكة في السماع آمين فهو أفقد أحدهم الأخرى وفرله ما أتقدم من زمبي وهذا يدل على فضيلة الفضيلة فضيلة عظيمة جدا فضيلة عظيمة جدا أنه إذا وافقد أعمينك تأمن الملئكة يغفر لك ما أتقدم من زمبي والتوفيق بيد الله تابع طيباب باب جاهر المقموم بالتأمن حدثا عبد الله بن مسلمة عن مالك عن سميين مولئ أبي بكر عن أبي صلى الله ذا كون السمان عن أبيه ريرة رضي الله وأن رسول الله صلى الله وسلم قال إذا قال الإمام غير المغضوب عليمنا الضلين فقولوا آمين فإنه من وافق ققولوا قول الملئكة وخفرة لهم أتقدم من زمبي تابعهم محمد ومحمر عن أبي سلمة تابع سمي سمي رواعا أبي صالح طيب ومحمد ومحمر رواعا أبي سلمة عن أبيه ريرة عن النبي صاصل وانواعي من المجمر عن أبيه ريرة رضي الله عن باب إذا ركع دون الصف حدثا مصبن اسمعين خالح حدثا هم مام هم مبن يحا العود عن أعلم وهو زياد عن الحسن أبي بكره هنا عالة الحسن لكنه في طرق أخرى أنها وصرحة بالتحدي أنه انتها إلى النبي صاصل موراكة فركع قبل أن يصل إلى الصف في فذكر ذلك للنبي صاصل فقل زادك الله حرسن ولا تعود إلى تعود في حلتك ولم يأمره بإعادة الراكعة باب إتمام التكمير في الرقوع قال ابن عباسي عن النبي صاصل فيه مالك بن الحوائر فيه لما ولا ولا حتى ولا أنها في رواج فيه حدثا اسحاق الواصطي اسحاق بن نص قال حدثا نخالت خالت إبن عبد الله والتحان عن جرير سعده سعده نئياس عن أبي العلاة عن مطرف عن عمران بنحصين الرضي الله ونهما قال صلى معاة علي الرضي الله عنه بالبصرة فقال ذكرنا هذا الرضل صلى الله عليه وسلم فذكر أنه كان يكبر كلما رفع كلما رفع وكلما وضع حدثا نعبد الله بن يوصف ولذلك هو نباب اتمام التكبير ونقل يكبر فى لعلى بعض الأماكن يكبر السيء يعني بصدغر مسموى أو يا الله الله ما تسمعيش بقية التكبير لا الله هو أكبر معضو الله ونال بقية ما تسمع حدثا نعبد الله بن يوصف قال أخبرا نمالك عن النشهر عن أبي السلامة عن أبي هريرة رضي الله وأنه كان يصلي بهم فيكبر كلما خفض ورفع فإذا نصفر أن صرف قال إني لأشبهكم صلاة برسول الله صلى الله عليه وسلم باب أكمام التكبير في السجود حدثا نعبد المعمام قال حدثا نحماد عن غيلا نبن جرير حمد بن زيت عن مطرف ابن عبد الله ابن الشخير قال صليت خلف عليب نأبي طريب الرضي الله أنا وعمرانه ونحصين فكان إذا سجد كبر إذا رفع رأس أو كبر إذا نهض من ركعتين كبر فلما قد الصلاة أخذ بيدي أعمرانه ونحصين فقال قد ذكرني هذا صلاة محمد صلاة سلم أوقان لقد صلاة بن صلاة محمد صلى الله عليه وسلم حدثا نعمر بمعون عن قال حدثا نمشيه ونشيه نمشيه واصطي عن أبي بيش جعفر عن هكري مقال رأي طراج لنا عند المقام يكبر في كل خفض مرف وإذا قاموا إذا واضع فأخبرت بن عباس رضي لعم قال أوليسة تلك صلاة النبي صاصلة ملا أملاك باب التكبير إذا قامة من السجود حدثا نمصب نسمع لقال أخبرانها المام عن قتادة عن أكريمة قال صلاة خلف شيخ فشيخ بمكة فكبر صنتين وعشرين تكبير فقلت لمن عباس إنه أحمق ويعنى ظنه أتب شيء فقال فكالت كأمو سنة أبل قاسي مصلاة صلى الله عليه وسلم وقال موسى حدثا نأبان قال حدثا نعا قتادة قال حدثا نأكريمة لتصريح هي قتادة بتحديث قال حدثا نب يحب نبكيش يحب نعب الله قال حدثا نلس عن وقيل عن بنشهال فلا أخبرني أبو بكر بن عبد رحمنك دن حارث أنه سمع أباه رير رضي الله نقول كان رسول الله صلى الله عليه وسلم إذا قام إلا الصلاة يكبر حين يطوم ثم يكبر حين يركع ثم يقول سمع الله لمن حمد حين يرفع رأس أسلبهم من الركع ثم يقول هو قائم ربنا لك الحم قال عبد الله ولك الحمد ثم يكبر حين يهوي يعني عبد الله عبد الله من صالح هي عن الليسي ثم يكبر حين يهوي ثم يكبر حين أرفع رأسة ثم يكبر حين أسك ثم يكبر حين أرفع رأسة ثم يفعل ذلك في الصلاة كلها حتى يقضيها ويكبر حين يقوم من ثنتين بعد الجلوس باب واضع الأقف على الركع في على روكة بفرقور ونكباب لا أساة باب حد إتمام روكور ولا تدالي فيه ولوكمانين وركمانينة طيب باب وضع الأقف في على روكة بفرقور وقال أبو حميد في أصحاب أن نبيوص عصال ميديه من روكبتي حدث نقب الوليد هشام قال حدث نشعب عن أبي عفور قال سلماته مصعب بن سعب مصعب إبن سعب بن أبي وقاصة قلص اللي تخيلة جمب أبي فطبقت بين كفية ثم وضع ثم بين فخذي فنهان أبي وقال كنا نفعله فنهين عنه أمرنا أن نابع أيدينا على روكب داب إذا لم يتم روكوع حدث نحفص بمعمر قال حدث نحفص بمعمر لا أنا إيه قال حدث نشعب عن سلمان إذا حفص على نقمر إبن Eliath حفص على نقمر إبن Eliath أما أمر بمع Hanım فأبن حفص على نقمر بمعرض أخرى قلب حدث نشعbes عن سلمان الإعامش أنا أفكري أن هي الأمر بمعину حفص يا روي Şof in Shobe عن شربة والغالب أنه في المخاري يعني يروا عن أبي فاذا حفسه بن عمر بن الحارث عن سليمان سليمان ابن مهران الأعمش قال سمعت زيدة بنوه قال رأة هذيفة رجل اللي يتم روكوا عمل السجوت قال ما صليت ولو مدتة على بير الفطرة التي فطر الله محمد صلى الله عليه وسلم بعض الناس قل منذ واربعين سنو منذ سيطين سنداك رمباطه وذيفة توفيا سنة سيطين وثلاثي اث كيف يعني يقل مثل هذا يعني باب استواء الظهر في ركوه وقال ابو حميدا في اصحابه ركع النبي وصع سلمث مهاصر ظهر حدثا نبدل من المحبر قال حدثا نشعب قال اخبرني الحكم الحكم ونعتايب عن ابن ابن ابن ابن ابن ابن اتبو بالنظي نحن قلنا باب حدثا اتنام ركوه ولا اتدالفه ولا التمقنين هذا يعني يعني روات جروية اهل احد معه التقريب يا خوان ونظر لأبي عفوك لا اذا انا اذا ليس يا عفوك ابي عفوك ابي عفوك ابي عفوك ابي عفوك ابي عفوك ام ا Anti اما افرش يا هذا كانulfان زابا الجالš كليام حدثا نعم ذلك من الوحب الرقال حدثا نشعبة قلاح اخبران ف Feldاء رتما انا انا حكم ما واتيب انكن ابي الي Christopher يبدو رح ما CartAbna it نicip turn짝ي نبية و من الوقbet هو من الوق سنة مصددات الموسرحة قال أخبرني يحيا النسعيد قبطن عن عباد الله بمعمر العمري طبب أخر اباب أمر النبي صلى الله عليه وسلم الذي لا يتم ركوعه بالإعادة حدثنة مصددات طيب قال أخبرني يحبن نسعيد القبطن عن عباد الله نعمر العمري قال حدثنة سعيد المقرية عن أبيه عن عباه رار رطات الله سبحانه أنه النبي صلى وصل من قاد Madame على لمسجد فان داخل ررف cards مفصولذ عمل النبي صى ردد عمل النبي صى ردد جس siebie السلام فقلارجى عباد النبي صى ردد النبي صى ردس عباد النبي صى ردد النبي صى ردس цzersaient. إذا القยر podría صなくية سالى لaching συiver وكولانه قال إذا قمت إلى الصلاة فكبح ثم قرأ ما تيصر راك من القرآن ثم رك حتى تطمع إن راكعا ثم رفع حتى تعتد لقائمن ثم رفع حتى تطمع إن ساجدة ثم رفع حتى تطمع إن جاليسة ثم رفع حتى تطمع إن ساجد ثم فعل ذلك في صلاة ككلها مع عمر عمر لم يکيل نائم نائم لا يقل و jedeرض وقتدان العبدي نعم توفي سنة كامل مئو عشرين سنة تعشينة ومئة وقتدان ويقول له واقد ما ذكر هذا وقتدان ويقول له واقد وقتدان ويقول له واقد طيب أبي عفور الأكبر الذي يروع مصعب ابنسع نعم قال رحم الله تعالى باب الدعائف الرقوع خدث نحفص بمأمر قال حدث نشعب من منصور منصور دمه أتامر عن أبي الدوحة مسلم ابن صبيه عن مصروح مصروح بن الأجدع أنا إشى طربي اللعنة قالت كان النبي صلى الله عليه وسلم يقولوا في رقوع وصبيوري سبحانك الله مو ربنا وبحمدك الله مغفر لي هذا يتأول إيش القرآن فسبح بحمد ربك وستحفروا إنه كانت وات باب ما يقول الإمام ومن خلفه إذا رفع رأسوا من الرقوع حدث نآدم قال حدث نبن أبي ذئ محمد بن عدر حمان عن سعيد المقبوري عن أبي ورير طرد الله عن مقال كان النبي صلى الله عليه وسلم إذا قال سمع الله لمن حمدة قال قال اللهم ربنا ولكن الحمد وكان النبي صلى الله عليه وسلم إذا رقع ورقع سيكبع وإذا قام من السردتين قال الله أكبر باب فضل الله مربنا لك الحمد حدث نعبد الله من يوسف قال أخبر نمالك عن سمع عن أبي صالح عن أبي ورير طرد الله وأن رسول الله السلام قال إذا قال الإمام سمع الله لمن حمدة فقول الله مربنا لك الحم فإنه من وافة قوله قول الملائكة فراله ما تقدم من ذنبي باب باب باب إيه فإيه وطبر فستلًا من ما سبل حدث نمعاذ بنفضاله قال حدث نهي شام شام ابن أبي عبد الله سمبر الدستواء عن يحي يحب نأبي كثير طائل إمام سمع عن أبي السلام ثابنا عبد رحمن عن أبي ورير طرد الله وأنه قال لا أقر بنا صلاة النبي صلى الله عليه وسلم فكان أبو ورير طرد الله يقنوك في ركعة في ركعة الأخرى من صلاة الظور وصلاة الآشاء وصلاة صب بعدما يقول سمع الله من حمده فايدع للمؤمنين والعن القفار حدث نعبد الله من أبي الأسوات نسمه عبد الله من من عبد اللدن محمد عبد اللدن محمد قال حدث نئسمعيل ابن عليها عن خارد الحذات خارد من حران عن أبي القلاب عبد الله مزيد من جرني عن أناس رضي الله وأنه قال كان الخنوت في المغرب والفجف تخصيص الفجري بالقنوت بدعك لكن إذا كنت في مزد تصلي إمام فدعهم إذا أرضو أنه صلو إلا لا تقلو وإنقانته فتابع ولا تبطل الصلاة بمتابع تكيير والصحيح من مزها بالشاف عي فرق القنوت فما قال أبل حسن الكرديف رحم الله تعالى ما نقولت لك هذا نقلها بنكسير في المدات والنهاية حدث نعبد الله من المسلمة عن مالك عن نوعي مبنى عبد الله المجمر أنا عليبني أنا عليبني يحب نخلاد نزورق يعني أبي عام رفاع تبن رافع نزورق نزل في الاسنى الددن لأنه عيما يروع عن أبي هرير قال كن يوم النصلي وراء النبي صلى الله عليه وسلم فلما رفع رأسهم نراكع تقال السميع الله لمن حمدا قال رجل وراءه ربنا ولكن الحم حمد كثير طيبًا مباركً في فلما نصرف قال من المتكلم قال أنا عيط بضعة وثلاثين ملك يبتديرونها يتسبقون إليها أيوم يكتوها أول باب لتمعنينة كن يرفع رأسهم نراكع وقال أبي هميد رفع النبي صاصلهم وستواجلسن حتى يقود كل فقارن مكانة حدثن أبي الوليد قل حدثن شعب عن سابكت البنانه قال كن أنا صلى الله عليه وسلم يعطلنا صلىة النبي صاصلهم فكان يصلي وإذا رفع رأسهم نراكع رأسهم نراكع قاما حتى نقول قد نسي نقول لعلا ونسي من كل القياة حدثن أبي الوليد قل حدثن شعب عن الحكم علي بن أبي ليلة عدرحمن أنا البراء رضي الله قال كان رقوع النبي صاصلهم وستواجده وإذا رفع رأسهم نراكع بين استدددتين طريب من السواق حدثن السليمان ومحرب قال حدثن حماد ومزيد عن أيوب عن أبي قلابة قال كان مالك من الخوير رضي الله عنه يدينة كيف كان صلاة النبي صاصلهم وذلك في غير وقت صلاة فقام فأمكان القياة ثم ركع فأمكان الرقوع ثم رفع رأسهم فأن صبا فأن صبا هنية يعني أنتظر هنية قال فصلا بيننا صلاة شيخنا هذا أبي برايد يقول هنا صوابه أبو ظر بالياء في الموضعين واللحمة والمستوى أبي يزيت فيهما أبي يزيت وكان أبو برايد إذا رفع رأسهم من الصدددة الأخرى استواقع أيضا ثم نهاب لاتي يقول عنها جلسة للسطراح بعض يهو بالتكبير حين يستد وقل نافع كان ابن عمر رضي الله عنه يضع يديه قبل ركبة تيهي حدثنا أبي اليمن قال حدثنا شعيب عن الزهري قال أفضرني أبو بكر بن عبد رحمن بن الحارث بن شام وأبو السلمة ابن عبد رحمن أن أبه رأي رضي الله وعنه كان يكبر في كل صلاة من المكتوبة وغيره في رمضان وغيره في يكبر رحين يقول ثم يكبر رحين يركع ثم يكبر ثم يقول سمع الله ثم يكبر رحين يركع ثم يقول سمع الله من حمده ثم يقول ربنا ولكن الحمد قد عياس يقول الله أكبر كناه إساعدين ثم يكبر رحين أرفع رأس أو نسلوت ثم يكبر رحين أسك ثم يكبر رحين أرفع رأس أو نسلوت ثم يكبر رحين أقوم نالجلوس في لثمتين وأفعل ذلك في كل ركعة الحدثة يفرغ من الصلاة ثم يقول حينان صرف والذي نفسي بيدي أن لا أقربكم مش شبهن بصلاة الرسول الله صعصلة إن كانت هذه لصلاة هو حدثة فارقة الدنيا قال قال أبوبك أبوبك أبوب السلمة وقال أبوه غير أطرد الله عنه وكان رسول الله صعصلة في نار فعو رأسة يقول السمع الله لمن حمد ربنا ولكن الحمد يدع لي رجال فيسميهم بأسماء فيقول الله ما أنج الوليدة بن الوليدة أخو خالي وسلمة تبنه شام عياشة بن أبربيع والمستضعفين من الممينين الله ما شد وقتك على مضر وجعلها عليهم سينا كسني يوصف وأهل المشلق يومئذ من مضر مخالفون له يعني كانوا كفارة حدثة عليكم عبد الله قال حدثة نسفيانه غير مرة أن الزهري قال سمعت أنا سب نمالك رضي الله وعنه يقول صقة رسول الله صلى الله عليه وسلم عن فرس ربما قال سفيان من فرس فجرح ششقه الأيمن عليه الصلاة فدخلنا عليه نعود فحضرة الصلاة فصل لبنقائد وقال سفيان مرة صلي نقعود الحلما قض الصلاة عليه الصلاة قال إنما جوع إلى الإمام ونؤتما بي في إذا كبه فكبر وإذا ركع فركع وإذا رفع فرفع وإذا قال سمع الله لمن حمد فقول ربنا ولك الحم وإذا سجد فسكد قل سفيان كذا جاء به معمر قلتنا عم قال لقد حفظ كذا قد حفظ كذا قال الزهري ولك الحم حفظكم إن شقي الأيمن فلما قردنا من عند الزهري قلب نجرائد وانعنده وانعنده فجرح شساقه الأيمن باب فضي السجول حدثنا أبل يمان قال أخبرنا شعيب عن الزهري قال أخبرنا نسعيده مصيد وعقاء بنيزيد اللييسي أن أبه رير القربي الله عنه أخبرهما أن الناس قاله يا رسول الله النرى ربنا يوم القيامة قال هل تمعون في القمر ليلة البدر ليس دونه سحام قال لا يا رسول الله قال فهل تمعون في الشمس ليس دونه سحام قال لا قال فإن كنت رونه كذلك يحشر الناس يوم القيامة فيقول من كان يعبد شيء في الياتبع فمنه من ياتبع الشمس ومنه من ياتبع القبر ومنه من ياتبع الطوغييد وتبق هذه أمة فيها منها في قوها فأتيه م الله فيقول أنا ربكم فأكلون هذا مكانون حتى يأتينا ربنا فإذا جاء ربنا عرفنا فيأتيه م الله كيف فيأتيه لايجوز هذا السواع يأتيه ميأتيه قضي العبن فأكلون أنا ربكم فأكلون أن تربون فيأدعون فيضرب الصراط بين ظهراني جهنем فأكون أول من يجوز من الرسول يؤمة ولا يتكلمي يوم أيضا احد إلا رسول وكلام رسول يوم أيضا اللهم مسلم سلم. نسأل الله نسلم بمنه وكرم رحبته. وفي جهن مكلى ليب مثل شاوك السعدان. هر رأيتم شاوك السعدان. قالوا نعم. قال فإنها مثل شاوك السعدان. غير انه لا يعنى قد رائضة مهى إلا الله. دعنا الان الكلى ليب. تختف الناس بعمالهم فمنهم من يوضى قبيعمل ومنهم من يخرضل. ثم ينجوا. حتى اذا اراد الله رحمة من اراد من اهن النار امر الملائكة يخرجوا من كان يعبض الله في يخرجونهم. اعرفونهم بأثار السجود. وحرم الله عن النار انتأكل اصر السجود. واذا من فئدة الصلاحة ولو كان من القصار. فيخرجون من النار. فكل فكل فكل فكل ابني آدم اتأكله النار. إلا اصر السجود فيخرجون من النار قد من تحشه. اصر الله العافيم. فيصب عليهم ما والحياة في مبتونكما تموت الحبة في حميل السيل. ثم يفروا الله من القضاء بين العباد. ويبقرجون بين الجنة والنار. وهو اخروا اهن النار دقول ان الجنة. مقبلهم بوجي اخطيب الاننار. فيقول يا رب اصرف واجع النار. قد قشه بني ريحها. وأحرقني ذكاءها يعني ريحها يعني اذا وذكاءها يعني يعني حرها. قد قد احرقه وقصاب واجعه. فقوله هل عسيت امفر الى ذلك بك ان تسأل غير ذلك فقول لا وعزيتك فيوقل الله ما يشاقوا من اهد ومثاق. فيصرف الله واجعا اننا. فإذا اقبل بي على الجنة او او اهجاتها. سكة ما شاء الله يسكوا. ثم قال يارض قد امني ان دبا بالجنة. فقول الله ليس قد اعطيت العهود والموسيق. اللي تسأل غير ذلك غير الذي كنت سألتا. اللي تسأل غير الذي كنت سألتا. ايه. قد اعطيت العهود والمثاق في رواية الى فرواية ابن عسكر والموسيق والموسيق. والمثاقل كنت فرواية ابن عسكر والموسيق. ان لا تسأل غير الذي كنت سألتا. فقل الله رب لا اكون اشقى خلقك. فقوله فمعسيت ام اعطيت ذلك ان لا تسأل غير فقول لا وعزيتك لا اسأل غير غير. فيوطي ربه ما شاء من عهد ومثاق فيو قد امه الى باب الجنة. فإذا ابل غبابها فروا ازهرتها وما فيها من مضرح. والصرور فيسكت ما شاء الله يسكت فقل يارقا اتخل الجنة فقول الله وحكا ابن عادا ما اغضرك. ليس قد اعطيت العهود والمثاق في نسق والموسيق. اللي تسأل غير الذي اعطيت فقل يا رب لا تجعني اشقى خلقك. فيوطحك الله وعز وجلمه. فيوطحك لا تسأل نعم يضحك. سبحانه. وعراب قال لا نعد مخيرا من رب يضحك. نعراب المسكين. ثم يأذن له في دقول جنة فقلت من فيتمن. وهمسكين يغلعها. اتمنى عرب 800 قصر مثل قصر فولان وتمنى استرعات وتمنى بستيين وتمنى بمو كان لو ابضلارات ودلارتها مغافة. ما يوجد دلارات هنا. ولا تحتاج لما اتمنى بطبيين. وتمنى كل شيء. صور الذي اتمنى بسيط من اسمام الدنيا. سيتمنى الدنيا. لكن بحسب مرأ. ينسط من الدنيا التي رأة. فقلت من فيتمن حتى اذا قطع امياته. قال الله عز وجنة. من كذة وكذة في الواية تمنى كذة وكذة. يدقب له. يذكره رب. عربك عز وجنة والذي يذكره. تذكر كذة وذكر. تذكر. تذكر. تذكر. تذكر. كذة سبحان الكريم. رحمن. حتى اذا انتهد به الامانيو. قال الله تعالى لك ذلك ومسلوه معه. وهذا يخوانه افقر اهلي مجنة على الاطلاح. لانه اخي لانه اخيرهم دخولا. قال امسعيد ان خدري رضي الله عنه لأبيه رايرا. يخرض ل يعني يعني اير يعني اير دحرج اير دحرج. إلى ينا يسمر اين ده الله سبحانه تعالى. مهلكال لك تدحرجه. نا. قانة أبوسعيد رضي الله ان اي ابيه رايرة رضي الله عنهم ان رسول الله ساصله. قال قال الله انك ذلك وعشهته امسله. قال ابه رايرة رضي الله لن احفظ من الروسول الله ساصله. ان قال لك ذلك ومسلوه معه. قال ابوسعيد اني سمعت ويتقول يقول ذلك لك وعشرط أمثاله يعني ختالة فأبسعيد وكلاه محجة وكلاه مصحية فمرة قال النبي صحصل لك ذلك ومثلهم مع ومرة قال لك ذلك وعشرط أمثال شهد هنا هذا أفقر أهل الجنة أخوة العاق الذي يتفكر في زوال الدنيا وأنه إلى زر فأرض ربك يستقيم على أمره ولو خالفك كل أهل القرن هذا أفقر أهل الجنة يعني كان هذا أفقر أهل الجنة فهم ذلك باللذين لم تأخذهم والكالليب فبالك بالصدقين وشهده أصوى الله أن يحسن لنا وكل خاتي باب يبدي طبعه ويوجاف في السجوط وناذا فضل السجوط إن السجوط إن أثر السجوط حرم الله على الملئة على النرء أن أيش أن تأكل أثر السجوط الجبه والكفين وركبتين والقدمين نصلى الله أن يسترن عاكم بسطر الجميل وأن عافينا وإياك من النار ومن عذاب النار باب يبدي ضبعه ويوجاف في السجوط وبعينا أسفل الدنيا حدثنا يحد مبكير قال حدثني بكر بنمضر هذا أول الوريوية يأتي فيها عبد الله يحب مبكير عن غير الليث ويعن من عن بك ابن مضر لكن هو ضعيف فيما في مالك عن جعفر جعفر ابن أبي وحشية عن ابن هرمز عبد رحمان الارج عن عبد الله عن عبد الله ابن مالك ابن محينة أن النبي صعصلم كان إذا صلاة فراج بينه ديه حتى يبدو إبا ياضو إبطيق وقال الليثو لا أنا أغطقت عندما قلت جعفر ابن أبي وحشية هذا جعفر ابن ربيع وقال الليثو حدثني جعفر ابن ربيع عتنا حوات إذا ماذا جعفر ابن أبي ربيع بابن يستقبل بأطرافي رجليه القبله قاله ابو حميد السائري رضي الله عنه عن النبي صعصلم بابن إذا لم يتم السجود حدثنا الصلط بن محمد قال حدثنا مهديو مهديو بن ميمون عن واصم عن أبي وان شقيق عن حذيفة رضي الله عنه رأى رجل اللي يتم مهوقوعه ونسجوده فلما قضى صلاة قال لا حضيفة ما صليت قالوا أحسيه قالوا ولو مدتة على غير سنة محمد صلى الله عليه وسلم إينا إينا بابن السجود على سبعة أعضم حدثنا قبيصة قبيصة ابن عبت السواج قال حدثنا سوفيان السوري أنا عمر بن دينار عن طوص عن بن عباس رضي الله ونهما أمير النبي صلى الله عليه وسلم الأمير والله والله الزجل عان يسجد على سبعة أعضاء ولا يكف فشارا ولا ثوبا كف فشار يعني ربطه وكف سوب ربطه أو ربط نعم الجبها الجبهاة واليدين والرقبتين والرقبتين حدثنا مستمك نظرهم فردق لحدثنا شعب عن عم طوص عن بن عباس رضي الله عن هما أن النبي صلى الله عليه وسلم أنا عمر بن عن طوص عمر بن دينار طبيعا طبيعا شعبت عن عمر عن طوص عن بن عباس رضي الله عن هما عن النبي صلى الله عليه وسلم قال أمير النبي أن نسجد على سبعة أعضم ولا نكف فثوبا ولا شعر حدثنا آدم قال حدثنا إسرائيل صلى الله عليه وسلم أبي إسحاب أنا أبي إسحاب وهجده عمر بن عبد الله وعلى سبعة عبد الله ميزيد الخطمي أدل الله عن هوا قال حدثنا رب رب نعز برد الله وعنه وغير كذوب قال كنوصلي خلف النبي صلى الله عليه وسلم فإذا قال سمع الله لمن حمده لم يحن أحد ممن ظهر حتى يضع النبي صعصلي حتى يضع النبي صعصلم يبهت على الأرض باب السلود على الأنف حدثنا معالبن أست قال حدثنا وهايب وهبن خالد أنا عبد الله من طوص عن أبي عن ابن عباس رضي الله عنهما قال قال النبي صلى الله عليه ورسلم أمرت أن أسبد على سرعة آغم على الجبهة وأشارة بيديه إلا أعلى أمفى واليدي ورقبتين وأطراف القدمين وننكفى تشتيابة الشعر باب السجود على الأنفى والسجود على الطين حدث نموسى مسمعين قال حدث نهمام ابن يحيا عن يحيا ابن أبي كثير عن أبي السلمة قال ابن عدر حمان قال ابن قلقتوا إلى أبي سعيد من خدري رضي الله عنه فقلت ألى تخرج ألى تخرج بنا إلى النخ نتحدث فخرج فقال قلت حدث منه ما سميعت من النبي صلى الله عليه ورسلم في ليلة القد قال اعتكف رسول الله صلى الله عليه ورسلم عشرى الأول من رمدان وعتكف نمع فاتاظه جبريل فقال ان الذي تعطلوا بؤمنك فعتكفى العشرى الأوسغ. فعتكف نمع ف�اظه جبريل فقال ان الذي تعطلوا بؤمنك قام النبي صلى الله عليه ورسلم خطيباً صبيحة حشرين من رمدان فقال من اعتكف عن نبي صلاسلة فليرجع فإن اوريته فقال من كان عفر فقال من كان عتكف عن نبي صلاسلة فليرجع يعليرجع يعتكف مرة ثاني فإن اوريته لي لطل قدر وإنه انسي وإنه نسي تها وإنه في العشر الأواخر في وطر وإنه رأيته كأنه أسكد سطين وما وكان سقف المسكد جريدا النخ وما نرى في السماء شيء فجاء القزع صحابا فمطرنا فصل لبنى النبي صلى الله عليه ورسل حترعيته أسر اططيني والماء على جبهة رسول الله صلى الله عليه ورسل مؤرنبة تصبيق رؤية باب عقد السيابي وشد بها ومن بما إليه ثوبة إذا خاف أن تنكشف عورته حدثنا محمد النكثير قال حقبرا نسوفيا حمل النكثير العبد وصفيا نسوفيا نسوفرك عن أبي حازم سلمة عن سالب نساعد الرضي الله وما قال كان الناس وما يسلون مع النبي صلى الله عليه ورسل ممعاقض وقزرهم من الصغر على رقاب من الصغر عن الصغر فيها فقيل النساء لا ترفعنا وقوسك كنا حتى يستوى رجال جلوس باب لا يقف شعر حدثنا ابن معمان عارم قال حدثنا حماده بنزايك انا عمر بن دينار ان طبوس طابي عنتبيع حاني بن عبس رضي الله انه مقال امر النبي صلى الله عليه ورسل مني يسnisse عند سبعي آذم ولا يقف سوبة هو ولا شعر باب لا يقف سوبة في الصلاة حدثنا موسيق واسمعين قال حدثنا ابو عوان الوضاح حانا عمر ان عن طبوس حاني بن عبس رضي الله انه مقال عمر يسить عسف يدى على سبعاتي سبعة لا أكوف شعر ولا سوبة باب الدسبيح والدعائي في السجوط حدثا نمسدد قال حدثا نيحي القطن عن سوفيان سوري قال حدثا نمنصور نمعتمر عن مستلم مستلم صباحة أبضوحة عن مصروق عن عيشة رضي الله عنها انها قالت كان النبي صاصلة يكثر أن يقول في رقوعه وسجوده سبحانك الله مربنا وبحمدك الله مغفر لي يتأول القرآن في سورات إذا جاء نصم الله والفتح وعيث الناس يتقول هنا في دين الافجاب في سب بحمد ربك وستغفره إنه كانت وابف كان يقول سبحانك الله مربنا وبحمدك الله مغفر طب نقف كان مودينا لكن الله مستعا نقف عن دباب المكثي بين السددتيني وإن شاء الله درسل قادم يكون بعدى النظر إن شاء الله مقصننا لنا من خجيتك ما تحول به بيننا وبين معاصيك ومن طاعتك ما تبلغنا بها جلناتك ومن اليفين ما تهمون بها علينا مصائب الدنيا الله مدتعنا باسماءنا وأبصارنا وقواتنا ماء حيثنا واجعنا الوارث مننا واجع الف أرنا على منظل مننا ونصرنا على من عادانا اللهم لا تجعل مصيباتنا في ديننا ولا تجعل الدنيا أكبرهم مننا ولا مبلغ عالمنا ولا نار مصيرنا برحمتك أرحم الرحمن وصلى الله وصلى الله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2026-06-06T04:33:13+00:00</dcterms:created>
  <dcterms:modified xsi:type="dcterms:W3CDTF">2026-06-06T04:33:13+00:00</dcterms:modified>
</cp:coreProperties>
</file>

<file path=docProps/custom.xml><?xml version="1.0" encoding="utf-8"?>
<Properties xmlns="http://schemas.openxmlformats.org/officeDocument/2006/custom-properties" xmlns:vt="http://schemas.openxmlformats.org/officeDocument/2006/docPropsVTypes"/>
</file>