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الجوزية(10) شرح فضيلة الشيخ أبي حفص بن العربي الأثري.</w:t>
      </w:r>
    </w:p>
    <w:p>
      <w:pPr>
        <w:jc w:val="right"/>
        <w:spacing w:line="360" w:lineRule="auto"/>
      </w:pPr>
      <w:r>
        <w:rPr>
          <w:sz w:val="24"/>
          <w:szCs w:val="24"/>
          <w:rtl/>
        </w:rPr>
        <w:t xml:space="preserve">مرحمة الله بغكاته ننحمد لله نحمده ونستعيه ونستعفر ونعوذ بالله تعالى من شرور أنفسنا ومن سيئات أعمالنا ما يهد الله فلا مقول لله وما يقبل فلا هاتي له وأشهد أن لا إله إلا الله واحده لا شريك له وشهد أن محمد النعابده ورسوله صلى الله عليه وعلى آله وأصحابه والمهتدين بهذه والمستنين بسنطلة ومجدين أما بعد فخوان في الله أخوات في الله أسأل الله بأسماء الحسن وصفات العلاة أن يرزقنا وياكم العلم النافعة والعمل الصالح وأن يحسن لنا ولكم الختم وأن يجنبنا وياكم الفتن معظر منه بطن ثم أما بعد فنحن في هذه الليلة المباركة بعد مغرب يوم السبط أثال في عشر من شهر شوال سنة 35 بعد 4011 الموافق للحادي عشر أو للتاسعة للتاسعة من شهر أغستص سنة 14 و 800 نكم الماء قد بتدقناه في شرحي كتاب زاد المعاد في هذه خير العباد ومع المدلس العاشر في شرح هذا الكتاب المبارك فس في هذه صلى الله عليه وعلي وسلم في جلوسه واتكاه قال عالما تقول القين رحي مه الله تعال كان صلى الله عليه وعلي وسلم يدussen على الأرض من طواضوعه عليه الصلاة والسلام ومن تزلله الربه جل وعلى كان عدلس على الأرض وعلى الحصير وعلى البساط والبساط وهذا يخال فأفعال الجبابرة فإنهم لا يكادونه فعلون ذلك بل يأنافون من مثل هذا الأمر وهذا سيد الخلق صلى الله عليه وسلم فأهل العلمي وطلبته والدعات الى الله يجب أن يقتدوا بسيد الخلق صلى الله عليه وسلم ولا يقتدوا بالجبابرة يعني قدواتنا هو سيد الخلق محمد صلى الله عليه وسلم فإذا كان النبي صلى الله عليه وسلم قد جلس على الأرض وعلى الحصير وعلى البساط البيساطن يشب السجد فنحن نفعل كما فعله عليه الصلاة والسلام وقالت قيلت بنت مخرى بنت مخرى مبني تميم وكانت قد اتة النبي صلى الله عليه وسلم اتيت رسول الله صلى الله عليه وسلم وهو قاعد القرفة صاء جلسئة قرفة صلى الله عليه وسلم كلم تخشع في الجلسة يعني يدلس جلسة المتخشع المتذل لربه ارئت من الفرق صبحان الله يعني هو يدلس خاشع لله فهي طصاب بالروعب والخوفي عندما رأت وعليه الصلاة والسلام من شدة تتذل له للعز وجل هي خافت فكل مزداد عبد ظل لله كل مزداد عزل وكل مزداد فتقارب بين هذا الله كل مزداد غينا وكل مزداد طوابعا وخشية بين يدى الله كل مزداد رحبة في قلوب الخلق تزداد رحبة في قلوب الخلق كل مزدد طوابعا الله سبحانه ولم قد معليه عديه بنحاة دعاه الى منزلت لى منزلت فألقت إليه جارية الجارية ويسادة نيدلس عليها فجعلها بينه بينه بين عديه وجلسة وجلسة على الارض عديه بنحاة من القائد قال عديه فعرفت أنه ليس بمليه لأذا ليس فعل الملوك هذا فيعل الأمبياء فيعل الرجال الذين هم نجوم الدنيا وأقمارها الملك الملوك عندهم في الغالب شيء من الكبش أو شيء من الطرفع أو عندهم الكبر والترفع فعديه بنحاة من رضي الله عنه عندما وضع النبيو صاصل من الوسادة بينه وبينه قال فعليمت أنه ليس بما أفعرفت أنه ليس بمليه هذا ليس فعل الملوك وكان يستلق أحيانا وربما وضع احد رفليه على الأخرى إذا كان الإنسان يلبس سروالا يلبس ما يستر أوراته فلا حرد أن ينام حتى ولو في المسط على ظهر رافعا احد رضيه على الأخرى هذا لا حرج فيه لكن إنه يلوارد عن ذلك إذا كان إيش إذا كان يلبس سوبا واحدا ولا يلبس سروالا يستر أوراته فحتلات كشف العورة إذا كان إذا كان الإنسان يأمن إنكش يأمن إنكشاف العورة فلا حرج عليه في أن ينام على ظر أمستلق ينعلى ظهر ويضع احد قدمة وحد رجليه على الأخرى لا حرج في مثل هذا هذا من ملاحر جفيه وربما وكان يتكو على الوسادة يتكو على الوسادة بمعنى أنه يضع يده على الوسادة وهم التكي وربما التكي على يساره وربما التكي على يمينه وكان إذا حتاج في خرود توقع على بعض أصحابه من الضعف لا يسى شرط أن يكون من الضعف بربما يتوقع على بعض أصحاب محبة يعني يضع يده على كتف بعض أصحابه من باب المحبة ومن باب التوضد صلى الله عليه وصحبه سلم فما كان يتكلف ما كان يرد موجود ولا يتكلف مفقود كانت حياته بلا تكلف عليه الصلاة والسلام فالذين يريدون أن يمسر سنة رسول الله صلى الله عليه وسلم ويتبعوها ويدع إليها فينبغي أن تكون حياتهم بلا تكلف الذين ينسرون دعوة سيد الخلق صلى الله عليه وسلم ويتمسكون بسنة ويدعون إليها ينبغي أن تكون حياتهم بدون تكلف فهنا هذا لداع للتكلف ولداع المبالغة في أمور الدنيا ما وجد يكفي وفيه الخير ما وجد يكفي وفيه الخير ولداع للتكلف فالتكلف هذا من مأصاب الدعات إلى الله في مقتل من مأصاب الدعات إلى الله في مقتل لأمن تكلف أن بيو صلى الله عليه وسلم ما وجده أكله واجده لبسة ما استطاع أن يفعله بدون التحريم الأمور المحرام والمقروحة بمنوع نكما عد ذلك يتكو علي منه يتكو علي يساره ينام مستلقي على ظهر يتوصد يتوقع على جنبه ينامه على جنبه ينامه في المسجد ينام يستلق على ظهر ممدد قدمي يتكع على ظهر ويضع ردلا فوق الأخرى كل هذا كان يفعله عليه الصلاة والسلام بأبه هو أمي بالنفديه بالدنيا كلها كان يفعل بلا تكلف إفام هذا بلا إيش تكلف لدعل التكلم فص في هذه صلى الله عليه وسلم نحن قلنا هذا أعظم كتاب فقس هذا أعظم كتاب في فقسيرة النبي صلى الله عليه وسلم فص في هذه صلى الله عليه وسلم عند قضاء الحاجة كان إذا دخل الخلاق قال الله مني أوذ بك من الخضث والخبائث أن الخضث والخبائث جمع خبيث وجمع خبيث ذكر الجني وإناثها أنت تستعيذ بالله لأن هذا المكان مكانهم في بعض الروايات يقول أن الله مني أوذ بك من الخضث والخبائث والرج سنجس الشيطان الرجيم وكان إذا خرج يقول غفرانة الحديث إسناده في إسناده مقال لكن صحها إنما تنكبرك أبيحات من الرازي وغير ف الحديث وصحيح وفرانة إذا لماذا يستغفر لأنهم تنع من ذكر الله في هذا المقام إمتنع من ذكر الله في هذا المقام وكان يستنج بالماء طارة وكان يستجم روب الأحجار طارة واجمع بينهما طارة قضية الجمع هذه هكذا الدعب القيم رحمه الله تعالى لكن لا نعلم دليلا صحيح فمن كان عنده إن فليفيد نبي أنه جمع بين الماء والحجار إنما إنما هذا وإما هذا قد نحن الآن قد يستهد جنو ضعب الناس لستنجاء بالحجارة كيف وانا رئيس أو ملك أو زير أو مصطشار أو مدر أمنا أو كذا كيف إننا أستجمر بالحجارة هذه توعتبر قذارة نقول يا آخي الذي أفضل عليكم صحرك الذي أفضل منك أو من أبيك أو من جدك أو من الخلق أجمعين قل استجمر بالحجارة صلى الله عليه ورسلك نعم نحن نشأنا خاصة في مص يصر الله لنا الماء لكن إذا احتاجت إلى الحجارة فلا شيء فيها لا شيء في ذلك فقد فعلها سيد الخلق صلى الله عليه ورسله سيد الخلاء إذا نعم تقول أنا نشأت والماء متواثر فلا حرج لكن لا تستهد جنها لا تستهد جنو هذا الفعل لا تحتق رفع لن فعله سيد الخلاء صلى الله عليه ورسلهم ما جزل أحد نعم أنت لنتفعل أنت لنتفعل ذلك لتيصر الماء أو لتيصر المنديل في جيبي أنت لنتفعل لا تحتق المنياق لا تحتق المنياق أحظر من احتقار في أفئ شيء فعله النبي صلى الله عليه ورسلهم ومن إذلا لله الخلق أقول من إذلا لله إذلا لله إذلا لله الخلق جميع البشر والحيونات انه ماذا ان لا بد لهم الرجيع لا بد لهم ان شيء يخرج تتأفى فنفس البشر منه يعني تتأفى فنفس من رائحة الغاءة الذي يخرجه الانسان وقد الانسان يتحمل ان يعني نجي نفسه ينغف نفسه و لا يتحمل ان ينتهر غيره إلا بعناء إن شديد ولا يطهب إلا من كان محرم خاصة للأطفال لكن لو انه ينغفوا إنسان كبيرا ليس محرمه فاذا من ما تشمعيز نفسه منه جدا فأذل الله البشر بما يخرج منهم اذلهم الله لان الكمال المطلق الله سبحانه وتعالى ذل اذا لم يخرج الغاءة والدون يكاد الانسان جن يكاد يجن اذا ما خرج هذا الشيء فمن رحمة الله بنا مع انه دليل على نقصاننا وهذا من إذلال الله للبشر انك تقول وتطغوه من إذلال الله للبشر وكل البشر لا بدأ يفعل ذلك حتى لا يترفع احد ولا يتكبر احد ولا يضغ احد على احد فالكل يبولوا يتغوط الكل من البشر يبولوا يتغوط اذا ان تأتيه حالات نفس لا بدأ يتذل لفيها لله سبحانه وتعالى فعندما تقوله فرانك تستغفر الله عن أنك في هذه الحالة لم تسلب حربك ولم تذكر أيضا ينبغي علينا نحن طلبة العلم خاصة النكسر من استغفار في كل حال النكسر من استغفار في كل حال فإذا كان في حال الخلاق لا نستغفر ولا نذكر الله ولا نسبحه فإننا ما اندى خروجينا نقول غفرانا لأننا نتناعنا من ذكر الله في هذا المقام وهذا المقام لا كلام فيه ولا تلاوة قرآن ولا ذكر لله عز وجل هذا المكان هذا من أدلت عدم الكلام وعدم الذكر وعدم التسبيح وعدم تلاوة القرآن وكان إذا ذهب في سفره للحاجة إن طبق حتى يتوارع أصحابه ورقما كان يبعد نحو الميليني يعني يمش في الصحراء مسافات طويلة حتى لا يسمع له صوت ولا يشمو له رائحة وفي هذا رد على من الحرف عن الصراء المستقيم وإبتدع بدعة صلعاء لا جذر لها ولا ساق ولا ورق ولا ثمر عندما قال بتبارك ببول النبي صلى الله عليه وسلم وكان يستتروا للحاجة بالهدا في طارة وبحائش النخل طارة هو بشجر الوادي طارة يستتروا من الناس عليه الصعب صلام يبتعد عن القل ويستتر حتى لا يرى وهو في هذا المقام وكان إذا أراد أن يبول في عزاز من الارضي وهو الموضع الصل أخذ عود من الارضي ثانكة به حتى يثرع عن حتى يتحول إلى إلا طراب ثم يقول لما هذا ليأمن الرشاش يعني إذا كان المكان صلبا يسعى إلى حفره وتحرك الصلابة التي فيه بحثة تحول إلى طراب إلا طراب حتى إذا نزل البول لا يرجع منه رشاش على ثيابه وجسته الشريف عليه الصلاة والسلام وكان يرتاد يختار لبوله الموضع الدمث وهو اللي نرخ من الارض يتخير المكان الرخ والليذ الذي لا يرجع منه رشاش وأكثر ما كان يبوله وقاعد حتى قالت عائشة رضي الله عنها من حدثكم أنه كان يقول صلى الله عليه وسلم أنه كان يقول قائماً فلا تصدقما كان يقول إلا قاعدا هذا علمها رضي الله عنها وقد روا مستم في حصحيح من حديث يخذيف ترضي الله عن أنه بالقائما بل أيضا رواه البخاريه رحمه الله تعالى حديث من التفاق عليه حديث يخذيف أنه آت سبافة تقوم يعني مزبلة فبالقائماً وأختلفاه العلم والصحيح وعادات الناس لا تكون حقمًا على السنة فعادات الناس عادات العرب في البداية قالوا أنظر إليه يقولكم أن تقولوا المرأة كان رجال يقولنا قياماً الآن في بعض البلدان العربية استنق يستعي يعني يغنف ويستقذر أن يقول الرجل قائماً فإلعادات لا تكون حقمًا على الشرع بل الشرع والحكم على الواقع وعادات الناس فيجوز البول قائماً ويجوز البول جاليسن والأكثر جالقائداً فإذا كامن الرشاش فإذا أمن الرشاش جاء قائداً فمن طعود وإذا أمن الرشاش قائماً فمن قيام وإذا أمن الرشاش قائداً وقائماً فالقعود أفضل لأنه أغلب أحوال النبي صلى الله عليه وسلم فقيل هذا لبان الجواز وقيل إنما فعله كان من وجعاً بمعبضيه المعبض يعني أباطن وقبة وقيل فعله استشفاء كل هذا كل هذا الأقوال أراد بها أهل العلم أن يوجه مسألة البول قائماً لكن الصحيح من أقوالهم أن العبرة بأمن الرشاش فإذا أمن الرشاش قائداً فاليابل إنسان قائداً وإذا أمن إنسان الرشاش قائماً فالياب القائماً فإذا أمنه قائداً وقائماً فالقعود أفضل لأنه أغلب فئل النبي صلى الله عليه وسلم قال الشافئي رحمه الله والعراب تستشفى من وجع الصلب بالبول قائماً اذا في الطرق أن من وجع الصلب عن العمود الفقري يعني من وجع الزه أن العرب كان مشوراً إنه أن المريض بشئ في ظار يقول قائماً من ببل السشفاء لكن هذا فئن النبي صلى الله عليه وسلم يدل على الجواز والأبرة بما هذا بأمن الرشاش إن أمن الرشاش وهو قائد فهو أفضل وإن أمن الرشاش وهو قائماً فاليابل قائماً وإن أمن الرشاش من قعود ومن قيام فالقعود أفضل والسحيح إن القائم يقول والسحيح أنه إنما فعل ذلك تنزوهاً وبعد من إصابة البول الذي أنا دن تحول الأمن الرشاش فإنما فعل هذا لما أباءت سباقة تقوم منه ملقى القناسة وتسمى المزبلة وهي تكون مرتفع فلوبال فيها رجل قائد لرتد عليه بول وهو صلى الله عليه وسلم استتربيها وجعلها بينه وبين الحائق فلم يكن بود من بوله قائماً والله أعلى وقد ذكرت المزيو عن عمر بن الخطع عمر بن الخطاب رضي الله عنه قال رأان النبي صلى الله عليه وسلم وأنا هبول قائماً فقال يا عمر لا تبل قائماً قال فما بلت قائماً بعده حديث عند الترمزي قال الترمزيو رحمه الله في جميع وإنما رفعه عبد الكريم ابن أبل مخارق وهو ضائف عند إه الحديث متفق على بعض فالحديث وضعيث وفي مصند البزار وغيره من حديث عبد الله بن بريدة بريدة بن الخصايب رضي الله عن عن أبيه أن رسول الله صلى الله عليه وسلم قال ثلاث من الجفاء أن يبول رجل قائما أو يمسحة جبهاته قبل أن يفرغ من صلاة أو ينفخ في سجود ورواه الترمزيو وقاله غير محفوف وقال البزار لا نعلم عن عبد الله بن بريدة إلا سعيد من عبيد الله ولم يجرف بشي وقال ابن أبي حاتم هو بصري فيقة مشهور وكان يخرج من الخلاق ثيقر القرآن وكان يستنج ويستدمر بشمال ولم يكن يصمع شيء منما يصمعه المبتلون بالوصواص من نترف ذكر يقف وبعضهم في كتب الفق يعني هناك توجد عجائب غرائب والنحنحة والقافز ومسك الحب وطلع الدرج وحشو الققم في الإحليل وصب الماء فيه وتفقده الفينا تباعدا الفينا ونحن ذلك من بداع أهل الوصواص نسأل الله العافية بعض الناس يواصواصف الوقواء أقفر ميواء بداية الوصواصف الوضو يقف يفوابق بس حتى قل بسم الله الرحمن رحمي أخذ وقت ويغسل يا داية فبغسل يا داية يرجع لقل على العل الزفر هذا ما أرصف قص أضفر قص الأضفر يا أرح نفس العل وقتطع هذا ما ويضل يم يغسل يا ري انتحت الرقع الأولى وهو ما زال في المضمضة وقد تنتهي الصلاوة وما زال في الواجش نفس المسألة هناك وصواص في لستنجاء لا أن تستنجيت قضي الأم لعلى الماء الذي أنستنجيت به ونزلت قطرة منه في ثوب لأنها كانت نجسة إذا ما ذه إذا سيغسل سيابة لا يستطيع أن يغسل فيابة في المسجد إذا سيذهب إلى البيت إذا سيطرك الصلاة الشيطان حريص وهي تخلي أهل مهو أن الذي قطل التسعة واتسعين عندما سألعن أعلم أهل الارض فأتاجه ودله على عابت فقطأله أكمل به المئة لكن لما سألعب عد ذلك عن أعلم أهل الارض لأنه أنعم الله عليه بطالب إلم فدله على العالم الذي أرشده فكذالي فرق عظن جبداً بين العباد كثيراً من أسأل عن تشريك الني يا أخي أنت ستصوم اليوم ستصوم الإثنين سيوافق الخامي سعشر سوم الإثنين وخلص لا طبنة سأجعل الإثنين وجعلو خامي سعشر وجعلو الوجه الله وجعلو إبيراً واحسانة وجعل هو رب العالمين هو من النازيوات الأج مهرب العالمين النازيوات الأج سنصل ركعتم بعد الوضوع رب العد الوضوع وإيه نيتك وإيه وإيه تعمل معنا أنت صلح المهمة أنك صلح المهمة أنك صوم لدعيل المبالغات لدعيل أنظل وحل كان السلفة فعلون هذا نويته وصل ركعتين لأيش ركعتين هو ألا بعد تحيط مسك وإيه بعد الوضوع وصنة الزورة قبلي واجعلها لله سبحانه انها كله لله لا داعي للوصاب تتعبد لله تعبد لله تعبد لله المهمة أننا عبد الله سبحانه وتعالى كما شارع وكما فعلى سيد خلقي صلى الله عليه وسلم وصحابه الكرا فلوصواص يجئي جئي الشيطان الإنساء لعلى لعلى نقفت بو ولذلك جاء رجل يحكلنا على ما تبن القيم عليه رحمة الله في كتاب إغاسة الله فان من مصيد الشيطان قل جاء رجل الابن عطيف قل يأمام نزلت إلى البح وغتست سلاثة غطصات فهل تباح ليصلا قال لا قال كيف قال لأن القلم قدروفع القلم قدروفع يمجنون يعني نزل واحد نزل أن إنه نمث ونوى أنه يستمح الصلاة وتوضع ووى وخرد يا مولانة هل هل يصمع صلى ركتين نخل للا تصلي أنت ورفعك القلم من المصواص إن الشيطان يأتي لإلا أنت استنجيت الحمد لله قضي الأمث وليس معنى هذا أنكة فرد ليس معنى هذا أنكة فرد لا تقل في نفسك تحر نفسك جيداً نظف نفسك جيداً ثم خرج ولا تبالي بمغرأ ذلك أخشه لعن يمكن أحتمال كله هذا كلام باطل وهمتخل من مداخل الشيطان الشيطان الذي أخرى جأب وين من الجنة لا يكون حريصًا علينا الشيطان الذي أخرى جأب وين من الجنة لا يكون حريصًا علينا أبداً بل هو حريصًا على إخرى جنة أيضاً من الجنة فلا دعني الوسبس نظفت نفسك استنجيت إنسنب إنسن تباول ثلاثة أحجى أمسك من دلين أو أمسك من أفضطع المندي المثلاً قطع ثلاث قطع ومرة مرة مرة ألقى بثلاث قطع خمس انته هل بقيت أثر للباول لا يوجد خلص الحمدل لو انتات المسأل أو بثلاثة أحجى انتات المسألة والحمدل الله استنجيت وغسلت ثلاث مرة خمس مرة حتى نقيت نفسك خلاصة معنان أخشى لعن لباول على قبيات تم الماء جانزل يعني أنت تستنجي الماء نزل على أصابعك نزل على يادك وتعارى أمه الماء تجاء على الباولي تحير خلاص لا احتمال بين الظفر والجل يوجد قطرت باول أنا لم أنتبه والحل سأخرض من صلاة لأبتاء لأبسل ياد ذهب غسل يادة خلامه احتمال المأمد مجاعة تحت الظف لا أحسن شئن مئن والعيادة بالله مسأل الله العافي ياكم والوساوس الرصاصة لما كان يتكلف دخول الشيطة للإنسان في هذه الأباب كثير جدا أنظر يعني بعض طبعا نحن لا نعيب على الأئمة إنما نعيب على المقلدة العميان الذين أتوا بدين جديد بدين لم يشاهر رسول الله صلى الله عليه وسلم رسع سلمة وكان يخرج من الخلاء فيقرأ القرآن يعبا دخول يقرأ القرآن خلاص وستنجى أنتال أم وتوضع وستجمر بشمه ولم يكن يصنع شيئاً من ما يستعه المبتلونة بالوصواص من نطر الثكرة ونحنها يظلت نحن عشان يخرج بقال بول والقفس يظل يقفس في الحمة يمصر قضأ حجأ مصرعة أم أم طبل ورقس ومسك الحب وطلع الدرج يصعت سلمة وإنزل ومن حشو القطن في الإحليل يحشو تبلي ماذا كل هذا لناس ياخل حتى المرأ لو أن لو أن حيضها تحرك في داخل الرحم ولم ينزل قطرة منه فليست حائضًا لو أن خلاص يموعدها موعد حيضًا موعد حيضها اليوم وشعرت بأن الحيضة في داخل رحنا ما لم تخرج مكتة إلى خارج الرحم فليست حائط أمضر معن الحيض موجود ليست حائط أبعض الناس يتبارد وقالوا ببطلان صلاة من يحمل الطف الذي يكون محفظًا وفي الحفاظة باول والباول الأخرج من الحفاظ تمه الباول الغائف فبطنًا إذاً صلاة نجميعًا باطل ما لم يخرج ما لم أش؟ ما لم يخرج ما لم الولد باول الحفاظة تمسك بباول ولا ولا ميخرج منها شي نفس المسألة كأنك أنت الباول كأن الباول في بطنك أو أن الغائط في بطنًا ما لم يخرج إذا خارج نجس ما لم يخرج فلا حكم على إذاً لديعه للوساوس وحشو القطن في الاحليل وصب الماء في وتفقودي الفين بعد الفين يظل ينظر في نفس في بول لا يوجد بول نحاول ولا قوى إنه لله رجعه واذا كله للأسف ذكر في بعض قتوب الفقن أسأل الله أن يفقطه نفديني ونحو ذلك من بدا أهل المسواس وقدروي عنه صلى الله عليه وسلم أنه كان إذا بل نترا ذكره ثلاثن هذا حدث ضعيف جدا وإن أخرجه إمام أحمد في مستاذ وابنماجه وروي أنه أمر به ولكن لا يصحو لا يصحو من فعله ولا أمره قاله أبو جعفر العقيلي إمام العقيلي صاحب كبتاب الضعفاء وكان إذا سلم عليه أحد مهوابول لم يرد عليه ذكره مستلم في صحيح عن ابن عمر رضي الله عنهما ورول بزار في مصنديه في هذه القصة أنه رد عليه ثم قال إنما ردت عليك خشيت أن تقول سلم تعليف لم يرد علي سلام فإن رأيتني فإذا رأيتني كذا فلا تسلم علي فإن لا أرد عليك السلام وقد قيل لعلى هذا كان مرة وقيل حديث مستلم أصحو إذا قاعدة أخوات قاعدة كتب هذه القوات قاعدة إذا اختلف حديثان أحدهم في الصحيحين أو في أحديم والآخر في غير اهما ولم يمكن فائف يوجب الجم فإذا لم يمكن الجم إذا لم يمكن الجم وقيل حديث مصليمن أصحو أنهم رواية الضحاك بن عثمان أن نافع عن ابن عمر وحديث البزار من رواية أبي بكر رجل من أولاد عبد الله بن عمر أن نافع عنه قيل وأبكل إن هذا هو أبكل بن عمر ابن عبد رحمان ابن عبد الله بن عمر روا عنه ما ليكون وغير وضحاك أوسق منه وكان إذا استنجب الماء ضرب يده بعد ذلك على الأرض و هذا من عظيم نظافة عليه الصلاة والسلام لا يليق ما زلت أقول بطلبة العلم يخرج من الحمام يتوضع مباشرة ولو كنت تبول فقط إمسح يده إن وجدت صابون فالحمد لله إغسليادك دائماً بالصول بعد القروج من الحمام لأن ندينا نهودينا مضافة ويجب أن نكون قد وتل الناس في كل خي وفي كل فض وإذا لم تجد فمسح يده بمكان الصبون على الصرميك وهاكد رصاصلام كان إذا استنجى مسح يده بالأرض الطرب من نظر في مطهر مطهر عبن جداً لكن يبدو أنه كان زماناً يبدو أنه أن أصبح مأول الأمراض وكان إذا جلس وكان إذا استنجى بالماء ضرب يده بعد ذلك على الأرض وكان إذا جلس لحاجة لم يرفع سوبه حتى يدن ومن الأرض من عظيم خلق عليه الصلاة والسلام إذا كنت تقد حاجتك في الصحراء الاسف تريد بعض الناس نسأل الله أن يهديهم أن يصلحهم يقف مثنم في طريق والبيوت من حوله وقد توجد نساء في شروفات ويقف يبوش يأخي استحي استحي الحياة كله غير الحياة والإمن قرناء النبي صاصلاً كان يكون في الصحراء ويكون بعيداً ومع ذلك ما يكشف نفسه إلا عند اقتربه من الأرض حتى لا ينكشف شيء من جسده الشرف عليه الصلاة والسلام وكان إذا جلس لحاجاته لم يرفع ثوبه حتى يدن ومن الأرض لا البعض لا يباج نسأل الله العافية والسطرة والصول فسهم في هديه صلى الله عليه وسلم في الفترة وتوابعها الفترة سنن الفترة سنن الإسلام قد سبق الخلاق هل ولد صلى الله عليه وسلم مختون أو ختمت الملائكة يوم شك قصده لأول مرة أو ختمه جده عبد المطلب قضية أنه لد مختون لا يوجد عليها دني عليه الصلاة والسلام وكان يعجبه التيم في تنعوله وترجله وطهوره وأخذه عقائه كان يقدم ليمين دائماً في أشف أفعل الخير في الأفعل المضافة في الأخذ في الأعطاء لا بعضنا يعجب أش شمان يأخذ ويأطي و لدرجة أن وصل الأمر إلى المحرمات وهي الأكل بشمان وشرب بشمان لا التيمون هذا من سنة عليه الصلاة والسلام وكانت يمين لطعامه وشرابه وطهوره ويساره لخلائه ونحو من إزالة الأذاء يعني التعبود باليمين والأمور الطيبة الخيرة باليمين والشمال لنخلاء وإزالة الأذاء هكذا هذه سنة عليه الصلاة والسلام هذه سنة وكانه في حلق الرأسي تركه كله أو أخذه كل لا اليوم كبوريه وتمع خمسين حلقة ما أدري أش أسماء مؤظامها قزع الذي نهى عنهم لبيو صاصل جمباريو كبوريو ماء إما أن يأخذه إما أن يحلقه وإما أن يتركه وكان يطلب بمن كبيره عليه الصلاة والسلام ولم يكن يحلق بعضه وإدع بعضه ولم يحفظ عنه حلقه إلا في نسوك ولمراد بالحرق هنا لتتضح المسألة حتى لا يشكل الكلام فبعبنا قد يقص بالمقص مثلا يأخذ رأسه بالمقص مثلا ويساوي بينه هذا لا حرج فيه لكن المراد بالحلق الحرق بالموسى فلا يحلق جز ويطرق جز يجوع يحلق من هنا ويطرق البقية أو يحلق من هنا ويطرق البقية تماني جعلك أصلاعا تماني جعلهم صلاعا ويرتحون كانهم يعني ولو بطلوب الصلاع لتمنى واش الشعر وكان يحب السواء عليها الصلاة والسلام بعض الناس أئما فلنجلس الإمام على المبرد وتسوى أو جلس في وصط إخواني وتسوى قد ينضع هذا هذا اختلف أهل العلم في مسألة السوك هل هو باليمين أن بالشمال أيهم أرجح الارجح إن كان من باب الططيوب فبليمي وإن كان من باب الطنظيف فبالشمال أرجح Depending further من باب الططيوب وليس مباب الطنظيف الجلب الارجح إن justElsan الآن إلى الأ unserenنا وغسمنا فمنة بعد الطعام بالصبور وخلاصى الح updل الله كم نفس الصلاة أن سكتا سواكا هل تساوق ططيوبا طنظفاً من ماذا ما يوجد أفرط عمط نظفه إنما عندما تتساوى كون تتساوى ططيباً فالأرض حفئ أنه بليمين لأنهم باب الططيب والذي شخص الإسلام ساقل ساقل خلاف وضكر هذا رحمة الله تعالى عليه فإنكان من باب الططيب هو الأظهر فبيليمين وإنكان من باب الطنظف فام ببي بليساً وكان يحب السواك وياثان يستاك مفتراً وصائمة شافعية قالوا لا لا تساوك بعد الزوان لماذا من أدل خلوف فام الصائم لا الخلوف ما يخرج من جوف الفام الخلوف يخرج من المعدة ويستاك عند الانتباه من النوم عندما قموا النومة وعند الوضو وعند الصلاة وعند دخول المنزل وكان يستاكوا بعود الاراة الوصوك المعروب شجر اسم شجر الاراة ولهو نب والذي نحن نتساوك به الجذور وليسة السيقان اسقان خضراء اسقان خضراء ولهو نب النبته هذا يشرب إلا جن المائد وعلا جن البطن وعرف أهل اليمن وآهل جزيرة اللي يعني ان اماكن التي يوجد فيه سواك ان اراج شجرة تكون جوضورها من تدفر المان فان تتحفر فرمال تأتجد هذه الجوضور تقاو هذا والسواك الذي نحن نستعمل يجوز ان نقع من جريد النخين وأن نستاك به واسواك طيب جريد النخين هذا الذي امامكم هذا لو قطاع تقلت عتن تستاك بها لحرج اذا لم تجد سواكا الذي والاراك فالاكن غالب السواك اذا اطلق انهم خشب الاراك وكان يقصر الططيب خوب بأيليه الطيب عليه الصلاة والسلام وهاكذا ينبغل طالب العلم ان تكون رأيحة غالب اقل غالب اذا اصاب عارق اذا كان في عمل اذا كان في كذلك ان ينبغي ان تكون رأيحة طيبة وكان يقصر الططيب ويحب الطيب وذكر عنه انه كان يطليب النورة لكن الحديثة ضعيف النورة يعني ايش مزيل الشعر بأي ان اختصلك المسألة مزيل الشعر وكان او لن يسدل شعره يسدله هكذا ثم فرقه من الواصر ليس من الجم ولمنف ثلاثين لا يفريق من الواصر عليه الصلاة والسلام والفرق ان يجع لشعره فرقتين كل فرقت زؤابه قطعه والسدل ان يسدله من الاراي والاجعاء ولا يجعله فرقتين ولم يدخل حماما قطت ولا رأونا لعلى هم رأوه بعينه ولم يصفح في الحمام حديث اللي ما هو الحمام الحمام عندنا الذي نقضي في حاجاتنا لا المقصوب الحمام لعلى رائطه استطهى الحمامات العام التي كان يقتسل فيها رأينا الحمام الحمس غار قبل اربعين سنة كان حماما تعاما فيها مأساخن وبارت والناس يدخلنا في حدث لاختلاد ويحدث يعني حدث لاختلاد برجل من وبعض يكون سفيها لا يستاته وقد يعني يعني قص ربعض الناس و وتخقلي تبعض الفاسي قد بعض الفاسيخين طيب وإن كان الأصبع انهما كان يوجد اختلاد اقول هذا والأصف فأل رساء سلام لعلى هم رأى الحمام لكن قول ابن القيم لم يصحف الحمام يحديث هذا خطأ منه رحمة الله تعالى يعالى الشيخان الارنع اطيام رحمة الله تعالى عليهم شخص عبما زل حياً فقد ورد في الباب ثلاثة أحاديث صحيحة الاولحديث جابر مرفوعا من كان يؤمن بالله وليوم الاخر فل يدخ الحليلته الحمام الحلال عن الزوجة ومن كان يؤمن بالله وليوم الاخر فل يدخل الحمام إلا بمئزل ومن كان يؤمن بالله وليوم الاخر ثلاث علم اذا تنوضار علي الخمر اخرجا الحاكم في المستدرك و الترميذي واخرج النسأيش شطر وصحاحة والحاكم وفقه الزهبي وقالت ترمذي وحديث الحسن الزريب وجود إسناده الحافظ من حجر ولاه شواهد كثيرة السانحديث أم الدرداء عند أحمد وغيره والسالحديث أبل مليح قال داخل نسوة من أهل الشمعنا عيشة رضي الله عنها فقالت من من أن تنقلنا من اشئ من أهل الشمق قالت لعلى كلنا من الكورة الكورة عن المدينة التي تدخلون ساوها الحمامات كلنا نعم قالت أما إني سمعت رسول الله صلى الله عليه وسلم يقول ما من مرأة تخلع سيابها في غير بها إتها إلا هتكت ما بينها بين الله تعالى كفير من الأخوات النساء تسأل يعني لو زارت أختلها فلو هذا لا المحصد ايش الاماكن التي مثل مثل مثلا البلجات مثل شواطئ مهم والغم هذا الذي يحرم اما تبهي لو دخلت عند أخواتها لو دخلت تقضة حجد لو دخلت حمامات المسجد يعني ستقضة حجتها هي لبسة خيمة نجئ لها بخيام و تقضة أمائة لابد أن فاللمقصود هذه يعني بحديث ممن مرأة تتخلع سيابها في غير بيتها المقصود ايش في الاماكن التي لا يؤمن السطر فيها الحمامات العامة البلجات شواطئ أماكن الفسطي والفجور مثل هذا أما مثل ما يعني عند أخواتها أما هي في المسجد لاحرج جائة المسجد ولا هنهن مصلا خاص بهن ولا يطلع لهن أحد منه أجل لحرج أن تتخفف من سيابها لاحرج عليها وعند الصلاة البس لاحرج أن تكشف شعرها أمن أخواتها لاحرج أن إذا ذهبت لزيارة أخواتها أن تتخل الحمام حمام اللذي نحن سميل حمام إنه مهوة الخلاة يسمو الحقلط الخلاة لكن نحن نقول الحمام تجوز تاتخل الطضاء حاجاتها واللوبو كلو هذا لاحرج فيه لكن المسألة أيضا ما يبالغ فيها لا تغتاسل لغير حاجة في غير بيتها لكن معتاكف في المسجد تغتاسل ولا حرج لا أحد عندها لكن تذابت تزرق اختها والجوحار تذهب تغتاسل لأتذهب إلى بيته فالحياة كلو بوغل وكان لهم مقحلة صلى الله عليه وسلم يكتحل منها كل ليلة الثلاثة عند النوم في كلعي أموما هو كان يكتحل عليها الصلاة والسلام لأن الحديث بيظر الله بظفيك لاملا لكن كان يكتحل عليها الصلاة والسلام وقتلف الصحابة في خضاب الخضاب مع نائش أن يحياته صلى الله عليه وسلم أنه ، حلت رأسه لكن رأسه عليه الصلاةما禁 فيه شاء رعابية في هي نس لن يخضب وقال أبحdepth ريرTE خضаб وقدروة حماد بن سلمة عن حمايد عن أنس قال رأيته شاء رسول الله صلى الله عليه وسلم مقبوب قال حماد واخبارني عبد الله بن محمدrentبنعقين في هكلام قال رأيته شاء رسول الله صلى الله عليه وسلمة إن دعنت بنمالك مقبوب وقال الطائفه كان رسول الله صلى الله عليه وسلم من ما يكسر الطيب قد حمر رشعه فكان يظن مخبوباً ولم يخضل وقال أبريمسة اتيت اقدلعاً اتيت رسول الله صلى الله عليه وسلم مع ابن الليل فقال اهذا بنوك قلت نعم أشهد به فقال لا تجن عليه ولا ايرن عليك قال ورأيت الشيب الأحمر في النبي صلى الله عليه وسلم قال الترمذيه هذا الشيء احسن شيء مروية في هذا الباب افسره لأن الروايات الصحيحة النبي صلى الله عليه وسلم من ما يبلغ الشيب لا يعني كان شعرات ولا على خضبها النبي صلى الله عليه وسلم مرر أو مرقيل فالذين قالوا لم يخطب اينا كان ينا يدوهم لقلة الشيب في علي الصلاة والسلام والذين قالوا خضب خضب مرمر ته والخضب بمعنى ايشه بمعنى الحناء إنه وضح الناء على لخيات عليه الصلاة والسلام على شعر قال الحماد بنسلمة عن سماك بنحرب طيلة لجابر بنسمره كان في رأس النبي صلى الله عليه وسلم شيب قال لم يكن في رأس شيء إلا شعرات في مفري فرأس إذا الدهن وارهن الده يعني عندما يطيير إما يظهر البياط في رأس عليه الصلاة قال أناس وكان رسول الله صلى الله عليه وسلم يكسر دهن رأسي والحياتي ويكسر القناع كأنه فوبه وشوبه زيات عليه الصلاة والسلام ناك إنها هذا الحديث بعيث حنوك حنوك فض فض حنوك فض حنوك فض حنوك فض حنوك فض حنوك فض حنوك فضل الله يكسر القناع يعني يكسر دهن زيات وكانني أن رأسه محنع طيب لا أذعو هذا الحديث ضعي وكان يحب الطراجل وكان يرجل نفسه تارة وطراجل عائشة واخر اتارة طراجل قمشة الشعر وفي من النات بأهل البيت والتلاتف من المرأة أنتما تمشت رأس زوجيها أنتما تمشت لحياته لكن طلاتف نحن قلنا هو أكمل الخلق في كل شيء عليها الصلاة والسلام والله عز وجل راح من بيه بأن نزع الغيرة من قلوب نسائه يعني من عام أدلة نبواته أل المدية قنا رجل أن يتزوج بتسعي نساء مرة واحدة يجمع بين تسعي نساء وسرية تيني ولم ينغصنا عليها حياتة دائترك أمور أن يسير جدا لنات لا تذكر يعني لا تذكر لكن ما وجدت الغيرة مثلا أئما وقفت واحدة وقلت الطلقني مثل الآن إذا تزوجت فطلقني أو مثلا تذهاب وتسوب وتلعن وتدخلوا محاكم وعمة ما وجد هذا نزع الله الغيرة من قلوب أمهات المؤمنين أن هنا سيدات نساء العالمين فنزع الله الغيرة من قلوبه إن إكرامل النبي صلى الله عليه وسلم فمن جملة ذلك عايش كانت مشت يعني طواتد وطلاتف ماذا تفعلوا أي مرأة عاقل هذا ليس من بب يعني ما هو للأسف توجد على المانية مؤثر على قلوب كثير من المسلمين ونعنكم تخدامه شيعنكم تخدامه يعني ام المؤمن الفعلات شبه ام المؤمنين العاكس لما تطيبه تاخذ صيباً وهي اللاته تطيبه وأخارد وتمشت رأسة وتمشف لحياته هذا من مازيد التراخم والتواد والتعاط فالزيد البراكة في البيود وازيد الخير لكن أينا هنا العاقلات يعني كما قلت نحن في أمس الحاجة لأطقيا والعاقلة إرجال يتقوم الله ونساء يكون عنده النعاق وفا أيام Hostel لم ت SF مزيد لما تستشت لما او حياتهти من other videos في quality ا Mage says وي need a load in the corner of the earth لما تستشتق seem to release هذا الميزيد الموادة والمحب البيوت لمراراً وتكررًا أقول البيوت لا تقوم بالحب وعب فكامًا رجل ومراء من الابتدائية إلى الأعدادية إلى السنوية إلى الجامع وهو يحبوات حبه فإذا تزوج طلقى وختلفة وتناكدا وتحولة البيوت من بوت محبة إلى بوت كرهية وإلا هم وغم لالبيوت تقوم على الموادة والرحمة تقوم أسل الأسل الذي تقوم علي هو الموادة والرحمة فهو عندما تتوادد إليه وتوادد إليه ويرحمها ويعطيف عليها وهي تكرمه هذا الذي به تقوم البيوت فلما جئ المرأة العقل واتطيب معوم المؤمنيني التي طيبة النبي صعسلم في عمرات وفي حدج بعد اعي قبل أن يحرم إيه يا إليه لما عندما تطيب وتمشت رأس هذا من ميزيد الموادة أعباد الجهي لا تفن عن هذا يعني نسأل الله العافية نسأل الله العافية مثل بعض المجرمات يعني تقول إنها يعني إن زوجها يازني بمائة مرأولة زوج بثانية فإلى الله المشتكة أاتود موادة وما يجد رحمة نسأل الله العافية مخالفة الشرع ومخالفة سنة سيض الخلق صعسلم هي سبب لكل شر ولكل بلي ولكل مصيبة تقع بالأمة وكان الجماء وكان شعر فوق الجمة ودون الوافرة يعني يضرب هنا وينزل إلا أن يصل بمن كبيره عليه الصلاة والسلام شعر المرأة يجب أن يكون طوي لا إنسأل يوم يعجبها إنها تقص شعراء لفق تفمن لو لو حلقته بالله تشبهًا بالكافرة المتحضرة جدا التي تلبس بادل يا آخي نحن نان البسر يا آخي نحن نان البسر يا آخي نحن نان البسر يا آخي نحن نان البسر يا آخي نحن نان البسر نأهي تريد أن تتحبر وتلبس البسر وتقصر شعراء طي وماذ مبقية أشيق إلا الله المشتكة نتغير خلق الله هناك أشياء لا تستطيع أن تغيرها من خلق الله فإلا الله المشتكة إلا الله المشتكة وكانت جمته فضرب شحمة أذنية وإذا طال جعله قدائر أربعا ضفاء يعني إذا طال شعر يجعله ضفاءر لكن وضع العرب يختلف يعني أنت مثل لو في بادية من بوادي مثل اليمن أو السعودية عندما مثل أنت تجعل شعر أمر أمر عاد أمر لا شيء فيه لكن تجعلنا أها بدعة جعلنا بدعة جديد لا داعي يعني هذا ليس ليس سنة تميطة حتى نحيها ولا يعني هذا من سنة العادات عادات مقبولة في بعض البلدام عادات طرفة في بعض البلدام فدعنا يعني نسع لأحياء مهو أعظم أجل لكن يعني لاداء مثن واحد يجعل شعره ضفاءر إراءة شبه بالنساء صحاب اللحاة وما ترك شعره لا تشبه بالنساء إطاف يعني إلى الله المشتك قالت أنه هذه معلينا رسول الله صلى الله عليه وسلم مكتا قدمة ولا هو أربع عاداء ر والغاداء رضفاءر هذا حديث صحيح فعلى هنبيو صحصة والله تريد أن تحي هذه السنة تريدت فعلها أعمل شعرك ضفاءر ويدلس في البطنس في ساحة ساحة خلاص أنت جي تبس هذا يعني أن نفتح أبواب شعر نبعض الشباب خلاصة الحمد اللرسة السلامك النوضفاءر فعمل ضفاءر وطلع هذا أحياء أن يسنة النبي صلى الله عليه وسلم أخلى يرض عليك هذا فعلىها في وقت إن يقبل مثل هذا شيخ الإسلام من نتيمية مثل هذه المرتحة لفر يقول تر كل المستحب في بعض الأوقات المستحب هذا هو هذا هو يخرج واحد يعني شخن الشخمك بالعليه رحمة الله كان شعر وشعره تأيضرب المنك ونؤونا البس العاماء ويظهر من خلفها ما هذا الغطرة أو نسماء صعر قمار هذه تسمى قمار ما سحى على قماره وهذا الغطرة هذا لنبعض الناس يعني قل من أي نجعتهم بهذا الرسوع السلام كان يلبس العاماء النعم وهذه أيضا فالتطويل الشعر إأمن فعله إستنانا بالنبي صعاصلة فهذا أمر خيط لكن إذا كان هذا سيصدو عن سبيل الله وصدو عن دن الله ف يعني يعني ترك المستحب في بعض الأوقات المستحب زد إنك تضفر شعرك طيب تضفر شعرك وتجالس في البيد لمدتسه طيب من ظهر العصر أقول لك أكثر من هذا من العشاء للفاجش هذا ما شاء الله يعني هذا وقت عظن ددن وأنت أحييت السنة وما جئت ببالية أدعي سنة ويطلع بقى يخرج بضفائر وينا استعاد السنين لا نصر الله العافي ورس الله أن يقفعنا السنة أهل الشر أن يقفها كفن وكان صلى الله عليه وسلم لا يرد الطيب وتبت عنه في صاح المسلم أنه قال من عورض عليه ريحان فلا يرد فإنه طيب رائحة خفيف المحمل هذا رفض الحديث وبعضم يروي من عورض عليه طيب فلا يرد وليس ممعنا فإن ريحان لا تكسر المنة باخذ وقد عاجرة العادة بالتسام حببق في بعض ريحان ريحان بخلاف المسك والعمبر والغالية ونحوها إلا هذه أمور غالية ولكن الذي فبت عنه من حديث عزرة تبني فابت عن سمامة تقال أناس رضي الله عن كان رسول الله صلى الله عليه وسلم لا يرد الطيب إذا مفر من عورض عليه حديث من عورض علي الطيب إنما لذي صحمن المنعورض عليه عيش ريحان أما هو عليه صحة سلم فما كان ليرد الطيب وأما حديث بني عمر رضي الله ما ثلاث لا ترد الوسائد والدهن واللبن فحديث معلون رواه الترميذي وذكر علاته ولا أحفظ الآن ما قيل في رحمة الله تعالى علي هذا الكتاب المطبوع في خمس مجلدات كتابه من القي في رحلة صفر من قلبه وصدره ولم تكن مكتبة ه معه فعلى فعلى الدنيا السلام وعلى العلم فاليابك من كان باكيا ما ذا عندنا من العلم إلا القشور نسأل الله السلام والسطر والصون والعافي إلا أنه مرواية عبد الله ابن مسلم ابن جندا عن أبيها عن ابن أمر رضي الله عن اللي يرد عليه الأرنعوطيان رواه الترميذي وأبن عام في تريخ أصبهان وسند وحسن ولا إلا تفيه فإن الترميذي خفية عليها حالوا عبد الله ابن مسلم وقد عرف أبزرعة الرازي الرازي فقال مديني لا بأسبيه والسقى بنحبانة والعجليور ثلاث ثلاث لا ترد الوسائد والدهن واللبن أعتمد بن القيم على الترميذي ورد على الترميذي في عبد الله ابن مسلم ومن مراصيل أبي عثمان النهدي أبعثمان النهدي عبد رحمان ابن مل ومل ومن مخضر يعني أدرك النبي صلى الله عليه وسلم ولكن لم يلقه هو مسلم رحل إلى المدينة بعد موت النبي صلى الله عليه وسلم ولكن النبي صلى الله عليه وسلم لكان صحابيا قال قال رسول الله صلى الله عليه وسلم إذا أعطي أحدكم ريحان فلا يرد فإنه خرج من الجنه لكن هذا مرسل هذا مرسل ولوجد له أي شاهد فإنه يرفعه لأن أعبد رحمان مخضرم وكان لرسول الله صلى الله عليه وسلم سكه يطيب منها سكه يعني صيب غالي يكون في في مدرب في علبة وكان أحب الطيب صيب إليه المس المس لكن المرد بالمس كاش دم الغزال لا يسل الأسود هذا الذي يقول عليه هذا مسك مسك نحن هذا مسك عصرنا لكن المسك المذكر هو دم الغزال وعينه الآن وكان يأجبه الفاغية لا ينور الحناء نور الحناء وثمرة وثمرة الحناء رأيحة جميلة مثل نور عيش اللي البرتوكال واليس في يعترأيحة الفلح أو يسمين نفس المسألة شجر الحناء وهو شجر فصل في هذه صلى الله عليه وسلم في قص الشارب قص الشارب والكلام على الشوارب شاء الله نجعله في المدلس القادم إن شاء الله لكن حلق الشوارب بطع كما سيأت وندن حول هذا إن حلق الشوارب بطع إن فعله بعض الناس يكون سنة إن مسنة سنة سيد الخلق صلى الله عليه وسلم السلام عليكم رحمة الله وركاته عليكم صاحب ورتوش كان حفظكم الله نفع بكم وضرك الله فيك هل زيت الشعري أو الكريب يمنع وصول الماء في الوضوع أو الوصدي إلى الشعر هذا يحتاج للكميئي لا بعض الزيت لا يمنع فلنزيت الزيتون زجوز الهنت زيت السمسم هذه زيوت لا تمنع وكثير من الكريمات لا تمنع فإن وجد ما يمنع وصول الماء فلا يجوز أن يطوض بعليه لبعض عش إلا بعد عزالة أو يطوض بحث ما يطوض هل هناك دليل عن النبي صلى الله عليه وسلم أنه كان يخرج من المسجد باليصرة يعني كما قلنا إن النبي صلى الله عليه وسلم جعله اليومين من أمور الخير وليسر لأمور الطنظيف أمور عش الخلق فالخروج باليصرة يعني تتابع عليها العلماء في هذا من هذا البعض من هذا البعض نعم الله مقسم لنا من خشيتك ما تحول به بيننا وبين معاصي ومن طاعتك ما تبلغنا بهج النتك ومن اليقين ما تهو ونوبه علينا مصاق ب الدنيا اللهم التعنى باسماءنا وأبصارنا وقواتنا مأحيتنا وجعله الوارث مننا وجعل سأرنا على من ظلمنا ونصرنا على من عادان اللهم لا تجعل مصيبتنا في ديننا ولا تجعل الدنيا أكبر رحمنا ولا مبلغ علمنا لنا رمصرنا برحمتك رحم رحمين وصل الله وسلم وبارك على سيد الأولين والآخرين وعلى آله والصحب والسلمين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2026-06-13T10:19:37+00:00</dcterms:created>
  <dcterms:modified xsi:type="dcterms:W3CDTF">2026-06-13T10:19:37+00:00</dcterms:modified>
</cp:coreProperties>
</file>

<file path=docProps/custom.xml><?xml version="1.0" encoding="utf-8"?>
<Properties xmlns="http://schemas.openxmlformats.org/officeDocument/2006/custom-properties" xmlns:vt="http://schemas.openxmlformats.org/officeDocument/2006/docPropsVTypes"/>
</file>