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الجوزية(39) شرح فضيلة الشيخ أبي حفص بن العربي الأثري.</w:t>
      </w:r>
    </w:p>
    <w:p>
      <w:pPr>
        <w:jc w:val="right"/>
        <w:spacing w:line="360" w:lineRule="auto"/>
      </w:pPr>
      <w:r>
        <w:rPr>
          <w:sz w:val="24"/>
          <w:szCs w:val="24"/>
          <w:rtl/>
        </w:rPr>
        <w:t xml:space="preserve">كم رحمة الله بركاته نلحمد لله نحمده ونستعينه ونستوفره ونعوذ بالله تعالى من شرور أنفسنا ونسيئات عمالنا ميهد الله فلا مضل له وما يضل فلا هادية له وأشهد الله إله إلا الله وحده لا شليك له وأشهد أن محمداً عبده ورسوله صلى الله عليه وعلى آله وأصحابه والمهتدين بهذه والمستنين بسنطلة ومدين أما بعد فخوان في الله أخوات في الله أسأل الله بأسماء الحسن واصفات العلاة أن يرزقنا وياكم العلمنا فع عليكم صاحب ركد وعليكم صاحب ركد كل عمل الصالح وأن يحسن لنا ولاكم الختام وأن يجل نبن وياكم في تنمى ظار من عبطاً ثم أما بعد فمع المدل ستاس الوثلاثين من مجال سشرح كتاب زاد المعاد في هذه خير العباد في الدرس المضق الن التاسع والثلاثين وكان الثامن وكان الثامن والثلاثين قال رحمه الله تعال فصل في هذه صلى الله عليه والوصل المفصيام يعني من الفائل الحسن والموافقات أن شهر رمضان الطرب صلى الله عليه وبركة وطاع وأن يعيننا على صياء وعلى طيامه وعلى أداء حق ربنا في هذا الشهر الكريم يعني بعد غد الجمع الثانية من شهر رجب يعني باقي في حد شهر نصف ويأتي هذا الشهر الفضيل قال رحمه الله تعال لما كان المقصود من الصيام حبس النفس عن الشهوات وفي طامن وفي طامنها عن المقل فات وتعديل قررتها الشهوانية لتستعيد لقلا بما فيه غاية سعادتها ونعيمها وقبل أن نصفتها وقبول ما تسكبه من مفيه حياتها الأبادية ويكسر الجوع والضمغ من حداتها وسورتها ويذكرها بأجب حال الأكباد الجائعة من المساكن وطضيق مجاري الشيطان من العبد بطضيق مجاري الطعام والشرب وتحب سقو الأعضاء عن استرسالها لحكم الطبيعة فيما يضرها في معاشها ومعادها ويسكن كل عض منها وكل قوة عن جماح وتلجم بالجامة فالجام المتقين وجلت المحاربين ورياضط الأبرار والمقربين وهو لرب العالمين من بين سائل العمل العلامة القيم رحم الله بدأاء بالكلام عن حكمة الصيام وأنها حبس النفس عن الشهوات وأنها تبتعد عن المقنو فات شهو يدعوا طعامة وشربة وشهوته من دراج من أجل الله سبحانه وتعالى عندما يؤذن من الفجر قبائل الفجر بقليل لا طعام ولا شرب ولا نساء ثم يمتد الأمر إلى أذان المغرب كل هذا والعابد الذي كان يأكل لا يأكل الذي كان يشرب لا يشرب الذي كان يعاشر أهلا لا يعاشر كل هذا يمتنع عن هذه الأمور الحلال أيضا المحرمات كدخان وما هو أخبث منه كل هذا يمتنع منه ويمنع الإنسان نفسه منه طاعة لله عز وجن ففرصة لمن أراد أن يتوب لمن أراد أن يطرك العادات القبيحة والمعاصي التي يستمر فيها في الأيام العادية كل هذا يتم في هذا الشهر الكريم وكل هذا يستفاد من أسيا فهذه أيضا النظر في حال الفقراء والمسكين إذا كان الإنسان عندما يجوع ويظم يشرب الألم فمن باب أولى أن نتألم أيضا لإخواننا وأخواتنا من الفقراء والمسكين والمحاويج فهذا أيضا من مقاصد أسياً الإمتلاق البطمي ونشغال النفسي بالمعاصية يشكل الإنسان عن الطاح وشكلها رب العالمين فإذا يضيقى المجاري وضيقى النفس فإن الشيطان نزغاته وخطواته والعيبه تقلم مع العبد واننفسه إلا تشغلها بالطاعة شغلتك بالمعاصية إما أن تشقل بطاعة وإما أن تشقل بمعاصية فليشتغالوا بالطاعة يجنب المعاصية القرب من الرحمن يباعد من الشيطان والقرب من الشيطان يباعد من الرحمن فهذا شاء الله قصيام ولذلك كل عمل بنئاد منها إنه إنه إنصيام فإنه لي وأنا أجزب هكذا قال رب العزات سبحانه وتعالى فإن الصائما لافعل شيء وإنما يترك شهوته وطعامه وشهو أشرابه من أدل معبوده فترك محبوبات النفس وتلزو ذاتها إثارا لمحبة الله ومرضاته تترك الطعام تترك الشراب تترك النساء تترك ما تترك وأنت قد تتمنة أنتأكلة وأنتشربة أو أنت عشر مرأة أو أو أو أو أو ومع ذلك كل هذا تتركه لوجه الله الكريب ليس لبوعت الشهوة عن لكن الشهوة موجودة وموجباتها موجودة ومؤسراتها موجودة ومع ذلك تتركها لله أب العالمين فتأسراتها مقفرق مثلا إنسان مسافك مغتارك مث في أي بلد يطلب ريسك ومرأته بعيد عنه فسانتنا عن الفوحش لعفته وكرامت سانتنا عن الفوحش لكن معفته وكرامت ومرأتهم موجودة عنده لك لا يستطرعني قربها الحر وانش الله يعني هس الله يخفف عننا وعنكم ونعيننا جميعا رمضن هذه السنة والتي تليان سيكون في حر كل هذا سنصوم ونظمة ويكون الماء له أفر وقوب الماء يعني يسوي الدنيا في هذا الوقت والإنسانية تمانا و لكن يقف نفسه عن هذا مراقبة للعزهج مدراسة الإخلاص ومدراسة التأكو ومدراسة اليقيم ومسألة الأدد مع الله سبحانه وتعام وإنما يطرق شهواته وطعامه وشرابه من أدل معبوده تو ترك محبوبات النفس وتلذ ذاتها إثارا لما حبت الله ومرضاته هو سر بين العبد والعبد هذا سر بيننا وبين الله عزه عاد وحذن قنية يفتر سرن يقول لناس الحملة لنا صال يا سبحان الله العطش هو شرم شرم في البيت شاء الله شربر ملمة مثلا لا مراقبة بين العبد والعبد والعبد وأن العبد يراقب الله عزه وجل وأنه مهمة حساء بعه الشيطان فإنه لا يقدم على معصية الرحمن سبحانه وتعام وسر بين العبد والعبد لا يطلع عليه سواء والعبات قد يطلعون يطلعون منه على ترك المفترات الظاهرة وأما كونه تركة عامه وشرابه وشهوة من أدل معبوده فهو أمر لا يطلع عليه بشرة وذلك حقيقة سنخلاص لخلاص أننا نصوم لله سرن وعلاً نمتنع في العلاً ونحن منتنعون أيضاً في السر ومتناءنا على المسرل لوجه الله الكريب فعنا ابتغاء وجه الله الكريب ليس من أل مخلوه ولصوم تثير عجيب في حفظ الجوارح حضوحظاهرة والقوى الباطنة وحلمياتها عن التقليق الجالب لها المواد الفاسيدة التي إذا استولت عليها أفسدتها اليوم ناجد كثيرين العلاج الطبيع ناجد التخسيس وأمرها من التخسيس وحبوب للتخسيس وتدريبات للتخسيس ومشربات للتخسيس لو نظرنا في سر تشليع الصيام مهشاكش تتعدد الفيه المائدة ليس كل يوم ليس كل شهر والألاء أو شهر وأع أد الترتيم الترتيم الحياة من الألطان ضيمها وفي النهار فقط أما في الليل فقل وشرب ولا تسرفه وستفراظ المواد الرديئة المانعة لها من صحتها فالصومه يحفظ على القلب والجوارح الصحتها ويعيد إليها مستلبتهم منها أيدي الشهوات فهو من أكبر العون على التقوى كما قالت على يأيها الذين أمنوا كتب عليكم الصيام كتب علي الذين من قبل لكم لعلكم لعلكم تتقوى لعلكم تتقوى الهدف والمطصد والغاية والنصيام التقوى أنه ضيق مجار الشيطان وأن نكسر من ذكر الرحمن وتلاوت القرآن والإحسان إلى الخلو إحسان ولو نظرنا شعجي الشريعة من نوع بالأسر يعني الأسرار هنا أسرار معلومة سر ليسة بمعنى أنه سلاء لا يعيفه أهل العلم أهل الدين وأهل فاض بعد إنهات رمضان في نهاية زكات الفقر زكات الفقر الموسى بين الأغنياء والفقراء يتواصل الناس فيه ويتقرب إن الله سبحانه وهكذا وقال النبي صلى الله عليه وسلم الصوم جنة تفق عليه أي وقاية يقيك من الشهوات ويقيك من الآفام والذنوب والمعاصل والخطايا في الدنيا يقيك من ده النم في الآخر الصوم جنة أي وقاية وأمر من اشتدت عليه شهوة النكاح ولا قدرت لعلى الصيام وجعله له وجعله وجئ هذه الشهوة يمعشر الشباب من استطاع منكم بعد فليتزوج وملم يستطاع فعليه بالصوم فإنه له وجاء يكسر الشهوة يكسر خدتها تفق عليه من حديث من مسعود رضي الله والمقصود أن مصالح الصومي لما كانت مشودة بالأقول السليمة والفطر المستقيم شرعه الله لعباده رحمة بهم وأحسان إليهم وحمية الله وجنة قد يكون مثلا إليهم أكله أضاره بالمعيدة ماذا يفعل للسيوة من ما يأقول طب نعطل مثلا شربيت خضاقة أو الشيء من عاصائر فقط أو ناطيم الشروب أنساخن فقط يشوف معين بهذه يهدئ المعيدة المعيدة لما تألم تأذف من هذا الطعgg فعلا جهة أنت جو تجوه ان تمنع ان تخقى من الوقاية المتقروحة سنسمى الحمية يعني الوقاية ونسة الحمية حمية حمية حمية جاهلية نفسميى عن الوقاية نحن نحن نحن نا وقاية وما ذاق الوقاية الوقاية وخير من العالة هي الحمية ترتيب الاتل و ترتيب الانيش الشراب و ترتيب النافس ومتا مدما يأكل نعنى اكل مثلا الان العقل الداسم ومتا لنا اكله كله هذه الوقاية الحمية كيف يقل انسان نفسه من شرط التخمة ومن شرط امراض المعيدة هذه الحمية التي جاء بها سيض ان خلق صلى الله عليه وسلم وحسانا إليهم وحمية اللهم وجنى وقاية تفرغ المعيدة ثم تفتر على ماذا على تم سكريات اعلماء يرطب الكبد ويرطب المعيدة ورطب الكلاد التم لما فيهم من مواد سكريات يحتاجها البدا في هذا الوقت ثم تصلي لتجع الفرصة للمعيدة تبدأ توحية لا أكبس واش عصراها مرحمة اللي كان قبل عشرين سنة 25 سنة مؤفى من مصرين كان عنكم في عصراها لما امعظمه ما كان يطبق الصلاة يفتر لا هو يفتر ودغده وتعش وبعدني صل المغرب بحضل صفسة بعد ما يكبس حكابسا خلص او اليوم فرمضان واثاني واثاني هذيك سرفت من عيادات في خصة ما يلقى صلقى في الغبنك عصراها بمعصراها بمعصراها بمعصراها بمعصراها بمعصراها بمعصراها بمعصراها صائم طيب وصائم طولا النها فقا دكها دكا وقد يكون الدكي يعني بمعنى الهد لكن هذا بمعنى الملئة يعني أدعنا نقول كبسها كبسة طيب؟ لا إتاء كل تمرات وثم تخرج للصلاة أو تفتر في المسجد وعلى تمرات الدقائق المعدودات هذه المعدة تقوم بواجبها الكبد يقوم بنشاط الكلة إن غدت كده سبحان الله تارد الإنسان يظهب يأكل وهو مرتاح إيه لو أخر تشرب المقلينا مخصة مع الدسومات هل ستارد نفسك في غاية المنراحة تصالت طرف وأنت مرتاح تارد النظام فيه ويرقاء في حميا لكن لا هو صفسة سيأتي تارد البعضة أول ما يفضر يقم هذا مجاز إذا كان كبيراً للمعبس من الأول أحب بي ترحب نفس كبيراً إن كانوا ربداً كبيراً لدعاً كنت يعني وكله هذا وأثيراً جهد نفسك أن تفعل الهات المقول لأن الحاقة مؤثلون أصحاب الأحضاب الإنفاشلة الذي مبتادي عبد الله الذين شغلوا الناس بالنسبة بالفقراطية حزب السلفة دمقاطج حزب السلام والفجور والإجرام والنفار والتلاوون شلتوا الناس بيش جرينوا الناس بطاعة الناس رجال نحن ما يريب أن نحن أنفسنا أولاً لطاعة النان طبق الأعض نحن السنة أولاً وقد أدفلك نظر لا وريد أن يشارك شرك فأرج تدعيئي الله طالب دوني وطالب مناصب طالب بلوهم نصر الله العفى واسم الدينة وأزدانوا نعمر سن بس بالسلفية سلمية تقية ففي فالتحرة لو وسه ولا ألموج ربون لو سوه و لو سنقائها و نصاعتها و دمروه لا السلفية تعنى الرجوع الرجوع إلى المصدر إلى إلى أصل الأصيل إلى هداية الخلق إلى هداية السعيل إلى هداية الخلق وهداية الناس والصبط على الدعوة إذا الله سبحانه وتعالى ولستقامت على أمره سبحانه فالحنية هذا أمره مجددا ولابول إن الإنسان ينظر في سنة النبيص عسلم ونيعم لبها خاصة في هذا المعطة و كان هاتف رسول إلا صلى الله عليه وسلمة فيه أكمل الهد وأعظم طحصيل للمقصول أسلمة على النفوس الصيامة لنها إفتقع على تمرات إذ أول على روطم موجود روطم بإذن التمر موجود التمر إذن الماء لمن جي أنا ما أريد أدخل في الطبه سيضل أو التحليلات و نجلس نحل روطر ماذا فيه ولا التمر ماذا فيه ولا لا لكي نختصر هذا فيه رسول الله صلى الله عليه وسلمة وتحبت في هذا عن الإعجاز في عجاز العظيم في ماجأة به سيئ القلقي صلى الله عليه وسلمة الجسم نجي مرسل وبين المغلق وبين المظرب أخلابنا يشور أنه إذا قام يبدأ نوع من أش من الدوار الدوخة قليلة كل واحد بحسب بما هذا وعلي نقن فقر ماذا إذن خلاص روطر ماذا يأوطر يأوطر مع شيء من أي من يوزبك أوطر ماذا يرتك الكبير طبي المعيد طريقة لمساعد المساعد مريقعة صلى الله عليه وسلمة في 5 دقار في 7 دقار يعني المساعدة فقد افتر وترجع إلى البيت في حنود عشدقار عشدقار هذه يعد فيها البدا وتستعد المعيدة وتستعد الكبير وستعد الأمعاء وتستعد الجسد من داخله لما سيتخلو ويتهية لعمله الذي سيقوم به ولما كان فتهم مفوسيعا المعلو فاتها وشهواتها من أشقل أمور وأصعابها احد اتعود على بحصيه ويعلى من نحرى لكن طرقها يحتاج لجهة والله اليوم شاءب اليوم جاءني وليلس يشكل من عدقان أنا أعلى أعلى من هذا الشئ معصيه لكن أنا وأبقش عندما أقع في هذا قلت أنت رجل أنت رجل إفهم أنك رجل لا تلعب بك شهواتك يسعليه بالنعف وتزكر موقفك أمام الله وتزكر أضرارها فقبل أن تخرج من الهازئ المكتب هذه عاهد اللعز وجن أنك لا تعود إليشه أنتفت من نفسك واحد ماثل أن مغرم بالكر مغرم بالكر مغرم بالأبانش مغرم بالرؤية نساء مغرم بالرؤية نساء ويعلم أنهم أنهم أعلم أنهم أعبك وتحصر أنه يقع في هذه المعصي لكن فقط من نفسي يحتاج لجهات يحتاج لجهات والذين جاهدوا فينا لنحدي أن نقنصوا لنا رجل بحب أو المرأة الفاضلة التقية الذي ينعو نفسه هذا الزتال بس أنه أن نساء سأسخم منها وزمناتها وان أنت كان شعرها يعني يقسك وكان اللي اللي لم تنسك البنطلون استريدش شباب البلد كل يقف يقف على الصفين وأنه محكانة تسمع عجائب غراء تسمع عجائب غراء وشباب كان يعني وكانه ددي يعني ومتسمعها ومتسمع هذا واندما يعظب في الله بس عندما تبتر بمفت ويظهب الشباب ويظهب ويظهب ويظهب ماذا نقول ربنا عند هذا؟ لنسان الصادق مع الله ورشبت ولم ما كان فطلون مفوسي عن بعنو فوق ذلك نزون الخامب تحريم الخامر نزل بالتدريج نزل بالتدريج قام ما كان شبن خمرك شرب الماء شريع مقائد لتصديمهم نزل التدريجين إلا أن فرمت لكن الزينة ما في التدريج لأنه كان أمر معيبا إذ كارن أشد عيبا الرسال سنان تمر أمر أمرت القضاء أمرت القضية يعوطب الكعبة وقفية 366 سنة من ما قلت على يتعالى يا الله يا هيا نكسرها كسرها أولا في القلوب كسرها أولا في القلوب حب لأنكسرها في الأحدار هذا فيق دعوة رسول الله صلى الله عليه وسلم لا دعوة عزيق فيز على كورس وقتعتو على كورس وقفى فينكو في الكورس وضع وضع كل شيء وضع يعتو مدينة ودددش ومزال هناك ما نقلها نهديم القفرة والشرك قلوب الناس نهديم الفجور والقذارة التي فيقلوا كثير من الناس نهديم الزنوبة المعاصة تفقلوا كثير من الناس رسول أسقا سبعت أشوار في عمرت القضية تفسأ وف الكعبة وكان قادرًا ومعو إخوانه وخيرت جند الأرض والأصنان موجودة أدعورتها وخرج وعندما فتحنك وأذينا الله وله التمكين التام أزالها بعد نيش الزالة من القلوب بعد أنزالة من القلوب فقبل أن نسع لإزالت الاحجار نسع لإزالة الأصنان من قلوب الناس الأوثان التي تعبت من دون الله هناك من يغضب لو قلت له القرى ما تجوز أو حراء أنا ما أقول أن إلا عباه لك أنث كلم على أصحبية الجهلي العصبية الجهلي التي قد تؤدي إنا إلا أن رجل أن يطلق زوجاتة قد تؤدي إلا قد لو إراقد دماء المستمين هذا يشجع هذا الفريق وقد يؤدي لسبب الدين والأصلا أن صلاة العصر مهملة في كثير من الجمع فقبل أن أن أن أن أن أن أن أن نقبق عالتورة نهد من الصنام الموجود في قلوب الناس هواحد يسلام يوم الخمسخاص يسلام ميزاج ما يرتاح إلا إذا سمع الأطلاع لكاوك بالهم والغم عملة اليهود سلام عندما سعى الأطلاع الأطلاع تطلع على قل يسيئة تجعل أن تقول لحاء لا مثل هذا يحتاج الأول إلى دعوة وإلا أخذ بلياد لما فيه ليس بحل القرآن والسنة أحب إليه من كل شيء أركب مع أي غبيس من الأغبياء التي الأغبياء تركب مع لو تكرمت الشغل للقرآن نحن شغلنا القرآن من صلاة وكتكى لعلم شعجبك أنس أنهم شغلنا القرآن من الصلاة شغلنا القرآن الآن بأشغل الرقص والهام تماس ماذا تحتاج تخلع قنا صطك تخبوهم نصر الله العافي ولما كان فطم النفوس عن الأفاتها وشاهواتها من أشق الأمور وأصعابها تأخرى فرضه إلى بصط الإسلام بعد الهجرة لما طوطنات النفوس على التوحيد وعليفت أوامر القرآن فنقلت إليه من التدريج وكان فرضه في السنة الثانية من الهجرة فتوفي رسول الله صلى الله عليه وسلم وقد صامة سعر مضنات أخرضة أولاً على وجه التخير بينه بين أبعين أن يطئ مع كل يوم مسكينة ثم نقل من ذلك التخير إلى تحطن الصوت وجوع إلى الضعام الشيخ الكبير والمرأة إذا لم يطيق الصيام فإنهم يفطراني ويطئيماني عن كل يوم مسكينة ورخص للمرياضي والمسافر أن يفطرى ويقضيى وللحامل والمرضع إذا خافت على أنفسهما كذلك فإنخافت على ولديهما زادة مع القضاء إطعام مسكيني لكل يوم فإن فتراهما لم يكن لخوف مرض وإنما كان مع الصحة فجب رب طعب مسكين أبر الصحيخ في أول الإسلام وكان الصوم روطب ثلاث يحتاجه في إجابه بوصف التخيير والسانية تحتم لكن كان الصائم إذا نام قبل أن يطعم حرم عليها الطعام والشرب إلى الليلة القابلة فأتوسيخ ذلك بروتبة الثالث ويلا تستقرق الليلة الشرب إلى يوم القيالة إلا الفجر كلوش طبنا موطمت عوالى حرامج بدون يرتكب حرام وفي غير إسرافن ولا مخيلة فص وكان من هذه إصلا ولا ولا يعني لا ولا أنني اشترط على نفسي اختصار في شرح هذا الكتاب لطال المقام جدا ومن تهينة من شرحة في عشين سنة أنا عام أعوش لكن يعني هي نكت سريعة فإذا لطيف سريعة فص وكان من هذه إصلا الله عليه وسلم في شهر رمضان الإكثر من أنواء لعبادات فكانا جبريل عليه الصلاة والسلم يداريسه وانا في رمضان وكان إذا لقياه جبريل أدو ودى بالخير من ريح المرسعة في الصلاة والسلام هو عكرة مخرى عليها الصلاة والسلام وكان أدوة الناس وأدوة دماية كون في رمضان يكسر فيه من الصضقة والإحسان وتلاوة القرآن والصلاة والذكر والعتكاف وكان يخصر رمضان من العبادة بما لا خصغيره به من الشهور أنا عام عشي راح الواضيفة وسبح ربس دلس في مكتبي أذكر الله عز وجل معي مصحافي لا مضف استخفر أعظيم يعني أعفر صائم وصليم يعني الصائم وصليم يعني يعني هيا تفكار به الصائم في طاع إذا في راحة نفس وإقبل على الله وإحسان للخل وهذه حقوق الناس أتولي أخذوها لا أصموض للصائم صائمي يعني أشياء النصائميين والصائمي يعني حيات فنكدهم أمحيات فنشراح وطاع وكان يخصر مضانة من العبادة بما لا يخصغيره به من الشهور حتى إنه كان ليواصل فيه أحيان يواصل يعني لا يفتر عليه الصلاة والسلام واذا من خصائصة عليه الصلاة والسلام ليوفف رساعات ليليه ونهاره على العبادة وكان ينها أصحابه عن النصان فقلون له إنك طواصد فقل لستكهئتكم إن أبيت وفرواية إن أظل عند رب يطيمني ويسكيني وقد اختلف الناس في هذا الطعام والشراب المذكرين على قولين أحدهم أنه طعام وشراب حسيون الفم قالوا هذه حقيقة الله والاموجب للعدول عنها أثان أن المراد بهما يغذيه الله بالمعرفه وما يفير على قلبهم اللذة مناجاته وقرة عينه بقرب وتنعومه بفرب وشعوب حبه وشتوق إليه وتواب عزالك من الأحوال التي غذاء القلوب ونعيم الأرواح وقرة العين وبهدت النفوس ورواح والقل بما هو أعظم غذاء واجوده أنفعه وقد يقوى هذا الغذاء حتى يغني عن غذاء إن أجسام مدة من الزمان كما قيم لها أحاديث من ذكرك تجغلها عن الشراب وتليه على الزادة لها بوجه كنور تستضيق به ومن حداث ومن حديثك في أعقابها حادي إذا شكت من كلال السير أو عدها روح القدوم فتحي عندم عادي ومن له أدنا تجربة وشوف يعلم استغناء الجسم بالغذاء القلب ورواح عن كثير من الغذاء الحيواني واذا أمر مشهت التالبة العلم بحق قد يعدل سعشر سعات لا يذق فيها لكما تخبز وهو شابع يشعروا بالشبع وأشعروا بالريك لأنهم أجبوا البطاعة الله سبحانه تعالى فأنظر رحل بن القيمة ومن له أدنا تجربة وشوف يعلم استغناء الجسم بالغذاء القلب ورواح عن كثير من الغذاء الحيواني ولا سيما المسرور الفرحان أضاف ربما تلوب الذي قد قررت عينه بمحبوب وتنعم بطرب ورضع عنه وألطاف محموب وألطاف محموب هي هدايا وألطاف محموب وهداياه تصيط وتوحفه تصل وألطاف محموب وهداياه وتوحفه تصل إليه أوقت ومحموب حفيهم به معتنم بأمر مكلم الله غاية الإفرام مع المحبة التامة أفليس في هذا أعظم غذاء إن هذا المحب فكيف في الحبيب الذي لا شيء أجل لغينهم ولا أعظم ولا أجمل ولا أكمل ولا أعظم إحسان إذا متلأ قلب المحب بحبه وملك أحبه جميع أجزاء قلبه وجواريحة وتماكن أحبه منه أعظم تنقن وهذا حالهم عحبيب أفليس هذا المحب إن أحبيب يطعيمه وأسطيه ليلا ونهار ولهذا قال إن أظل إن رب يطعيمون وانسكيني ولو كان ذلك طعامًا نشئ للفالي وشرابًا للفمي لما كان صائمن فضلًا عن كونه مواصلة وأيضًا فلو كان ذلك في الليل لم يكن واصلة ولقال لأصحاب إذا قال له إنك تواصل لست أواصل إنك تواصل لست أواصل ولا ميقل لست كهئتكم بل أقرهم على نسبة الوصال إليه وقدع الحاق بينه وبينهم في ذلك بيينهم من الفارق كما في صحيط المسلم من حديث عبد الله بن عمر رضي الله وأنهما أن رسول الله صلى الله عليه وسلم واصلة في رمضان فواصل الناس فنهاهم فقيل له أن تتواصل فقال إن نشتكه لست تمثلكم إن أطعام وأسطا الطعام هنا طعامئة معنوي ولايس طعامً حسيً طعام الأنس بالقرب من الله عز وجل وأماء لتأخذ في العشاق المحبين وما قرأناه وأنهم وما درسنا في كلية وما درسنا في الكتب نه يعني عن العاشق ترد العاشق قد يدلس السعاط الطويل مع عشوقته ولا يشعران بي جوع ولا بظام فمذلك طبعاكم وانتم Allah سبحانه وتعالى وسيق البخاري نهذا الحديث نهر رسول الله صلى الله عليه والوصل عن المسلم فقال إنك طواصل قال إن نستمثلكم إن أطعام وأسقا وفي الصحيحين من حديث إبه رايت رايت راضي الله عن نهر رسول الله صلى الله عليه والوصل الله تواصل فقال رسول الله صلى الله عليه وسلم وعيكم مثلي ان ابيطوا يطعيمون رب واسطين وأيضا فإن النبي صلى الله عليه وسلم لما نهاهم عن الوصال فأبعين تهواصل بهم يوما ثم يوما ثم رأو الهلال فقال لو تأخر الهلال لازتكم كلمنك للمحين أبعين تهو عن الوصال وفي لظن آخر لو مدلنا الشهر لو صلنا وصال يدع المتعى ميقونة عمقهم اني لست مثلك او قال اني انكم لست مثلي فاني اضل يطعيمون رب واسقيني فاخبر انه يقع مو يسقى مع كونه مواصل وقتفع لفعلهم نكلم بهم معجز اللهب فلو كان يأكل واشرب لما كان ذلك تنكيل ولا تعجيزا بل ولا وصال وهذا بحمد الله واضح يعني ان رصاصلام كان يأكل واشرب معنويا بسبب قربه إلى الله وأنسه بالله عز وجلش وقد نها رسول الله صلى الله عليه وسلم عن الوصال رحمة للأمه وأذن فيه الى السحر وفي الصحيح البخاري عن أبي سعيد من الخدرية رضي الله عنه أنه سمع النبي صلى الله عليه وسلم يقول لا طواصل فأيكم أرادة أن يواصل فليواصل الى السحر وعليكم السحر ركاته صلى الله عليه وسلم بك والمسلمين أصلى الله عززنا بالإسلام بمنه وكر محمد هل أخرج قبل أذن عشاء لأصلي الجنازة على ولدت أخفي لديله أمل أولى أن أجلس وأتم مدرس عجبنا قبل العشاء رفع الله قدر كله بإشاف لا أجيبه كواصل الله يرفع قدركم جمه إذ هبو على حرج ان شاء الله لتناله وأصلى الله أن يرحم الميته وأن يرزق أهلاها الصبر والسمه قبل الأذن إذ هبو صلى الله معهم عليها وأتنوقون عنه تستطنعنا الفرد فإن قيل فما حقم هذه المسألة وهذه المصال جاء او محرم او مكو قيل اختلف الناس في هذه المسألة على ثلاثة أكبر أحده أنه جاء قدر عليهم مرون على عبد الله بنزبير وغيره من السنف وكان بنزبير هذا الأسهد الأسهد ضرغام رضي الله عنه أرضاء أول مولود المهجرين في المدينة وكان بنزبير يوى رضي الله عنه ما يواصلوا الأيامة ومن حدة أرباب هذا القول أن النبي صلى الله عليه وسلم واصلى بالصحابة معناه نهم عن الوصال كما في الصحيحيني من حديث أبه ري رطى رضي الله عنه أنه نعن الوصال وقال إني نست كائةكم فلما أبو أن ينتهو واصل بهم يوماً ثم يوماً فهذا وصالوا بهم بعد نهي عن وصال لأهو وصال من بب التنكيل من بب التعديب يعني من باب أنه يؤديبهم ولو كان النهو للتحريم لما أبو أن ينتهو هم فهي مؤنوليس للتحريم لكن رساسلام عندما أراد أن يؤديبهم كان لأنه ينهاهم ولم أقررهم عنه بعد ثالك قالوا فلما فعلواه بعد نهي وهي علموا يقرهم ولم أنه أراد رحمة بهم والتخفيف عنهم وقد قالت عائشة رضي الله عنها نهى رسول الله صلى الله عليه وسلم على الوصال رحمة اللهم متفق علي وهل بوعث إلا رحمة لنا في كل شيء عليه الصلاة والسلام وقال الطائفة نوصر لا يجوز لوصر منهم مالي ووحنيف والشافعي والثوري رحمة الله قال ابن عبد البر وقد حكاه عنهم إنهم لم يجزوه لأحد قلت الشافعي رحمة الله نص على كرهته واختلف أصحابها نية كرهة تحريم أو تنزيه على وجهين وحتد المحرمون بنهي النبي صلى الله عليه وسلم قالوا أنه يرتاد التحريم قالوا قالوا عيشة رضي الله عنها رحمة اللهم لا يمنع يكون للتحريم بل يؤكده فإن من رحمة بهم أن حرمه عليهم بالسائر منه لأمة رحمة وقمية وصيانة قالوا أن مواصلته لهم بهم وقد بعدناه فلم يكن تقرير اللهم كيف وقدناه ولكن تقريعني وتنكيلة فحت ملا منه فحتمل منهم الوصال بعدناه لأدل مستوحة النهي في تأكيد زجرهم وبين الحكمة في نهيهم عنه بظهور المفسدة التي نهاهم لأدلها فإذا ظاهرت لهم مفسدة الوصال وظاهرت حكمة النهي عنه كان ذلك أدعى إلى قبلهم وتركهم له فإنهم إذا ظاهر لهم ما في الوصال وأحسوا منه المالة في العبادة والتقصير فيما هو أهم أرجح من وضائف الدين من القوة في أمر الله في فرائضه وإتيان بفقوقها ظاهرة والباطنة بزكم الله خيق والجوع الشديد ينافي ذلك يعني قلون النرسع السلام كان هناك قلبل ليوضح لهم حكمة النهي عن الوصال وحكمة الخطأ الذي وقع فيه والجوع الشديد ينافي ذلك ويحول بين العبد وبين تبين لهم حكمة النهي عن الوصال والمفسدة التي فيه لهم دونه صلى الله عليه وسلم قالوا وليس أقراره لهم على الوصال لهذه المصلاحة الراجحة بأعظم من أقرار الأعرابية على البول في المسجد لمصلاحة التأليف ولألي ينفر عن الإسلام طبعا واحد العراب لما دخل يؤبال في المسجد هه؟ الرساس نمترك حتى انته كان وقلات ينزرمو إلى تقطع بولة وهريق عليه ذنوبا من ما من أبل أن لا يضرف بدنه من جانب وأن لا يفر عن دين الله سبحانه وتعال ولا بأعظم من أقراره المسيئة في صلاة على الصلاة التي أخ برق صلى الله عليه وسلم أنه ليس بالصلاة وأن فعالها غير مصل بل هي صلاة باطلة في دين فأقره عليها لمصلاحة تعليم وقبول وقبول وقبوله فإنه أبلغ في التعليم وتعلم قال وقت قالة صلى الله عليه وسلم إذا أمر كم بأمر فأتو من هما استطاعكم وإذا نهيتكم عن شيء فجترمو قال وقت ذكر في الحديث ما يدل على أن الوصال من خصائصة فقال أن ليست كهئة رأيف ولو كان مباحن لهم لم يكن من خصائصة天ه عليه الصلاة والسلام قال وفي الصحيح حي من حديث عمر بن الخطاب برضي الله عنه. قال قال رسول الله صلى الله عليه وسلم. اذا اقبل الليل منها هنا. وادبر النهار منها هنا. وغربة الشمس فقد افتر الصائن. افتر حكمن. وفي الصحيحين نحو من حديث عبد الله ابن ابي اوفر رضي الله عنهما. قالوا فجعله مفتر حكما. بدخول وقت الفطر وإن مفتر. وذلك يحين الوصال شرعا عنه. يعني امنع. قال وقت قال صلى الله عليه وسلم لا تزال امتي بالعلى الفطرة. اولى تزال امتي بخير ما عجل الفط. وفي السنة عن ابيه اي رضي الله عنه. لا يزال هذا الدين ظاهرة ما عجل الناس الفط. ان اليهود ونصار يؤخرون ايؤخرون افتارهم في الصيامهم الباطل. لعنط الله عليهم اجمعين. وفي السنة عنه رضي الله عنه قال قال الله عز وجل اي مرفعا الى النبي صاصل ام قال قال الله عز وجل احبوا عباد ايلي اعجلهم فطرة. وهذا يقتضي لكن في اسناديه ضعف. وهذا يقتضي كراهة تأخير الفطر فكيف فطرقه. وإذا كان مكروها النميق عبادة فإن اقل ضرجات العبادة ان تكون مستحبه. والقول الثالث. وهو اعد الاقوان ان الوصال يجوز من صحر الى صحر. من صحر الى صحر. يعني امقبايل الفجر الى قبايل الفجر. وهذا والمحفوض عن احمد واسحاق سحاق امراه ويه. لعديث ابي سعيد الى الخضرية رضي الله عنه عن النبي. صلى الله عليه وسلم. لا تواصلوا. فأيكم ارادة ان يواصل فليواصل الى الصحر. الله البخاريه. وهو اعد الوصال والسهل على الصائم. وفي المحقيقة بمنزلة عشاءه الا انه تأخر فالصائم له في اليوم والليلة اكله في اذا اكلها في الصحر. كان قدنا قلها من اول الليل الااخر والله اعلم. يعني عندها ثلاثة اقوان قول بالجواز لكن هذا القول فيه نظر قول بالتحريمه وقو جداً جداً وقول انه يعني لا يجوز الا ان يكون من اي من صحر الى صحر. يعني اي اخر بدنا من اي اكل. المغرب لا يؤخر الى بعد الترويح يؤخر الى بعد ان منتصف الليل. فهذا لا حرج فيه على حديث ابي سعيد الى القضرية رضي الله عنه في المقرية. فس. وكان من هذه صلى الله عليه وليه وليس اللهم الا يدقنا في صوم رمضان الى بروية محقق. او بشهادة ششاهدٍ واحدة كما صام بشهادة بن عمر رضي الله عنهما. وصام مرة بشهادة اعربي لكن الحديث فيه نكلام. وعتمد على خبرهم ولم يكليف فما اللغض الشهادة. فإن كان ذلك اخبارة فقد اكتفى في رمضان بخبر الواحي. وإن كان شهادة. فلم يكليف الشهد اللغض الشهادة في الامتكر رؤية ولا شهادة. اكما لا ادت شعبان ثلاثين يوم يعني اي رؤية او ان يشد احد انه راء اما الحسبات الفلكية فاذا كلا يخالف نصوص اششرعية. وكان اذا حالة ليلة الثلاثين دون من غريه غيم او سحاب اكما لا ادت شعبان ثلاثين يوم ثم مصابة. ولم يقن يصوم يوم الاثمام ولا امر به. بل امر ان تكمل ان تكمل ادت ان تكمل ادت شعبان ثلاثين اذا غم وكان افعل ذلك فعله وهذا امره يعني ايش نوع نحن غدا اما ان يكون سلسين شعبان او يكون او رمضان دائع غير. خلص. نحن ان يجعل شعبان. طلما ذرق الى الى الى الى فليكون شعبان. ولا يناقض وهذا قول فإن قوم عليكم فقدوله فإن القدره والحساب المقدر والمراد به الاكمال كما قال فأكمل العدة والمراد بالاكمان اكمال عدة الشهر الذي غم وهو شعبان كما في المقالف الحديث الصحيخ الذي رواه البخاريو فأكمل عدة شعبان مثل العيد ايضا. لو غم في الان يوم تسعو الشن رمضان. صبح اما يكون ايض وان يكون سلسين. فجعل غير مما رأي نكمل رمضان والعيد يكون معه. وقال الى تصوم وكما قال في الحديث الصحيخ الذي رواه البخاريو فأكمل عدة شعبان. وقال الى تصوم حتى تراوه ولا تفترو حتى تراوه فإن قم عليكم فأكمل عدة والذي امر بإكمال عدة والذي امر بإكمال عدة والذي امر بإكمال عدة هو الشهر الذي يغم واند صيامه واند الفطر منه واجترح من هذا قول الشهر تسعة وعشرون فلا تصوم حتى تراوه فإن قم عليكم سأكمل عدة. وهذا راجع الى اول الشهر بلاظه و الى خره بمعناة فلا يجوز الغاء وما دل عليه لظه وعتباظ ما دل عليه من انجاهة المعنة يعني ان نحكم اللظه والمعنة معنى. فهي يكمل الثلاثين. وقال الشهر الثلاثون وشهر تسعة وعشرون فإن قم عليكم فعود الثلاثين. وقال لا تصوم قبل رمضا. سمن رؤيته. افطر رؤيته. فإن حال الدونه غماما فأكمل الثلاثين وقال لا تقدم الشهر حتى تراوه الهلال او تكمل عدة. سمصوم حتى تراوه الهلال او تكمل عدة. وقال تعيشة رضي الله عنها كان رسول الله صلى الله عليه ولمسلم. يتحفظ منه لشعبان ما لا يتحفظ من غيره. ثم يصوم المرؤيته. فإن قم عليه عد شعبان ثلاثين يوما ثم صام صاحا والدار قطني وابن حبان. وقال سومر الوريات الورؤيته. افطر الورؤيته. فإن قم عليكم سقدروا ثلاثين. وقال لا تصوم حتى تراوه ولا تفتروا حتى تراوه. فإن اوغمي عليكم سقدروا له. وقال لا تقدم رمضان وفي لفلا تقدم بين يدي رمضان. بيوم او يومين. الا رجل كان يصوم صيامة. صلا الا رجل كان يصوم صيامة فليصومه. والدالين على ان يوم اظمام داخل في هذا النه. حديث من عباس رضي الله عنهما يرفعه. لا تصوم قبل رمضان. سومر الورؤيته. افطر الورؤيته. فإن حال الدونه غمامة فأكملوا ثلاثين ذكروا نحبان في الصحيح. فاذا صليخم في ان صوم يوم من اغمام من غير رؤية ولا اكماني ثلاثين صوم قبل رمضان. وقال لا تقدم الشه الا ان تراوه الهلال او تكملوا العدة ولا تفتروا حتى تراوه الهلال او تكمل العدة. وقال سومر الورؤيته. افتروا الورؤيته. فإن حالا بينكم وبينه سحاد. فاكملوا العدة ثلاثين ولا تستقبل الشهر استقباله. قالت المزيو حديث حسن صحيح تفضر. وقال سومر الورؤيته. وقال سومر الورؤيته. وقال سومر الورؤيته. وقال سومر الورؤيته. وقال سومر الورؤيته. وقال سومر الورؤيته. وقال سومر الورؤيته. وقال سومر الورؤيته. وقال سومر الورؤيته. وقال سومر الورؤيته. وقال سومر الورؤيته. وقال سومر الورؤيته. وقال سومر الورؤيته. وقال سومر الورؤيته. وقال سومر الورؤيته. وقال سومر الورؤيته. وقال سومر الورؤيته. وقال سومر الورؤيته. وقال سوم الورؤيته. وقال سومر الورؤيته. وقال سومر الورؤيته. وقال سوم olsa. وقال سومر الورؤيته. وقال سومر الورؤيته. وقال سومر الورؤيته. وقال سومر الورؤيته. وقال سومر الورؤيته. وقال سومر الورؤيته. وقال سومر الورؤيته. وقال سومر الورؤيته. وقال س هل ينقصون هل ينقصون هل ينقصون هل ينقصون هل ينقصون هل ينقصون هل ينقصون هل ينقصون هل ينقصون هل ينقصون هل ينقصون هل ينقصون هل ينقصون هل ينقصون هل ينقصون شيء. هو عموما يعني أن هناك قول ان الترميذي رحمه الله اشبع يعني اتخلهما في بعضيهما. يعني حسن صحيح بمعنى انه شبكهما في بعضيهما. اذا بختصاق. وحسن صحيح اتعني انه حديث صحيح عند الامام الترميذيش. وكثيرا ما يقول هذا في حديث تكون في الصحيحيش. وفي النساءي من حديثي يونس عن سماك عن اكريمة وروات سماك ابن حرب عن اكريمة مقطربة. عن ابن عباس رضي الله عنهما يرفع وصوم الورياته افتر الوريات فنهم عليكم فعود سلسين يومن ثم مصومو ولا تصومو قبله يومن في انحال بينكم وبينه صحاب فأك من العدة ادة شعبان. وقال سماك عن اكريمة عن ابن عباس رضي الله عنهما تمار الناس في رؤية الى لا لرنضان تماري عن ايش تجادله. فقال بعضوم اليوم وقال بعضوم غدم فجاء عربي الى النبي صلى الله عليه وسلم فذكر انه رأة. فقال النبي صلى الله عليه وسلم اتشهد ان لا إله الله وأن محمد رسول الله قال نعم. فامر النبي صلى الله عليه وسلم بلالا فناد في الناس سومو ثم قال سومو الورياته وأفتر الورياته فنغم عليكم سعود سلسين يومن ثم مصومو ولا تصومو قبله ماذا قال الله از وجل في القمر اخوان والقمر ايش قدرناه منازل حتى عادة كالعردون القديم. اللي لو اننا نعرف منازل القمر ارؤية سهلة. ونحن في اليمن في البادية. اخم لخوان من ارجل كبير اشار لي إلى مكان. فليشيخ تنظر في المكان هذبين بين الحدين بين الجبلي. وحدد للمكان. سبحان الله رأيته كشعره. يعني نحن وقفنا قبيل المغرب. او بعد صلط المغرب مباشرة. او او حدد المكان. انا قلتلوا امامقا بالنعين المجردة. بس والشكلية ننهون ايش. ما ننعرف المنازف. هم انهم يتتبعون منازل يعرفون. يعني مثل قدنا اختعليف. هي اللي اللي اللي اللي لا تسنق اثنى عشر امسلاث عشره. فياؤ فور خلق هذه الاتثناش. او يمكن يكون التقويم نتيجة يعني تكون مكتوبة غيرها. لا او تنك لمهو الصغر. ليس بالكبر ولا بالصغر. او قتيكون اللي لا تلباد اصغر من اللي ستتعشر مثلا. لا. اي منازل. منازل اللي اللي يتحرك فيها صيفا وشتاءا. فأمر مهم جدا. فرؤية ليست مستحيلة. يعني رؤية الهلاة ليست مستحيلة بان هي تحتاج الى اقوامين يعرفون المنازل قبل كل شيء. يعني قبل كل شيء المعرفة المنازل. اذا نظرت لو ان عشر الف ظلم ينظرون في غير منزله مستطع رؤية. لماذا صارت مشارقة وصرت مغربة. يعني هو في الشهو في جهو ان تفجه. لا مد ان نعرف المنزل الذي يعني سيظهر فيه في اول يور. اعفن في اول ليلة ونظهر فيها. سواق بمكربر او بعينا المجردة. اي من فضل الارائة بالعينا المجردة. حدد المنزل المكان وقالوا انظر في هذا المكان وركز وقتك. ورائنا. شدكي سبحان الله. اطيق. يعني خير طرفية. حلس. رائنا الهلان أصبح فرضا علينا ان رسل. وكل هذه الاحاديث وصحيحة بعضاف الصحيحين وبعضها في صاحبنا حبانا والحاكم وغيرهم وان كان قد اعلى بعضا حب ما لا يقدح في صاحب الستدالي مجموعه. وتفسير بعضيها ببع. وعتبار بعضيها ببع. وكلها يصدق بعضها بعضا. والمراد منها متفق يعني وهو ايش اننا نصول رؤيت ونفطل رؤيته. فإن غم علينا نجع للشهر الثلاثين. فإن كيف. فإذا كان هذا هدى هو صلى الله عليه فكيف خالفه عمر بن الخطاب وعلي بن أبي طالب وعبد الله بن عمر وعنس بن مالك وعبه ريره ومعاوية وعمر بن العاص والحكم بن أيوب الغفاريو وعيشة واسماء ابن تأبيبك رضي الله عنه جميعا وخالفه سالبك عبد الله ومجاهد وطووس او اثمانا النهدي ومطرف المشخير وميمونه وميمونه ومهراد وبكر بن عبد الله مزنيو رحمه الله جميعا كيف خالفه امام اهل السنة والحديث احمد بن حامل وسرحون في حديث كلمة واس تسميحكم عنها تساعدل والخنزي الملعون يقومت ستلاثني لعنه بالعنات التحفق عفى قبر علعا من يربع وعلعا من يربع لعراض المة الإسلام ايه ايه ايه احمد بن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ايه ايه ايه ايه ايه ايه ايه ايه ايه ايه ايه ايه ايه ايه ايه ايه ايه ايه اتك Astor this week ايه اي اسطيك ايه ايه اويه ايه ايه ايه ايه ايه ايه ايه ايه ايه ايه ايه ايه ايه ايه ايه ايه ايه ايه ايه ايه ايه ايه ايه اتيه ايه ايه ايه اين ايه ايه ايه ايه ايه ايه ايه ايه ايه ايه ايه ايه ايه ايه ايه ايه ايه ايه ايه ا وكيف خالفه إما بؤهل الحديث يواصنة أحمده من حربا ونحن نحن نوجدكم أفوانها ولا إيمستندة فأنت أمسك وقد صطاب رضي الله وعن ونحن نحن نحن نجدكم أفوانها ولا إيمستندة فأنت أحدك وقد صطاب رضي الله وعن وإن ابل فرح صلى الله عليه وسلم هناك ناس إذا ذكروا يعني التطمئن النفس وترتب قل بذكرهم ورنق اعيق معهم إنه إفس أبالي ستدومي أصدر الله العافية ما أدري والقاية كيف يعني كيف يعني مثلو هذا يطرى كاكر ستن هذا داعية عجهن هذا اليهودي صليبي في المنسوني الحاقت أمسل منه إسلام سمئ إسلام سمئ إبراحيم سمئ إيس وخراص مش مشكلة يعني يعني الأسماء ستغلب حب طاقة وتغيه أي بطاقة وخراص ويشي هل من هذه صلى الله عليه وسلم صلاة ركع تين قبل الخروج من البيت وفي صلاة ركع تين عند الدخول في لا لا يساعد من هذه عليه الصلاة والسلام كان من هذه أنه يدخل يتسئيستك ويلت السلام على أهل البيت حتى ولو لم يكن في البيت أحد يلق السلام على السلام علينا على عباد الله الصالحين يعني لكن نوع يصني عند الدخول والخرود فهذا لم يكن من هذه عليه الصلاة والسلام فإن فعنه بعض الناس في بعض الأوقات يعني مثل هو خرج قال أصلاة ركع تين لله فلا حرد لكن أنها سنة فذي ليس بسنة ولو دا ونعليها كن قد يبتدع في دين الله أما مسألة الإقامة الصلاة في المكروفون فإن كان أفتشفنا وإمام أهل الحديث في عصقنا أبعض رحمان أبعض رحمان أبعض رحمان أبعض عالى بالمنع من ذلك فغيره من أكابر الأئمة في عصرنا يخالف واذفت وشيخ الألباني رحمه الله تعالى ولا حرج أن يعني أن يقام في المكروفون أو لا يقام في المكروفون فهذه مجرد وسائل وكلام أحمة الله تعالى الله حظن عظيم من النظر ولا حظن الصحة ليفرق بين الأقل الأذن والإقام لكن المكروفون وسيلة لم تكن موجودة في زمان رسول الله صلى الله عليه وسلم صحيح كان يؤذن على المنارة أو فقصطح المسجد ولكن لا يوجد دليل على المنار من عقامة الصلاة في المكروف في المكروفون أو في أبي دون فالأمر وسائل شاء الله شيخ صحيح أفتا بيادة ولكن هناك من أجسك من أهل السنة أبي عبد الله للأبنباح صرحنا طول عبد العزيز النباح صرحي مه الله سمحت الوالة الإمام وشف المعسائي كثير من أهل فالمسألة شاء الله أحساء أحساء مقرفونات أو في دمكروفونات لكن الذين ينتظرون الإقامة إذا كان من باب الكسل فالله يغفر لنا وليهم ويغفر لنا وليهم ويغفر لنا كل ما يحب وارضة إن متكاس إن سيتكاس ليعرف الأمر وسائل شاء الله إذن الله والله نستعان اللهم مقصيب لنا من خشيتك ما تحول به بيننا وبين معاصيك ومن طعاتك ما تبلغنا بها جنتك ومن اليقين ما تهو نوظه علينا مصائب الدنيا اللهم التعنى باسماءنا أبصارنا وقوة ما أحيتنا وجعله الوارث مننا وجعل سأرنا على منظل مننا ونصرنا على من آدان اللهم لا تجعل مصيباتنا في ديننا ولا تجعل الدنيا أكبر همينة ولا مبلغ علمينة ولا نار مصيرنا درحمتك رحم رحمين صلى الله وصبنا وبارك على سيد الأولين وعلى آلهي وصحب وصدن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2026-06-06T03:58:37+00:00</dcterms:created>
  <dcterms:modified xsi:type="dcterms:W3CDTF">2026-06-06T03:58:37+00:00</dcterms:modified>
</cp:coreProperties>
</file>

<file path=docProps/custom.xml><?xml version="1.0" encoding="utf-8"?>
<Properties xmlns="http://schemas.openxmlformats.org/officeDocument/2006/custom-properties" xmlns:vt="http://schemas.openxmlformats.org/officeDocument/2006/docPropsVTypes"/>
</file>