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سلسلة الغزو الفكري "  حزب البعث" لفضيلة الشيخ أبي حفص بن العربي الأثري.</w:t>
      </w:r>
    </w:p>
    <w:p>
      <w:pPr>
        <w:jc w:val="right"/>
        <w:spacing w:line="360" w:lineRule="auto"/>
      </w:pPr>
      <w:r>
        <w:rPr>
          <w:sz w:val="24"/>
          <w:szCs w:val="24"/>
          <w:rtl/>
        </w:rPr>
        <w:t xml:space="preserve">كم رحمة الله وركاته إن الحمد لله نحمده ونستعينه ونستوفره ونعوذ بالله تعلم شور اهم فسنا ونسيئات اعمالنا ما يهد الله فلا مقل له وما يضل فلا هاذي له واشهد إله إلا الله وحده لا شريك له واشهد أن محمد عابده ورسوله يأيه الذين آمنوا التقوا الله حقت قاته ولا تموتنا إلا وأنتم مستمون يأيه الناس تقربكم الذي خلقكم من نفس وحدة وخلق منها زوجها وبث منه مارجالم كثير رب ونساء والتقوا الله الذي تساء نبيه والأرحام إن الله كان عليكم رقبة يأيه الذين آمنوا التقوا الله وقول قول سديدة يسلح لكم عمالكم ويغفر لكم زنوبكم وما يقفع الله ورسوله فقد فاز فوزا عظيمه أما بعد فإن أصدق الحديث كتاب الله تعالى وإن خير الهذه هدي محمد عليه الصلاة والسلام وإن شر الأمور محدثاتها وإن كل محدشة بدعة وكل بدعة ضلالة وكل ضلالة في النار ثم أما بعد أيها الكرامئات والكريمات أسر الله باسماء الحسن وصفات العلاة أن يرزقنا وإياكم إنما نافع والعمل الصالح وأن يحسن لنا ولاكم الخيطام وأن يجنيبنا وإياكم فيتنا ماضار منها بطن ثم أما بعد فمع حزب البعث العربية الأشتراكي أولاً الحزبية محرمة وشر على الأمة ودمار وفسالت قبل أمس أنظر في بعض الملافات على الحسوب على اللابتهم ففجأت بحزب النور الدمقراطي يقولون إنهم اختار عبد المنعم بأرقى طرق الدمقراطي ويف تخيرون أنهم سلق أرقى طرق الدمقراطي قلت إن لله وإن إليه رجعون وحس بي الله ونعمل كل فيكم يعني نحيا الإسلام ونحياة السلفية وأسبحنا تكلم بسم الدمقراطي وأن الاختيار ليس وفق المعيير الشرية وفق المعيير التي تقوم على الدين والخلق والمبدأ إنما لأنه أكثر جمهري هذا ميناكد عليك حياتك يعني الأستاذ ياسر الذي وأس الفساد في الإسكندري ومن خلفه يخرج الفساد في بقية مص يقول إن أكفأهم العوة لكن لماذا اختاروا عبد المنعم لأنه أكثر جمهري ولا أنه يستطاع أن لأنه رجل واصط ما بين الإسلمين والليبراليين فستطاعني يجمع بينه تبما الفرق بينه بينه شف شفت مالفرق بينه بينه ابن موسى ما كل عالماني والليبرالي يستطاعني يجمع أنه يستطفل والكل أيضا الله وجد جمهير يعني مالفارق مالفارق يعني أنا أريد أبفا ما هو الفارق يعني ما هي المؤهلات فالحزبية ليس اتنقية فكن منها على تقش فرأيت اليوم أن عيش مع هذا الشر الذي وجد وسيطر على دولاتين من دول المسلمين ولا هو آثار في بقيات الدوقع على العراق و على سورية ودمرة هذه البلدية المصيبة في سورية أن الخبيث هذا ينفالق من مبدأين من مبدأ النصيرية أنا أعتقد وان مبدأ البعث حزب البعث العربي نشتراكي الذي يمثل كما يقلون يعني أن كنت لا أحب أن أقلف هذه الألفاظ الأي دولوجية الفكري أنا ما أحب هذه الألفاظ يعني يوجبني الألفاظ شرعية لكن أبلغت من نائب أن ناقل الكفر ليس بكافر ما هو حزب البعث هذا لنعرف كيف تأصصل وما حكم من مندمين إليه وهذا سينسحب الكلم من ويضن على حزب النصرية على الحزب النصرية الذي حكم مصرى والسودان وليبية تبهل هذا وما زال كثير من اليمنين يعتقدون في النصرية حزب البعث حزب قومي على الماني قومي يدين بالقومية العربية التي يدين بها كل لدي مقراطيين مصر المصر المصري وطنواحي نشعب نواحي وقنون الأحزاء الكافر الذي يقول لا فرقة بين مواطن ومواطن بحسب الجنس أو اللون أو العقيدة أو النخ فطلب النك مصري ففع الماشي أنت مصر والشعار الذي روفع في العام المضي أنت مصر فرفع رأسة لا أنت مصلم ترفع رأسة ولو طارت في سبيل الله فلموطحق والعمر ينقضي بإذن الذي يقول لشيء كم فايق لكن أهم شيء تكون في سبيل الله فحزب قومي أن يقوم على القومية العربية وهي التفق فاذا مع من مع الحزب المصري حزب قومي قوم على القومية العربية عالماني ودينة عن الحياة أي أنه يدين الله بدين من بدين أبيجة هدث من هدث عائش أفراضي الله أي أنه يدينون الله بدين أبيجة فابجه لقبيلي عاربي يا را أن أبق يصلي في بيت ولا يستعلن بالقرآن فإن نخش عليه نساءنا يدعوا إلى مقلاب الشامل في المفاهيم والقيام العربية لصهرها وتحويلها إلى التوجه لشتراكش يعني القيم العربية والمبادئ التي يورثت يعني العرب مع أنه قومي عربي إلا أنه يريد أن يصهرها في بوتقة لشتراكش شعاره المعلن تمتن عربية واحدة زاة رسالة خالدة ما هي رسالة خالدة لشتراكش ليسلت الرسالة المحمدية إنما الرسالة ليشتراكية وهي رسالة الحز أما أهداف فتتمسل في الوحدة والحرية والشتراكش تبه لقضية الوحدة الحرية وسموى حزب الحرية والعدال أنتبه ربط لتفهم أنا بس أريدك تفهم لأن السلفين أثبت أنهم أجهل الناس بالذي يجش وما قصدت السلفين أي راسخين في العلم إنما قصدت الحز بأ وهي تسمية باطلا إنما الفرض أن نقول الحز الدموقراطي مستندرانش طيب إذا انت تمسل في الوحدة الوحدة العربية الحرية الحرية المطلاقة التي يريدها من العلمنيون ليسة الحرية المقايدة بدين الله سبحانه وتعال إنما الفرية هنا حرية الكف حرية الدعارة حرية الكف وليشتراكية أنهم يدينون الله في المبدأ لشتراك علمان منجاني مع عرب منجاني لشتراك منجاني علمان منجاني إدين علمان منجانة الدين إشتراكي لشتراكية إنما أنتكون إشتراكية إجتماعية كما أنه دي مقراطية تمعيش ونجد مقراطية سياسية ونجد مقراطية تمعية وهذه التي يدينون حولها من قبل دي مقراطية يعني جتماعية التي هي الحرش الأبلاقيمة تفتيط الأسرح تمقراطش البنت تفع المتشاء ليس من حبق الواب أبلاق أربعة عشر عمن دي مقراطية نفس المسألة هناها لا إشتراكية التأسيس وأبرز الشخصية في سنة 1932 من التأريخ النصراني عاد من باريس قادم الى دي مش كل من ميشي العفلة العفلة عيب في فرج المرق يعني اسمه خبير كأصله وهو من عباد الصلي انتبه نهاية وهي انتمي الى الكنيسة تشارقية مهية الارس الزكسية التابع المن للملعوم شنوط اليوم أحد إخوانينا يتبيرونين أن نطاب عباريس بخمس جنيهات عليح سورة من شنوط المسلمون يدبحون في العبسية وشنوطي عزز وقرم بعد ماته وهذا ما انتبه نمجليس الشعب مبين الإخواني ومن حسب نور الدمقرات هذا أول القصيد فبلك لو سيطر على الدولة ونتركها للعلمين هي كان بلد محكمة بيادم من حديد كما قلت وأقلوا أقر محباتة الأحداث أن المدليس العسكري يحكمها بيادم من حديد إذا إذا أراد وإذا أراد أن الحديد ينفسح ينفسح لكن إذا أراد أن يضم نضم وصلاح البطر صلاح البطر هذا ينضو تحت لطائف السنيو إن كان ليس مستلمين وذلك بعد دراساته من العالية محملين بأفكار قومية وسقافة أجمي وعتبرون من قسم من المستغربين عندما دراسك لستشعراء كلنا هناك مستغربون و هناك مستغربون مثل عندنا طاح سي أحمى بطف السيط أحمى الطيب الأشيس مهذا الذي كان قبل أو قف هذا لا أقاف هذا أشي أعب الزخزير مجعبها من المنية لا يسبوح هذا جعب لثنتي عامل كل من عفلك والبطرف التدريس التدريس هذا قديم كان المدرس له قدر أنتلاب فمن وخمسين لك أن تعلم أن أعظم الكلات ولمقلاضة أصبن لكن كانت ريخ نحنح كتريخ أعظم الكليت في مصر كانت ضر العلوم والحضر وكانهم الذين ينظرصون على عبد النصر في حيات فحال يخيامين أن يدمر أتين الكليت فرفع التب والهندسة والصيضلة وخفض ضر العلوم الحضر ضر العلوم كان يتخلوها إلا إلا الواحد بعد رحض كان اختباط في القرآن والشيء ولو كان من الأزهر الشريف الحقوق لأنها الذين يدرصون القناة فخفضاهنا ورفع التب والصيضلة والهندس التدريس والتعليب والنبيس عصلنا قلتوا من قبل إن الذين الله لا يقوم إلا بطريقين لا ثالثة لهم الأول أن الموت أعق وهذا قام الدين ونتش وبجوار الألم والدعوة سيفن يحمي هذه هذه الدعوة الجهاز ما عذا ذلك ليس بطريق لأن المستمجد إن مجهاز أسيف ولا ثالث العلم والدعوة فلمعلم يؤثر على من نطوك ما زال علماء الإسلام من بعد رشول الله صعصة لم إلا ومن هذا وهم يدرصون لطلابهم والإخوانهم ولمحبه المدارس المعلم الشيخ سيؤثر على من العقليات طلاب ومن هنا الفكرة قومية الغربية ومن خلال أخذ ينشوان أفكارهم بين الزمالاء والطلاب والشهر الزمالاء طبعًا الغالب في العرب النقص يأتي أربي لعلنا نتبرك به بأنه كافر إبنكافر لا قيمة الله لكن ما ذا يحدث بالأجنكس قلتوا وقرر إن الأمة إذا إذا أتزد بعقيداتها ولو إنهزمت عسكليًا فإنها تنطصر أقدين كما حدث مع من مع التطار التطار الماء ونصاهو في أمة الإسلام لأنها كانت أمة متماسكة لكن إذا روزية إذا خليها فلا قوة مدين ولقوة إيمانية تضع الأمة وهذا الذي يفشع له في أيام هذا لو لأن الله تكفل بالطائفة المنصورة التي تحفظوا على الناس دينهم بأمر الله سبحانه وتعالى بدأ أفكار جديدة بدأ يسمع بها يتأثرون بها بعض الشباب بعض الزمالة يتناقشون تقبل طرد إلى أن أصدر التجمع الذي أن شاءه عفلق والبطر مجل تطريق الطليعة مع المركسيين سنة 1434 يعني بعد كم سنة هي إذا معنا أنه ما نجحة هذا كم في سورية وكانه يطلقون على أنفسهم إسم جماعة الإحياء العربية الألفاظ الرنان المنمقة حزب الموح الموح وانه نكف على الموح لكن المرأص بحزور وليس نورا حزب الحرية والعدال حرية أشيق الحرية نبنيها وعدال نحميها حرية نبنيها وعدال نحميها طيب مع أن أبام كان يطالب في بلاد المنسلمين بالحرية والعدال فهم قصر عليهم تطريب فهو لا أسمى أنفسهم بجماعة الإحياء العربية قومون سيحون لنا الأروبة في وقت كان أسمان يون يسيطرون على كثير من الأمو في نيسان تم تأسيس الحزب تحت حزب حزب الحزب البعث العربية أي الذي سهب عثم أمه من وقاجها ومن قوه من ضعفها ومن ثلها والعرب حرب إذا نحن عرب فلماذا ننضو تحت الوائل العربة كل هذا تنحية للإسلام من على وجه الخارطة وقت كان من المؤسسين مش العفلة صلاح البطار جلال السيط زك الأرسوزي كما قرر إصدار مجلت مجلت بسم البعث البعث والبعث أحد أركان أش الإمان السيط البعث بعد الموت إنتبع فأخذ والعبغ البعث أنه أن الأمة تنتهد فيريدون أي بأثوها عن طريق أش عن طريق الوحدة والحرية والشتراكية طيب وأن نكون عرب فقط لأن الإسلام فرق التي الآن هي قنون أش المواطنة العراء الإسلام فرق ونحن لا نريد فرق بين المسلم ونصراني بين ذاكر وامفة بين شرقين أو غربية اللهم المصرية جمعون كان لهم بعد ذلك دوروا فاءوا في الحكومات التي طرقت على صريقة بعد لستقلال سنة 1140 و هذه الحكومات يحكومت شكري البطليش من ستة 40 إلى 24 حكومة حسن الزعي الصلطة عدة شهور في سنة حكومة اللي و سامل حنوش وهذا بدأ حكوم تافي نفس عام 1740 حكومة أدي بششكليش استمر حكومة من 1450 نفس أحكومة تشكري 火رille مرة ثانية عادئا الحكومة من رگية إستمر إلى ثانية حكومة ضمال قيال طفاقية طفاقية الوحدة سنة nelف 1918 حكومة الوحدة בريست جمعseen عبضше من 850 إلى 51 نفس نفس حكومة في صال حكومة للم فصال بريست الدكتور الاصال وقد قادة حركة الإمفصال عبد الكريم أن نحلوش منذ سمانية مارس السامن من مارس سلاثة وستينه إلى اليوم فقد وقعت سورية تحتحكم محزب البعث وقد مرة هذه الفترة بعدت حكومة بعثية حكومة قيدة الصورة سناثة ثلاثة وستين وفيها برز صلاح البطار كرئس للوزراء حكومة أمن حافف أمن الحافظ من ثلاثة وستين لسبع واني ستوستين حكومة نور الدين الأتاسي من ستوستين سبين حيث ولاح إلا عيبة القيادة القطرية للحز دوراً بايزاً في الحكم وقد برز في هذه الفترة يكون لمن صلاحة أجديد الذي عامل أمن عامل القيادة القطرية وحافظ القرد الذي عامل وزيراً للدفاع أشمعنا أمن عامل القيادة القيادة القطرية أقات الحزق القيادة القطرية للحزق حكومة حافظ المجرم من سناث سبين إلا أنجاء ولده بشر لعنة الله تعالى عليه وعلى آبيه وعلى جده طيب هناك شخصية برزت في هذا الحزق في تاريخهم مشأوم إذا أيضاً نستطيع أن نقول هو رب يعلى آعيون عداء الله تعالى لأن مش العفلق وصلاح البطار من المستغربين الذين جاءون الأفكار المستورة وبسبب التدريس والاخطلطة بالطلبة والمدرسين والمعلمين والزملاة أتصرف هذا وبدا ينتشر فزم البعض إلا أنسيطر على دولتيني من دول المسلمي من الشخصيات البارزة التي ظهرة في تاريخ الحزق سامل جندي تقل لدمنص بوزير الأعلام بعد قلب ثلاث وستي إن تبل قضيت وزير الأعلام هذا خاصة حمود الشوفي عمل سكر تيراً عامل القيادة القطرية الأولى إلا أنه شقى إن شقى واجمعات عن الحزق في أزار سنة 40 ستينه هو أنتقل للعراف من حمود شوفي منيف الرزاز أردني عامل سكر تيراً عامل للقيادة القومية للحزب من نيسان خمسو ستين إلى شباط ستو ستين مستفط الله معروف هذا ولد سنة 1232 ودرس في كلية العسكرية بحمس ونضم للحزب في سنة سبع أربعي يعني هو طفح صبع أمرو وهو في الخامس 16 وعمل رئيسة لما حكامة الأمن القومية للمنطقة المستو من ثلاثة وستين ورئيس أركان المدرة عن خامس من 1462 ورئيس الأركان للقوات المسلح من 68 وناء وزل الدفاع من 68 و62 و72 ومن بعد ثلاثة و73 إلى ما بعدها أصبح وزيراً للدفاع أسوز اللواء يوسف شقوق خلف مستفطلاص في رئاسة في رئاسة الأركان ومن المنطقة الحمس اللواء ناجمين من در الزوق كان قائدًا لسلاح الجو من 20 الثاني 70 وحتى أذرف سلم حاطون حاطون حول أن يقودًا قلابًا عام 66 ولكنه فشل في ذلك وقد أعدم في 67 الزاكل أرسوزي من اللواء إسكندرون مؤسس مع مشل عفلق ومنافسلة شبل العيسامي ولد ثلاثين عامل وزيراً الإصلاح الزراي ثم وزيراً المعارف ثم وزير وزيراً لثقافة والإرشاد القومي من 63 و14 ونأيبًا الأمين العام خزب البعثة للهزب البعثة من 55 عبد الكريم الجندي من أنصر صلاح جديد انتهى من تحر عن تسع وستي سليمان العيسة من اللواء إسكندرون منظر ومفكر وشاء أحمد الخطيب استلام رئاسة الجمهرية من 22 الثاني وستقال في شباط ويالفترة لنتقالية بين حقومة نور الدين أتاسي وحقومة حافظ القرد وقد كان أدوى القيادة القطرية الموسعة من 65 كما استلام رئاسة مدلس الشعب لفترة قصية يوصف زعين مولود في البك مال واحد وثلاثين طبيب عام الأوزير الإصلاح الزرائي ثلاثة وستنربعة وستي وسفيرهم في برطاني وفي 65 انتوخب عوضوان في القيادة القطرية وشعوى من شباط ستوستين الاتشنين الأول فمن يوستين كان رئيسة الوزراء حتى عام 70 جلال السيد عوضو مؤسس في حزب البعث ومن مدينة الدرزور وقترك الحزب لكنه بقي نشيط في السياسة السوريش عبد الحليم خدا قولت سنتين وثلاثين في بنياس خريج كلية الحقوق بدمش تنقل في عدة وضائف حيث عامنا محافظة المدينة حما ومحافظة المدينة القناترة ومحافظة المدينة الدمش وازيرًا للفتصدتس عوستين وازيرًا أنه قد القيادة القطري يمضع عام تسووستين وقترتق عام للاكن أبراءس الجمهرية نشقول السياسيش حافظ المجرم ولد بالκرداة مدّقية سنت 30 تخرج في كلية العسكري أمام عامل قائد لقائدة الدمار الجوية ثلاث幅ستين وقائد نصعل لسلحة الطياران انظم الى المدلس الواطنين لقيادة الثورة خمسة وستين انظم الى صلاح جديد في انقلب سيطة وستين وصارة وزيرة الدفاع من سيطة وستين سبعين ومن تشين الثاني سبعين صارة رئيسة الجمهري بعد قياداته للحركة التصحية التي او صلته الى السلطة زهير مشارقه من حلب عينما ايينما اخرى ناء برئيس الجمهرية لشؤون الحرب لقد ان دماج في سنة سلسة وخمسين كل من حزب البعث والحزب العربية الاشتراكي كل من حزب البعث والحزب العربية الاشتراكي الذي كان يقود أكر من الحراني في حزب واحد اسمياه بحزب البعث العربية نلحظ شيئاً عديباً فيها أولاً صغر السن ثاني أن الحزبية التي توصله مصريعاً لهاذه المناصب وأن المنصب يبنع للحزبية وليس على الكفاء نلحظ أنهم ما بين مصيرين كافر ما بين سنين جاهل ما بين نصرانين كافر الخبيف الأفكار والمعتقلات الأفكار والمعتقلات بعضهم كان يقول شهدت بأن الفعص ربن لا شريك لا لا شريك له ثانيش وحي على كفر يواحد بيننا طيب وانأتفض وانأ بعثي اشتراكي عربي يعني كلام كان يقان في غاية من الخطور يبين أن هذا الحزب وليدا ونشاء تحت رئاية يهودية صلبية يتقوير دعائم الإسلام داخله وبس الحزبية يعني مصمة الحزبية الدمقراطية والعلمانية وماشبها هذا حزب البعث الاشتراك حزبوا قومون علمانين قلابي له طرحات في كريه متعددة يتعظر الجمع بينها أحيان فضل عن لقتنائبه لقد قد كتب عنه كثيرا وتحدث سزو عماءه طويلة ولكن هناك بون واسعا بين ممارسات وأقوال في الطرطنا قبل السرطة ومارسات وأقوال في الطرط مبعض السوت يعني لهم كلم يقولونه يكون الكلام معسولاً جميلاً أما الممارسات فتطضح في الدمار الذي حلب البليديني العربييني سورية والعروح فأطرحات عن الحرية و عن القومية و عن الأروبة و عن القيام و عن مبادئ لكن يكفيك أن تعلم أن مؤسسه و مش العفلة الصليب الرابطة القومية و عنده الرابطة الوحيدة القائمة في الدولة العربية التي تكفل لنسي جام بين المواطنين أن صهار في بوتقة مواحدة وتكاف حسائر العصبيات المذهبية والطائفية والقبلية والعرقية والإقليمية يعني إديني يجب أن يناحه الأصول أن نعرف أصولنا ومن أي القباء الواوة يجب أن تناحه المذهبية هذا رافضي هذا سنة هذا دروز هذا نصير هذا بهائي هذا كل يجب أن يلغى في بوتقت الوحدة والحرية والشتراكيش وأننا نطظل بمظلت القومية العربية يعني نظل بمظلت القومية العربية طيب نحن نالحف أبران عجيب إذا كان مصير يوم الدروز بهذا الكفر عجيب وحزب البعث بهذا الكفر فلماذا تركة المساديد و تركة صلوات الجمعة و ترك بعض العلماء و تجد بعض الكلاد شرعية في سرية و في العراقة في غيري يعني تتعجب ما ألان أن جميع الدماش تخرج منه فطاح المنا العلماء و كان يوجد فاكل شريح جامعة صدان جامعة صدان في هذا رد على المغفلي أو المستغفلين، أو المستغفلين لشباب الأمة أنه إذا جاء فولان أو فولان المساجد ستغنق حبيب لا بدأ أن تفهم أن الحكومات عندها مزنات توازن بين عطياف المجتمع وما يوجد شيء مهم بلغة بن القفة في بلاد المسلمين خاصة أنه غلق المساجد نعم يظرب المساجد بالقذائف والرششات ونعم لحرج عندهم فيها وأن يقف الخراص والأشاوس من الجنود حول الكناس ليحموها نعم لأنه لأقلية مسكين ويخش عليهم من الجبابرة المسلمين فأنتم جبابرة والنصرة مسكين فقراء زهاد عباد وأنتم الذين تؤذونهم هكذا يرى أن يصور العالم فالمساجد تخرج إرهبيين والكناس تخرج لهبانا وعيش ورحبا ومو قدات أيضا تحت الأراض وترسانات من الأسلح أيضا نحرج أن توجد في الأديرة والكناس لأنه مسكين أفهم الكلاه فقضية أي حكومة مهما بلغط من القفري في بلاد المسلمين لابد أن تعادي أن توازي منهج الموزنة المبتدع فمبتدعه يمنون دائماً للبداع منهج الموزنة توازي لما هذا لأنه يخش يعني هو يخش أن يقوم عليهم النصارة وان يخلعوا من كرسي فيصدر لهم من الإرهبيين يردعوا يخشى من إمريك يعني على عبد الله صالح عليه رحمة الله ماذا كان يقول كان يقول كان يقول واشتجئ إمريك نعند إرعند بلد إثناشر منيون وعج المسلح كل ما يتكلم يقول نعند إثناشر عشلت منيين مسلح نعند إثناشر منيون يعني الشعب كل عد تجئ إمريكة ونعن ندفنها في الجبات يهيش عشل بالقباء انتبه يا إمريكة عندقباء حسنين الإرهبيون الإرهبيون الإرهبيون انتبه الإرهبيون الإرهبيون إرهبيون انتبه الإرهبيون سيدى مرنا العالم بالأدل عشل خليك على الكرسي ونحنه نحني فدائي من الحكومات توازي والمغفلون في أول مظهرة عن المظهرة محرمة وكبار العلماء أفته بتحريمها المغفلون استدريج للخرج للتحرخ 3-4 مليين من عجل أن يظهروا القوا بأمر من من من غضة وبهم بعد ذاية خرج فصدق وخرج ليظهروا القوا قوة أشه ميوجة قوة من أصله قوة عدادية بدون سنحن يسط قوة طيب فهنا وجد كل يشرعية في سريج وجد كل يجمع جميع شرعية في العراق معوجود هذه العقيد الكفرية المخريجة من الملة لماذا أي حاكم عرب لابد أش أن يوازر وزناج فلظر لأن فلنى لو أمسك بالحكم صغلق المساعد لا بالعقص سيفتح المساعد سيفتح المساعد تريدون رسال درجة والتقرل تكتبسر ويوم فرق لم لذيوقى إن كان هناك خطور على كرسي لا يوم وممد وجزت وإقاف وسماح مثل مكان يحت وقف هؤلاء اسمح لها أولاء كأنها شقران لكن ويوم كرون ويوم كر الله الله خر ما كريف يعني ما كروا بالدعوة في مص فما كروا الله ثم مدى مرهما ما شيخوا دمقراطي يعني ما كروا بالدعوة في مص سنوات قويلة فما كن الله للدعوة خاصة للدعوة السلفية ثم أتشيخوا دمقراطي فأتوا على الأخضر واليفس ودم مردين الله عز وجل وإن كان ديم الله لا يضن مره لأن أنا قصد للدعوة فهنا الربط القومية التي تقوم على الوحدة والحرية والشتراكية في الحز بالبعف ما تجرعو معاش مع تصفية جسدية لبعض المخليفين لهم حتى رسل الأمر إلى النساء يعني بنانت طنطاوب تلسف على الطنطاوب عليها رحمة الله قتلت فلمت بخيسة ونذالة يعني تفوق الوصف ما ذنبوا النساء النساء في كل الأعراف في كل الأعراف سوأ كان العرف الإسلام أول أعراف الدولية الكافرة إن النساء لا توقت إلا إذا كانت مقاتيلة وهذه أمراء تجلس في بيته أنتم قتلت حساعتهم مع عصم وزوجها حصم مع الطا لي رحمة الله حساعتهم فيه طبما ذنبوا المرأة لتخاة النساء حتى النساء فترابب إذاً من الممكن تحدو في قصفات جسدية من أم الموازنات في الموازنات وخائمة موازنات قائمة الجميع الأول الأمام مفتوح ويغطب فيه الجمع لكن من الذي يخت سأتكبوا أحد مخذون مثل محمد سعيد رمضان البوش أو أحمد حسو من المنافقي مثل ما سأتكفي الأزهر محمد الطيب أو أولي جمع فهن فهن فهن فهن أنتظن الفضائيات هذا لو تكلمت بحق وصطق وودعت إلى اللنا سترق لا ترق إلا أن لابدت خاصة في الفترة السابق أقل خاصة في الفترة السابق فهن لابد أن تعتقد أنا أرد أصلى أن تعتقد أن أي حقومة أتت أو ستأت أو تأتب عدعين تعلم في إطار بلاد المسلمين لابد من الموزن مهما بلغت من القف يعني جمال عبد المعصر كان من شياطن الإنس ماذا يفعل مهؤسس الحزب معصره وهو المنظر له والمعصس له وحزب نعصر الشتراك عربي بخلي بخلي يدعم كل شارك يدعم كل شارك خارجيا كانت الفترة تزهبية للأزهرية في أمرية في أمر الأعرات إلى دول العرب وغير العرب تجد كثيرين جد معضة من أزهرة وعيو سواء إلى المغرب العربي بعيبي دول سواء إلى الخليج والشبير جزيرة العربي سواء إلى إفريقية سواء إلى جنو شارك أسيو أتابق الأموى وأيضاً بعثات يستقبل البعثات يأخوى لبد نفهم يستقبل البعثات البعث التي تعته مؤطع من الفام سيات ليدرسة في الأزهر من رئيس الدنيا حول الأزهر جماع إذا نأخسنا إليه فا يخرجون سفرق إليه في دولهم ليمدحوى ليس نعليش مدخليا منهة ماصرية يقوم على عش على تنحية الدي وإبعاد الدين عن حيات المسلمي وصلس لكن صلس صوات الخمس في جماع عليك علمت استفاع عليك علمات استفاع والسلط لما جاء مهو لشتركيود رفع رؤوسهم جداً بعد 6 تتأشهر مأكمل 6 تتأشهر قصمها وسمها بصورة التطصيح خبص 12 مايو وتخلص من الذين كانوا فوق رأسه ثم بدأي التجيء إلى جهت من إلى جهت إخوان المسلمين والمتدينين واخرجي كثير منه من السجول ومبدأي فتحة والجمع الإسلامية في المدارس والجمع الإسلامية في كل يات ومع ذلك أي حد رفع رأسه قص قص قص إلا أن قص ثم طلن الله بلمش أمهار الذي أتعلم أخضر واليابس ومع ذلك في قمة أمفون أم للدولة كان يوجد أش موزنات كان يوجد موزنات المساجد مفتوح الدوس موجودة مقننة المعاهد موجودة يضاية قيص مح المكون مومي كن من تحت أيديهم ومبأم زيادتيهم فايب الصعيد مغلق تمامًا ممنوع ذهب إليه نسمح للشيخ يذهب ويذهب ويذهب ويصل ويجي الأمر بأن يوم نعمنا من الخضبة الجو لماذا موزنات موزنات يعني تصور أن أنصر السنة في أسوان لها عشرات السلي وموجود وكنت موجودة عم أن الدمه مؤنتبه أنا أريد أريد أن تنتابه وإذا أنا إذا أحد مأرجب كلم يناقش أنا أريد أأصل لشيء إن بعض النسي قول لو جأفنا أو فلان من المرشحي الآن طبعا نحن نبر إلا الله منهم جميعاً أحد الصعيدة الصعيدة الصعيدة مشاء الله طيب خصة نسحب لكسك أحد الصعيدة إذا أتلندم تتصول علي من ترشح قال ما عرشح أحد طبعا نعم قال ما هو لوحد رشح لماذ قال ولا واحد داخل نفوخ ونواحد فن داخل نفوخ صحيح والله صدق صدق صدق صعوى أصدق من حزب النور الدمقراطي الذي قال العوى أكفأهم ونعبد المنع أش أكثرهم جمهريش رأس ملا أنه أكثرهم جمهريش قال ولا واحد داخل نفوخ فأريد أقول فليات من يأتي لا بد من أش من موزنات والدولة مهم جائه من رئيس للا تحتمل عتقلات وولة نهفت رزهبية للدعوة إلى الرحب تستشمر في بناء وبناء متين حتى لا يستطيع يهدي ملا لكن إذا شركنا نحن في الهاتم فلنانهم إلا أنفس فلنانهم إلا أنفس فهناك موزنات من تتعجب إن حزبًا في خلال سنوات يصيطر على دولاتين وياس على إبادة المسلمين ونشى يعني تصوير إن مكسرين جدا من السرين والعرقين من أهل الفضل ودين أنهم مغربون وأنهم الطهدون لكن كصور عامة يوجد يوجد جمعات شرعية يوجد طلبة تعلم يوجد أساتيزة في الجمعات يوجد مشايف لكن لهم خدود لا يتخطون وإما السادن وإما قد اخترواحدة من ثلاث فمسألت بأن المسألة التغلق في بلد من بلدان المسلمين وأن قبل يخلع وأن لحة توتون تفوق لهذا لعلى بعضهم كاننا نائمًا وأتشيطن في الحلم أوحة إلي بهذا الكلم أذا ما أصدت عزيد عن هذا فنرجع لحزب البعث الخبيس هذا أنها كانت تكافح وطناضل ضد سائر العصبية سوأم ذهبية أو طائفية أو قبلية أو أرقية أو قليمج إذا كان يريدون توحيد صفى المسلمين حول أئساً حد صفى العرب حول أئش حول أن يحدو صفى حول الحرية المطلقة وليشتراكج والكلام مؤلن يختلف عن الكلم عند التمفيذ والططبيب مثل الحزب الماصرية والحب ماصرية في مصر كلم عظم جداً سنرم بإسراءين ومن ورق إسراءين في البحر واذا بيعتذر للسفر الإمريكي وعمل الإمريك مثل ما كان يقل همنا يعني الكادحين فلحين أخير هذه الشعرات وهم يظبحنا ويجزلون في عباد الله سبحانه وتعال مثل أن أن الحكومات المجريم الأخراضي التي ترفع الدعم عن الخبز بحجة مساعدة من الفقير أنت ترفع عنه الدعم عن أكل وشورو تقول أنا أولد مصرحاتك أو مثل ما كان يفعلون يأخذونها لبعض الناس المعتقلات وكلنحن نخش علي من من أنت مطحفظ عليك فقط أنت تخش علي من من أنت رجل مهم ونحن نحبك فنحن نحفظك عندنا لأننا نخش علي مهو أنت تبلذي تخش علي تحرم من الطعام والشراب تحرم من أهل بيت وتحرم وتحرم وأطوريه جهن مدني وتقول أنا مدخفظ عليك الحزب له سياسة تربويش من أش إلى خلق قيجي لنعربي جديد يؤمن بواحدة أمته وخلود رسالة أاخذ بالتفكير العلميش وأنه طليق من قيود الخرافات يعني أش يعني الدي ما يوجد شئ اسم غيبيات فالغيبيات عند البعثين خرافات والتقاليد والرجعية كله هذا الطعن في أش في الإسلام مشبعا بروحة تفاقل والنضال والتضام معموطني في سبيل تحقيق لنقلاب العربية الشامل وتقدم الإنسالية لنقلاب العربة عليه على القيام والمبادء الموروثة ما هي القيام والمبادء الموروثة الإسلام أعتبروها أش أشياء الموروثة فقط إذا هذه الموروثة يجب أن مراجعها فما وفقنا منها في تقدمنا ونقلابنا الشامل وتقدمنا والدنيوي عم النبي وإلا يرما في مزبلة التانيخ من أجل هذا كله هذا من أجل تعرف حكم الرجل الذي يمضوي تحت لواء يحزب البحث ويعلم وهو أش يعنى يعنى مطضي الأمث ونته أمر من التوصيات العام لمقررات المؤتمر القومي الرابع فقول التوصيات الرابع يعنى يعتبر المؤتمر القومي الرابع الرجعية الدينية تحد المخاطر الساسيات التي تهدد لنطلاقة التقدمية في المرحلة الحاضرة وعيده المؤتمر القوم الرابع للحز يقول أج الرجعية الدينية أحد المخاطر الساسيات التي تهدد لنطلاقة التقدمية في المرحلة الحاضرة الرجعية الدينية مهيا تسنبتين الله سبحانه مهما يريد حلال محرامة يريد الحرية المطلاقة التي لا قيودة عليها بحلال محرام وبتخوف بالله سبحانه ولثانك يوصي القيادة القوميات بالتركز في النشاط الثقافي والعمل على علمانية الحزمت نأحزاب علمانية أن الدين إن كان ولا بدأ من الدين ففي المسجد خارج المسجد لما جالل الدين تجيّت قرّيبة ممنوع تعت تقول أن تعبدّ للزوجات حلال ممنوع تعبدّ للعاشيخة هذه قريّة أن مزوجات لا تعت تقول أن الإسلام فرض على المرأة الحجاب لا الإسلام نك في المسجد وهي فداخل المسجد تصطر تصطر شعرها ولو كانت تلبس لسترج ولو كانت تظهر تسعة أعشر فخذيها لكن تسترجز أن مرأسها أنها ستقف تصلي أمام الله هذا إذا كانت تصلي طيب الفواحش حريّ هذه حريات إن أرادت أن تحافظ على نفسها فيطحفظ من باب المحافظة وإلا فحرياتها لها الحرية المتحدة تشترك دي مقراطية والعلمانية والبعثية والماصرية كله يشترك فيها الحريّة وإلا الفاسقات التي خردنا إلى التحرير تطلب الحريّة يعني تتعجب مثلا صاحبات إبريّة ماذا تريد من الحريّة وهي التي تسافر إلى أربع إلى إمريك أو إلى روسيا وبلى محرم بلا رقيب وهي في الخامس السابع ثلاثة اللي وعشيمها أو الثلاثين وتراهة بسها كذا أو هكذا أو هكذا مصورة مع صدق لها تقف على كتفاه يقف على ظه مع كله هذه الصور موجودة طيب يلعب يلعبون مع يلعب الذكرم يلعبون يلعبون يلعبون شيء ما يجب لذي كله حريات فما هي الحريّة التي تطلب بها إبريّة أكثر من هذا إذا هناك حريّة أكثر حريّة أش التحرّر من الدين بالكلّية ما تريد أن تسمح لنا نحرّة التي تبت عشيّنا يومًا في التحريّة أو أسبوعًا في التحريّة في الخيام أصدر الشبب ماذا ما هي الحريّة التي تريد وأكثر من هذا فبوها ما سألعلك أخوها معلمة أنهّة حريّة حريّة فترحظ أنّكانمة الحريّة أنّها أمسر مشترك مابينة كلّ القفاء والمرتدين والمنافقين والمراضبها التحرّر من الدين وأحكامه فيوصيّة المؤتمر والقيادة بأنّ الحز بحزب عالمانيّ لا علاقة له بالدين خاصةً في الأقتار التي تشوّوّ فيها الطائفية العمل السياسيّ طائفية يعني هنا رجعيّون متخلفون الذين هم علماء الدين الذين يذمون العمل السياسيّة ووفق هذه الأحزاب الكافر التاسية تقول أن أعوضح سبيل نتوضيح في كرات القومية وشرح إبراز نفرمها التقدميّ العالمانيّ كلّم ودخصريّة وتجنّ بالأسدوب التقديّ تقليدي رمّنتقية في أرض الفكرة القوميّ وعلى ذلك سيكونّنดالّنا في هذا المرحلة نضلد ديّّ تضشّوّ ديّّّّ ضلقيا ضل مبادة مركزا حول عالمانية حركاتنا ومضونها لشتراكي لستقطى بقائدة شعبية لا طائفية من كل فئات الشعب هذا والسر انهم يستقطبون من كل فئات الشعب باسمي الحزبية وهذا الذي وقع فيه سبحز بالنور الدمقراطي وحزب الحليول عدالة لشتراكي أو حزب الايحس عزاب التي تدعي الاسلاح وقاب القانون الاحزاء وانتها الأمق وقاب القضي الأمق انت قابلت قضي الأمق اما عن الوحدة فهم يقول ليست الوحدة العربيش مجرد تجميع ولقص قنى أجزاء الوطن العربي بالهي التحام نلتحم ثم ننصائب بالهي التحام فصهر لها هذه الأجزاء كل هذا للتخلص طبعاً هذا الكلام كان قديمن يم فيصل عليها رحمة الله يم كان السعودية يعني لها شاء نعظم جداً في الدعوة إلى الله ويمكنة الدعوة في مصر ووة الحزب ولي ذلك الحزب العربي لشتراك كان مجرماً في نسك لعلاني عن الكفر الوضح الصريح لذا فإن الوحدة تثواه بكل أبعادها ومعانيها ومستويتها ويثوره لأنها قضاء على مصالح إقليمية عاشت وتوسعة وترسبة عبر القرون وهي توره لأنها تجابه مصالحة وطبقات ونقبائل تحكم في بعض البلدان العربية فايب فما يريدون هذا الطبقي إنما قلب المجتمع هناك مزالت بلاد كثرة تحكم بالقبلية وتجدها فيها نوع تماس لنريد أن طريق الحزب من كانت بدل مهيا عن طريق أن نحساب ونعوى ونقضاء لنجعل عن طريق الحزبية العزبية التي توسط لأنها تجه وبصالحة وطبقات عرض الوحدة وتقف في وجهها ثم يقول أن ملشتراكية فيتعني تربية المواطن تربية نشتراكية علمية وتقه من كافة القطر والتقاليد لجتمعية الموروسة والمتأخرة يعني بخطصر لشتراكية معناها نزع الإنسال من دينة وانيعيش شتراكية مبهيمية في كل شيء أعطة حزب وأعطة بلت تبقات فيها لشتراكية بصورتها الحمراء كانت عدن كانت عدن فكان يسبب الله عز وجل فيها سبن صريح الله كان يظتر في كثير من أحيئ عدن خاصة على الأقل عند المسؤلي حتى أنا بعضهم هو هلك إلى العنة اللى وغضبه وقف يوم يخطب فقل نحن ما حفرنا هذا البقر بقوله الله أحد إن ما حفرناها بسواعد الرجاء ثم انقلب الرفقاء على بعضهم وقتلوا بعضهم لماذا؟ حب التملوا كفترة إشتراكية المساء مخلف للفترة التبق رب العالمين ألا علموا من خلقه الله طيف الخبير شرع للردن أن يجب مع بين 4 إن أراد أما المرأة فلا تصلح إلا لواحد لأنها المعون الذي يصبو فيه فإذا خطلتها اختلتة الأنسابت وأصبح شركا متشاكسين عزكم الله مثل إش أظر للكلاب عندما يجرون خلف كلبة مع أنه حيوانات وغير مكلافين إلا أنك تجد معارك طاحنا خاصة إذا كانت كلبة بنتكلبة طيب يعنى كلبة بيضاء يعني ما تكون سوداء 4 فسا كانت أن مصراء يكون شديد كل كلب يريد أن يظهر عغمته نيفوز بالكلبة والنتيجة لابد أن يفوز به فالشتراكية المساية حتى في الكلبة الحيوانة لشتراكية المدية حب التمل ما يوجد شيء اسمولك الدولة إنما هناك تمello هناك تمello هناك موارد للدولة الرئيس لهم مرتبو مرتبو ما سمعاء 100 ألف في الشاهد لا يرغب ما يظهب ينهب 100 مليون في الشاهد وخابل 100 ألف لا لك مرتب ولا يجوز أن تزيد لأنك خادب للبلال لست إلا أن للعباد فالشتراكية المدية تناف الفض لشتراكية إنسائية أو الجنسية أنا أريد أن أقول إنسائية بعد عن أنكلمة الجنسية تناف حتى الكلاف ما تناف الفضرة فقط لا يوجد رجل سوح حتى عند القفار قربي تزن البنت تطيلة حياتا وتصادق رجل وإذا تزوى جباب عدة الصضاق عشرين سنة إذا تزوى جبها لا يسمح أن تزنية مع غير وإن زنة مع غير سلمه بيج بالخيانة الزوجيش مع أنهم حيونا يعنان فر لك لنطن ك لنطن عندما مع فضحة مع الوسكة هذه والأمونيكة هذه طيب اسمه فضيع ولي حضب رهلة مع ليهديها وضبرة لكسر أمفه ولي التعجل بي بي كنبي ديفيد والكلم هذا للضغط علي الشهد من هذا هو كان بعد كنبي ديفة طفل كان بعد الممموة كان يعني أنه شيء من طعاطف وإهمال لدولة اليهو فما هذا فعال لا وكان الثاني اسغي هي كرط كرطر كرطر وكلنطن لا نطل عليهم جلي فكلنطن عندما فضح وصمير بالفضيع تبلي هذه المساء لتعنق لأن ترتب أفكار لتتضح لك حقيقة الدعات الشتراكية لشتراكية النساءية هذه أسولها التطار أسولها التطار يأتون النساء ما يوجد ومع ذلك تجد أنه لاق أبن جنك سخان من أمرأت سبحان الله إذا كان يوجد نساء عندهم اللوما نساء القادة ما يقترب ما يقترب منهم إبلي هذه أمام فإذا هؤلاء الممسخيني يريدون أش يشتراكية الجنسية النساءية التي عندما أند روافضة والباطنية والقرامطة هذا الإي العقائد الباطنية التي تخلي في شرع الله وإسئن والسعداء نعنط الله عليها الملئيكة والناس أجمعين نسأل الله لا قبل منها صرف ولا عدلا ولا يغفلله ولا رحمها وما يتدع المسلحة إباحة الزوج بأربع رجاء وهي أدر بنفسه هي أدرة وأعلم بنفسه إذا لشتراكية عندما أن تأتقى من كافة أوطر والتقليد اجتماع المروسة عام من كافة أبور الدين فالحلال والحرام والمتأخلي كي يمكن خلق إنسان عربي جديد بعقل المين فتأمن فتح طبًا هذه شعرات يتمتع بأخلاق إشتراكية ويؤمن بقية من جماعية قيم جماعية كل شيء منك الجماع طبه هل يوجد عاق يرض لأمه وهو مسخ وفرض على أن يمسخ وحدث في اليمن وعليكم سه وحدث في اليمن مصيبة أول ما ذهبنا اليمن بعض فطر يعوش يعني نهاية السمنين أو بدات السن ملاديش في مكان الماء كان يوجد من الشعيين من الشماليين فذا هبواحد ليزور الثاني فقل أكريني بمرأتك فيبدو أن المرأة كانت متفسخة فأكرامه به فذا هبى الديوث ليزور الفاجر في بيت فقل أكريني بمرأتك مع أكرامتك فيبدو أن المرأة الثانية كانت تعفيفة وعلى شيء من دين وخلو فأبت أبت وأنفت وهرأت وهرأت وهرأت إلى بيت أحليها فديوث حاكم الفاجر وسجنة لأنه متزوج البرجعية متخلفة ذلك كانت قضية موجودة وشهدعيان حكولي عنها فبعى أن نحن الحمد لف مصر لشيخح مد القطن حكى عن شعر من أبنود وكيف كانت المرأة فقضية كبيرة عند الاشتركين المصرين أيضًا يعنش عندهم الرسالة الخالدة ما هي الرسالة الخالدة وفسرونها بأن الأمة العربية ذات الرسالة الخالدة تظهر بأشكال المتدددة متكاملة في مراحل التاريخ ترم إلى تديد القيم الإنسانية وحفز التقدم البشري وتنمية الإنسجام والتعون بين الأمام هذه الرسالة الخالدة ليس ترسالة الإسلام ليس ترسالة القرآن والسنة إنما رحمك الله إنما تديب القيم الإنسانية إنما تدددنا بأشك بلشترك نلحظ شيئًا أنكلمة الدين لم ترد مطلقًا في صلبة استورهم كلمة الإمان بالله على أموميات لم ترد في دستورهم لا في طفصلاة ولا في عموماته منما يأكد على للتجاهل علماني الخالص لديهم في بناء الأصرا لا يشيرون إلى تحريم الزينة لا يشيرون إلى أخر السلبية ولذلك لك أن تعلم أن نبشر الزرنسة أن نبشر الزرنسة هذا من جملة يعرف في السياسة الخارجية ليشيرون إلى أي صلاة مع العالم الإسلامي لا يشيرون إلى التاريخ الإسلامي الذي أكسب الأمة العربية مكان وقدرم بين الإسلام الجضور الفكري يعتمد الحزبي على الفكر القومي الذي ظهر وبرز بعد سخوة الدولة العثمانية في العالم العربية والذي نادت بيوروبة والذي نادت به رائد القومية العربية في العالم العربية أنا ذاك ساطع الحصري خبيث هذا عفظ الأسماء هذه وعرفوها ولتستبينا سبيل المجرمين يعتمد الحزب على الفكر العالماني إذ ينحى ينحى مسألة العقيدة الدينية إجانبن وقبلها أي وز لا على صعيد الفكر الحزبي أو على صعيد لنتسابل الحزب أو على صعيد التطبيق العملش يستالهم الحزب الفكر لشتراكيه ويترسن خقى المركسية والخلاف بينه هو ما أن المركسية أمامية أمام أمام بينما البعث فقوميش وفي ما هذا ذلك فإن الأفكار المركسية تمثل العمودة فقري في فكر الحزب وما أتقده لقد كان الحزب واجهة إنضاء التحتة وكلل التجهات الطائفش الدروزي والنصيرية والإسماء والإسمعلي والنصرانية إنضاء تحته لماذا لنخير في الإسلام المستمي ولو ليس عاول تدمير الإسلام المستميش لشتراكية دمقراطية جزبية إلى أخرفاء وأخذها أخذها ولا يتحركنا من خلاله بدواف عباطنية يترحونها وقبقنا تحت شعر الثور والوحدة والحرية انتبه لكلمات الوحدة وقريدة إمنون ولشتراكية والتقدمية وقد كانت الطائفة النصيرية أقدر هذه الطائف على استغلال الحزب في تحقيق أهدافها وترسيخه وجدت عن طريق حافظ المجرم هذا لنتشر وماقع النفوز للحزب أعباء تشيرون في مؤضى من الأقطار العربية ولكن انتتبه لقضية السفارات للأسف نحن أهل السنة كليتام على مائد الى آر نسأل الله أن يمكن ندينه وأن يعزد أولي أه ونكسفارات كان من وفروض أن تنشر دين الله عز وجن أنتبه لغرسالة الله سبحانه وتعالى وأن تحمل مش على النور والخير للبشعرية لكن الأسف كل الطائف الكافر والمرتد في كل السفاراتها ستجد من يدع أو يمك أو شارك أو أو أو أو بعضهم يعمل بشكل عليهم وبعضهم الآخر سريك ويتفاوت وجودهم تأثير من بلد إلى آخر لحسب طبيعة البلد ونوعية حقمه يتلو ونون كشان المنافقين في كل زمنوك يحكم حزب البعث بلدين عربية مهمين همسرية والأراق يتطلعون إلى استلام السلطة في جميع أرجاء الوطن العربية إذ إن ذلك جسء لا يتجزع من تموحاته من بعضه هذا مستحيك نظرا لختلاف يعني هو قوب الحزب البعث في هذاين البلدين لكن لم يقبل مثل في مصح أنه وجد الناصرية الذي ينافز ما فلال وكان الناصرية لا تنسى أن أنك التحدث اشتراك العرب إش الفرق أن التحدث اشتراك العرب اشتراك العرب أنه الناصرية والناصرية أيضا مركسية لكن نها يعني نصطع نقول إنها أمامية أمة المصريف فقط وإن كانت صدرتها إلى لبي وصدرت إلى السودان ولم تقبل كثير في السودان كما قبلت في لبي و كما قبلت في اليمن وحرب التحريل التي قام بعض الله صدد لإمامة في اليمن كانت حرب الناصر الناصرية كانت حرب ما بين مصر والسعودية في الباطن وما بين مصر واليمن في الظاهر ومصر واليمن الذين أرادوا هجمهورية ثمثلهم يمثلهم بعض الناس الذين درسوا في مص كمحمد محود الظبائر و الملكية وكانوا شيع وكانوا في النوع اتخلف وكانت إنها عن قامة الجمهورية اليمنية ثم توالة على اليمن ما توالة عالج وما زال يوجد حزب مصر قبي ويوجد مصريون في داخل اليمن هناك كتب اللي فت ومراجع حولها هذا لكن نصرية بعثية سورية تتسن بأمرية الحزب البعث في العراق حزب بعض خو مشتراك وكان الغالي وعليها اللهم من السنة الذين هم طون تحت الوقت السنة سوأ كانوا يعني بحق أوضاط أما في سورية فالتف المصيريونة بقيادة حافظ ونزع قيادة الحزبي وقيادة الدولة هذا بالنسبة لحزب البعث لشتراكي العربي الذي سيطرة على دولتيني كريمتيني من بلدان المسلم نعم كنت ترتس الفيشي نعم صعي نعم هو المركسية الحق المركسية وعليكم الصحر الشيوعية هم لطف العبارة وقالوا شتراكيش هي شوعية كل شيء شوعية فعني أن كل شيء مشاع وعليكم الصحر وهذا كان يعني ما أرده مركس ولينين وأنثل هؤلاء لكن كما قلنا ستبقى الفطرة وإن موسيقى تماما لكن تبقى بعض آثارها في الناس ولك أنت تصوى رسخوت التحدث صفيت ومزال في درستان سوق في الششان سوق في أزبكستان سوق في يعني في أماكن كثيرا من دول التحدث صفيت التي سوق تحررت أو مزالة روسيا هضاً في عليها أنه جد مسلمون كثير مسلمون أخيار وعاش تحت رزح اللي هؤلاء قفر سنوات طويلة لكن عندما رفع الله رجع إلى دين الله الزرافات موحداً نعم فهو أول مقصوت لشتراكير إباحية وهو أصل فيها التطار يعني التطركة هذا لكن هذا منافي للفطرة وسبحان الله غالبًا على أمر يعني نحن لو تصويرنا ما يحكل الإسلام المسلمين قد نائص في علم قد نائص من كل هذا الذي نحن ندرس لكن ندرس لنا تعلم من جانب ونعرف كيف واجه من جانبًا آخر ونحن على يقين في ربنا سبحانه وتعالى والله غالبًا على أمر والله غالبًا على أمر ويعني والذين كفر ينفقون أموالهم يصدعًا سبيل الله فس ينفقونها ثم تكون عني محصرة ثم يغلبون والذين كفر إلى جهنا ميحشة طيب وإن تصبر وتتقو لا يضر كيدهم شيئة إنهم يكيدون كيدة وأكيد كيدة فماهت للكافرين أنا نموال كل هذا كل هذا كل ما ندرسه في التحتى العنوان الرئيس الذي ذكرناه في أول محضرة هو ولتستبين سبيل المجرمين نعرف أن الأصلاح لا يمكن أن يأتي من أعلى وليمكن أن يأتي بدمقراطية إنما يأتي من الأصلاح المسلمين ومن دعوة المسلمين وإنتالى الزمن يعني أقول وإنتالى الزمن تصحح عقائد المسلمين تصحي عبادات المسلمين تصحيح سلقيات المسلمين هذا أمر مهم جدا لكن مدام المسلمون يختلون عقديد في التوحيخ خاصة أخلاقين سلوكيين فكيف المتنة موجود المنافقين هؤلاء وجود المنافقين بيننا نعتأكد أنه جد بيننا منافقون طيب ومن أهل المدينة يمارد على النفال طيب فبالوك بعصرين هذا فوجود المنافقين هذا سوس ينخرف أظام أمه فلا بود من أن تستبين سبيل المجلمين لا بود أن نعبض الله على بصيرة لا بود إذا دع إذا قمنا بالدعوة إلا الله يكون عندنا تصور لأمراء لأمراء للا إلا الله عندنا تصور لأمراء لدينا الكامل الخالد الباقي وعندنا تصور لأعداء إلا ولمنهجهم وما دئهم كيف نرد عليهم كيف نحذر المسلمين منهم كيف نناقش هذه الأفكار هذا أمر في غاية الأهمية اللذي سلكه كثير من علماء خاصة منهم متأخرين يعني في كتب التوحيد وفي كتب السنة أقصد كتب السنة عن العتقاد مقصد كتب السنة في كتب التوحيد والسنة يقوم قامع لما أنا بأحد أمراء أو الأمراء مع إما بالتقصيين العلمين تعالي التوحيد فقط أو بالتقصيين العلمين ترحيد معه الرد على إيش على الفرق الدالة فهذه فرق كيف فرق ورتد تتظاهر بالإسلام فهذا بشار هذا صبام هذا كذا أسماء في الصورة المسلمون في الصورة قد يصلون ولكن أنت تعلم أن وزر علم صبام كانت طرح عزيس طرح حنة عزيس الذي خانة وغدر به طيب وتسبب في القضة علي انتبي لهذه القضي أنه يوجد خوانة يوجد كفار يوجد منافقون فإذا أردت أنتدو إلى الله يكون أما معيني كلها ما كان بهر بأنك وصل 4 مليين 3 مليين 10 مليين 10 مليون 20 مليون لكن هل طرب حق هل فقه دينهم سطق هل فئنهم رجال بحق وستقام على أمر الله أنهم أهل اللي التمكين لو كانوا أهل اللي التمكين لما كانهم الله عز وجل فهذا وعض الله على الإسان نبيه صلى الله عليه وسلم لا يغلب أو لا يوهزنا إسمى 10 ألف من خلع فإنوجد خلل ثلخلل وليس في وعد الله لأن الله واعد وعد الصط وعد الله الذين أمنوا منكم وعمل الصالحات لا يستخلف اللهم في الأرض كما استخلف الذين من قبلهم ولو مكن لنا لهم دينهم لازل قضالهم ولو بدل لنا من بعد خوفهم أمنا يعمدونني لا يشتكونه بشكلها اللهم نعم ما يش صحيح صحيح صحيح كلام حق كلام حق جزء ما نبنيه في سنة يهديمونه في شهر هذا أنا أقول حق في الظاهر لكنه في الحقيقة باطر لماذا هل ما نبنيه في عشر السنوات يهديمونهم في مئة سنة ما يصطقره إنبنين بناء صاضقة المتيدة ودوذك أن تهون الآان لماذا لم تهدى مع من ودم كم عمرك سباش وانتعلي سلاش وانت أه وانتعاماد ما فواحد عشرين وحد عشرين ثلاثة أربعة طيح عشرون أحسان طيب يعني أنتم في ريعان شبابي مثلكم الآن من الشباب العاطل وراء النساء والبنات والسينامات واضوة تبقى هذا قضيت أن نبنيه في سنة يهدى في شاتك لنباط أنا قلت حق في الظاهر لأن لم يوبنا بحق لا يهدى لماذا نتذى براء النسوات هجب أه أسم الله لماذا أجبني لماذا لأنه لمدة خلق فإذا أننا استطاعنا أن نكون سبب في دخون إيمان لقلوب المسلمين فوالله لو التماعه الأرض إذا ناذ المقل بطل وليسة حقلا ظاهرا ولا بطلنا لكن أنا ما شيتك فيها في البداية ما نبنيه في يوم لا يستطيعون هدمه في سنة والدليل أقلوا الدليل الشباب الذين يقتلون ويعتقلون ويعتذبون ويحرد وهو مزال يتمسك بداية نتبه لهذه جيدة لا ما يوبنا لا يهدى إذا كان البناء إيش متيينا أما إذا كان البناء هشن فما ذنبون نحن إذا كان متيينا نبنيه على العقيدة فيستحق الأميوت وضحط أما إذا كان هشن على العواطف وعلى الكلم المعسون والكلم الملاغي والكلم المنام مك هه هذا كله ليس التربينة حلتكلم على البناء أنت قلت البناء قلت إيش البناء فرق بين البناء وبن الدهاء وحد أمسك بداهن في الهوئدهم شاء الله دهان جميل لكن لا حقيقة لها كل كالامه في تعالى الحب الرساسة لا نعم حب الرساسة لا نعمل لتعالى الحب الرسولة السلام كل التباع الرساسة لمفارت هه كان مقلي مجموعة للكلمة أخرج بلا شيء كما يفعل في الفضائيات وفي غيرها باختصار يعني ما يوجد من هجية في الفضائيات لو وجد من هجية لأات السمارها على أقل فيهم أنفسهم قبل غيرهم فما وجد أننا بنين وهدم إنما لو بنين بحق فلا يستطيع هذا محجر وعجر ودليل ما فعلت وأمن الدولة 30 سنة ومعزلك مزيننا نحن جميعاً موجده صح المليين التي وجدت نستطيع أن مقرر إن على الأقل 30 أعشر المليين الموجودة في مص قاتت في زمن عبد الآن زمن الأمن الدول يعني أخس مؤظم الشباب دع أجعل من العشرين إلى 40 أجعلها للخمسي الذي استقم على أمر الله وعمره 20 سنة منذ 30 سنة يعني استقم في زمن أمن الدول ومعزلك رأى الأهوى وصبر راحتس إذا كلم في غاية من البقلان ما يبنى لا يكتب إذا كان البناء عيش متين والبناء المتين شرتع يكون على عيش أجبني كلمواحد شاركم في البناء المتين الدينية شريع يكون على كلمة محبه أحسن توحيد لكن تبنى على غير التوحيد ما أصرع يعني يعني يكون بنا أن كجر في نهاب إنها ربيه في جهن مسأل الله العافية أهذا أهذا من التلبيس من التلبيس بالباطل لأن هذه الحكاية ومن أهن الكتاب من أنت أمنه بطن طريق أديلك ومن أنت أمنه هذا النبي الحكاية ليس النبي الموزناء الله سبحانه تعالي يقص علينا أن من الكفرة من اليهد وعبض الصليب من هو عمي وأن منه من هو خاء أينا موزنة حتحنا منهم من هو من هو من هو من هو أنا خان يعني هذا خبر من الله أن منهم ومنهم أينا الموزنات الله مقصد لنا من خشيتك ما تحول به بينه وبين معصيك ومن طاعتك ما تبلغنا بهج النتك ومن اليقين ما تهول نبيه علينا مصائب الدنيا الله مدتعنا بأسماءنا وأبصارنا وقواتنا مأخيتنا واجعله الوارس مننا واجعل صارنا على منظل مننا ونصرنا على من عادانها الله ملا تجعل مصيباتنا في ديننا ولا تجعل الدنيا أكبرهم مننا ولا مبلغ علمنا ولنار مصيرنا برحمتك أرحم الرحمن وصلى الله وصلى مبارك على سيد الأولين والآخرين وعلى آله وصحيو وصلى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2026-06-06T00:06:50+00:00</dcterms:created>
  <dcterms:modified xsi:type="dcterms:W3CDTF">2026-06-06T00:06:50+00:00</dcterms:modified>
</cp:coreProperties>
</file>

<file path=docProps/custom.xml><?xml version="1.0" encoding="utf-8"?>
<Properties xmlns="http://schemas.openxmlformats.org/officeDocument/2006/custom-properties" xmlns:vt="http://schemas.openxmlformats.org/officeDocument/2006/docPropsVTypes"/>
</file>